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27" w:rsidRDefault="00392127" w:rsidP="00392127"/>
    <w:p w:rsidR="00392127" w:rsidRDefault="00392127" w:rsidP="00392127">
      <w:pPr>
        <w:pStyle w:val="Overskrift1"/>
      </w:pPr>
      <w:r>
        <w:t>Quarten</w:t>
      </w:r>
    </w:p>
    <w:p w:rsidR="00392127" w:rsidRDefault="00392127" w:rsidP="00392127">
      <w:r>
        <w:t>04/2016 * Region Oslo * Norges Handikapforbund</w:t>
      </w:r>
    </w:p>
    <w:p w:rsidR="00392127" w:rsidRDefault="00392127" w:rsidP="00392127">
      <w:r>
        <w:t xml:space="preserve">Anmeldte </w:t>
      </w:r>
      <w:proofErr w:type="spellStart"/>
      <w:r>
        <w:t>hatkrim</w:t>
      </w:r>
      <w:proofErr w:type="spellEnd"/>
      <w:r>
        <w:t xml:space="preserve"> - </w:t>
      </w:r>
      <w:proofErr w:type="spellStart"/>
      <w:r>
        <w:t>Tamarin</w:t>
      </w:r>
      <w:proofErr w:type="spellEnd"/>
      <w:r>
        <w:t xml:space="preserve"> Varner fra NHFU ble denne høsten den første som anmeldte </w:t>
      </w:r>
      <w:proofErr w:type="spellStart"/>
      <w:r>
        <w:t>hatkrim</w:t>
      </w:r>
      <w:proofErr w:type="spellEnd"/>
      <w:r>
        <w:t xml:space="preserve"> på bakgrunn av nedsatt funksjonsevne.   Side 4</w:t>
      </w:r>
    </w:p>
    <w:p w:rsidR="00392127" w:rsidRDefault="00392127" w:rsidP="00392127">
      <w:r>
        <w:t>Blest om messe Svært mange tok turen til Hjelpemiddelmessa Øst. Side 10</w:t>
      </w:r>
    </w:p>
    <w:p w:rsidR="00392127" w:rsidRDefault="00392127" w:rsidP="00392127">
      <w:r>
        <w:t xml:space="preserve">Publikumsrekord Oslo </w:t>
      </w:r>
      <w:proofErr w:type="spellStart"/>
      <w:r>
        <w:t>FunkFest</w:t>
      </w:r>
      <w:proofErr w:type="spellEnd"/>
      <w:r>
        <w:t xml:space="preserve"> med publikumsrekord under arrangementet «De Døvblinde» Side 20</w:t>
      </w:r>
    </w:p>
    <w:p w:rsidR="00392127" w:rsidRDefault="00392127" w:rsidP="00392127"/>
    <w:p w:rsidR="00392127" w:rsidRDefault="00392127">
      <w:pPr>
        <w:rPr>
          <w:rFonts w:asciiTheme="majorHAnsi" w:eastAsiaTheme="majorEastAsia" w:hAnsiTheme="majorHAnsi" w:cstheme="majorBidi"/>
          <w:b/>
          <w:bCs/>
          <w:color w:val="4F81BD" w:themeColor="accent1"/>
          <w:sz w:val="26"/>
          <w:szCs w:val="26"/>
        </w:rPr>
      </w:pPr>
      <w:r>
        <w:br w:type="page"/>
      </w:r>
    </w:p>
    <w:p w:rsidR="00392127" w:rsidRDefault="00392127" w:rsidP="00392127">
      <w:pPr>
        <w:pStyle w:val="Overskrift2"/>
      </w:pPr>
      <w:proofErr w:type="spellStart"/>
      <w:r>
        <w:lastRenderedPageBreak/>
        <w:t>ChristianiaQuarten</w:t>
      </w:r>
      <w:proofErr w:type="spellEnd"/>
    </w:p>
    <w:p w:rsidR="00392127" w:rsidRDefault="00392127" w:rsidP="00392127">
      <w:r>
        <w:t xml:space="preserve">Tidsskrift for Norges Handikapforbund Oslo 33. årgang Adresse: Folke Bernadottes vei 2, 0862 Oslo </w:t>
      </w:r>
      <w:proofErr w:type="spellStart"/>
      <w:r>
        <w:t>Tlf</w:t>
      </w:r>
      <w:proofErr w:type="spellEnd"/>
      <w:r>
        <w:t xml:space="preserve"> 22 02 14 20 E-post: </w:t>
      </w:r>
      <w:hyperlink r:id="rId8" w:history="1">
        <w:r w:rsidRPr="00E80E12">
          <w:rPr>
            <w:rStyle w:val="Hyperkobling"/>
          </w:rPr>
          <w:t>nhf.oslo@nhf.no</w:t>
        </w:r>
      </w:hyperlink>
      <w:r>
        <w:t xml:space="preserve"> Nettside: </w:t>
      </w:r>
      <w:hyperlink r:id="rId9" w:history="1">
        <w:r w:rsidRPr="00E80E12">
          <w:rPr>
            <w:rStyle w:val="Hyperkobling"/>
          </w:rPr>
          <w:t>www.nhf.no/</w:t>
        </w:r>
        <w:proofErr w:type="gramStart"/>
        <w:r w:rsidRPr="00E80E12">
          <w:rPr>
            <w:rStyle w:val="Hyperkobling"/>
          </w:rPr>
          <w:t>oslo</w:t>
        </w:r>
      </w:hyperlink>
      <w:r>
        <w:t xml:space="preserve">  Ansvarlig</w:t>
      </w:r>
      <w:proofErr w:type="gramEnd"/>
      <w:r>
        <w:t xml:space="preserve"> redaktør: Magnhild </w:t>
      </w:r>
      <w:proofErr w:type="spellStart"/>
      <w:r>
        <w:t>Sørbotten</w:t>
      </w:r>
      <w:proofErr w:type="spellEnd"/>
      <w:r>
        <w:t xml:space="preserve"> </w:t>
      </w:r>
      <w:hyperlink r:id="rId10" w:history="1">
        <w:r w:rsidRPr="00E80E12">
          <w:rPr>
            <w:rStyle w:val="Hyperkobling"/>
          </w:rPr>
          <w:t>magnhild7@gmail.com</w:t>
        </w:r>
      </w:hyperlink>
      <w:r>
        <w:t xml:space="preserve"> Redaktør: Ida C. </w:t>
      </w:r>
      <w:proofErr w:type="spellStart"/>
      <w:r>
        <w:t>Freng</w:t>
      </w:r>
      <w:proofErr w:type="spellEnd"/>
      <w:r>
        <w:t xml:space="preserve"> </w:t>
      </w:r>
      <w:hyperlink r:id="rId11" w:history="1">
        <w:r w:rsidRPr="00E80E12">
          <w:rPr>
            <w:rStyle w:val="Hyperkobling"/>
          </w:rPr>
          <w:t>ida.freng@nhf.no</w:t>
        </w:r>
      </w:hyperlink>
      <w:r>
        <w:t xml:space="preserve"> Regionkontorleder: Jørgen Foss </w:t>
      </w:r>
      <w:hyperlink r:id="rId12" w:history="1">
        <w:r w:rsidRPr="00E80E12">
          <w:rPr>
            <w:rStyle w:val="Hyperkobling"/>
          </w:rPr>
          <w:t>jorgen.foss@nhf.no</w:t>
        </w:r>
      </w:hyperlink>
      <w:r>
        <w:t xml:space="preserve"> Redaksjonen avsluttet: 2. november 2016 Manusfrist: Frist for stoff til neste ut-gave er 1. februar 2017. Layout: Steinar Zahl </w:t>
      </w:r>
      <w:hyperlink r:id="rId13" w:history="1">
        <w:r w:rsidRPr="00E80E12">
          <w:rPr>
            <w:rStyle w:val="Hyperkobling"/>
          </w:rPr>
          <w:t>www.studiozate.com</w:t>
        </w:r>
      </w:hyperlink>
      <w:r>
        <w:t xml:space="preserve"> </w:t>
      </w:r>
      <w:proofErr w:type="gramStart"/>
      <w:r>
        <w:t>Annonser:  Bell</w:t>
      </w:r>
      <w:proofErr w:type="gramEnd"/>
      <w:r>
        <w:t xml:space="preserve"> Media Tlf. 32 20 56 00 Faks 32 20 56 99 Trykk: BK Vestfold Grafiske Tlf. 33 48 59 00 Faks 33 48 59 45 ISSN 0806-9050(trykt utgave) ISSN 1893-8582 (elektronisk utgave) Forsidefoto:  Jørgen Foss</w:t>
      </w:r>
    </w:p>
    <w:p w:rsidR="00392127" w:rsidRDefault="00392127" w:rsidP="00392127">
      <w:r>
        <w:t xml:space="preserve">Regissør Mari Storstein og dokumentarfilmskaper Gunhild </w:t>
      </w:r>
      <w:proofErr w:type="spellStart"/>
      <w:r>
        <w:t>Asting</w:t>
      </w:r>
      <w:proofErr w:type="spellEnd"/>
      <w:r>
        <w:t xml:space="preserve"> (</w:t>
      </w:r>
      <w:proofErr w:type="spellStart"/>
      <w:r>
        <w:t>t.h</w:t>
      </w:r>
      <w:proofErr w:type="spellEnd"/>
      <w:r>
        <w:t xml:space="preserve">) dro fullt hus på Sentralen under Oslo </w:t>
      </w:r>
      <w:proofErr w:type="spellStart"/>
      <w:r>
        <w:t>Funkfest</w:t>
      </w:r>
      <w:proofErr w:type="spellEnd"/>
      <w:r>
        <w:t xml:space="preserve">. Til sammen deltok rundt 200 mennesker på de tre arrangementene i festivaluka.  (Foto: Ida C. </w:t>
      </w:r>
      <w:proofErr w:type="spellStart"/>
      <w:r>
        <w:t>Freng</w:t>
      </w:r>
      <w:proofErr w:type="spellEnd"/>
      <w:r>
        <w:t>)</w:t>
      </w:r>
    </w:p>
    <w:p w:rsidR="00392127" w:rsidRDefault="00392127" w:rsidP="00392127"/>
    <w:p w:rsidR="00392127" w:rsidRDefault="00392127" w:rsidP="00392127">
      <w:pPr>
        <w:pStyle w:val="Overskrift1"/>
      </w:pPr>
      <w:r>
        <w:t>Innhold:</w:t>
      </w:r>
    </w:p>
    <w:p w:rsidR="00392127" w:rsidRDefault="00392127" w:rsidP="00392127"/>
    <w:p w:rsidR="00392127" w:rsidRDefault="00392127" w:rsidP="00392127">
      <w:r>
        <w:t>4- Står opp mot hatet</w:t>
      </w:r>
    </w:p>
    <w:p w:rsidR="00392127" w:rsidRDefault="00392127" w:rsidP="00392127">
      <w:r>
        <w:t xml:space="preserve">10 - Hjelpemiddelmessa </w:t>
      </w:r>
      <w:proofErr w:type="gramStart"/>
      <w:r>
        <w:t>2016  -</w:t>
      </w:r>
      <w:proofErr w:type="gramEnd"/>
      <w:r>
        <w:t xml:space="preserve"> nytt sted, ny suksess</w:t>
      </w:r>
    </w:p>
    <w:p w:rsidR="00392127" w:rsidRDefault="00392127" w:rsidP="00392127">
      <w:r>
        <w:t xml:space="preserve">14- Obs </w:t>
      </w:r>
      <w:proofErr w:type="spellStart"/>
      <w:r>
        <w:t>obs</w:t>
      </w:r>
      <w:proofErr w:type="spellEnd"/>
      <w:r>
        <w:t xml:space="preserve"> - nye regler for parkering!</w:t>
      </w:r>
    </w:p>
    <w:p w:rsidR="00392127" w:rsidRDefault="00392127" w:rsidP="00392127">
      <w:r>
        <w:t>18 - Bilfritt byliv</w:t>
      </w:r>
    </w:p>
    <w:p w:rsidR="00392127" w:rsidRDefault="00392127" w:rsidP="00392127">
      <w:r>
        <w:t xml:space="preserve">26- Ungdomsaktivisme med </w:t>
      </w:r>
      <w:proofErr w:type="gramStart"/>
      <w:r>
        <w:t>sang,   dans</w:t>
      </w:r>
      <w:proofErr w:type="gramEnd"/>
      <w:r>
        <w:t xml:space="preserve"> og drama</w:t>
      </w:r>
    </w:p>
    <w:p w:rsidR="00392127" w:rsidRDefault="00392127" w:rsidP="00392127"/>
    <w:p w:rsidR="00392127" w:rsidRDefault="00392127">
      <w:pPr>
        <w:rPr>
          <w:rFonts w:asciiTheme="majorHAnsi" w:eastAsiaTheme="majorEastAsia" w:hAnsiTheme="majorHAnsi" w:cstheme="majorBidi"/>
          <w:b/>
          <w:bCs/>
          <w:color w:val="4F81BD" w:themeColor="accent1"/>
          <w:sz w:val="26"/>
          <w:szCs w:val="26"/>
        </w:rPr>
      </w:pPr>
      <w:r>
        <w:br w:type="page"/>
      </w:r>
    </w:p>
    <w:p w:rsidR="00392127" w:rsidRDefault="00392127" w:rsidP="00392127">
      <w:pPr>
        <w:pStyle w:val="Overskrift2"/>
      </w:pPr>
      <w:r>
        <w:lastRenderedPageBreak/>
        <w:t xml:space="preserve">Dei som </w:t>
      </w:r>
      <w:proofErr w:type="spellStart"/>
      <w:r>
        <w:t>gjødslar</w:t>
      </w:r>
      <w:proofErr w:type="spellEnd"/>
      <w:r>
        <w:t xml:space="preserve"> hatet</w:t>
      </w:r>
    </w:p>
    <w:p w:rsidR="004C59D8" w:rsidRDefault="004C59D8" w:rsidP="004C59D8">
      <w:r>
        <w:t xml:space="preserve">LEDER Magnhild </w:t>
      </w:r>
      <w:proofErr w:type="spellStart"/>
      <w:r>
        <w:t>Sørbotten</w:t>
      </w:r>
      <w:proofErr w:type="spellEnd"/>
      <w:r>
        <w:t xml:space="preserve"> ansvarlig redaktør</w:t>
      </w:r>
    </w:p>
    <w:p w:rsidR="00392127" w:rsidRDefault="00392127" w:rsidP="00392127">
      <w:r>
        <w:t xml:space="preserve">I Oslo, </w:t>
      </w:r>
      <w:proofErr w:type="spellStart"/>
      <w:r>
        <w:t>ein</w:t>
      </w:r>
      <w:proofErr w:type="spellEnd"/>
      <w:r>
        <w:t xml:space="preserve"> kveld i slutten av september </w:t>
      </w:r>
      <w:proofErr w:type="spellStart"/>
      <w:r>
        <w:t>sit</w:t>
      </w:r>
      <w:proofErr w:type="spellEnd"/>
      <w:r>
        <w:t xml:space="preserve"> ei flott ung kvinne på trikken. Ho </w:t>
      </w:r>
      <w:proofErr w:type="spellStart"/>
      <w:r>
        <w:t>heiter</w:t>
      </w:r>
      <w:proofErr w:type="spellEnd"/>
      <w:r>
        <w:t xml:space="preserve"> </w:t>
      </w:r>
      <w:proofErr w:type="spellStart"/>
      <w:r>
        <w:t>Tamarin</w:t>
      </w:r>
      <w:proofErr w:type="spellEnd"/>
      <w:r>
        <w:t xml:space="preserve"> og har spist middag med gode venner. No skal ho heim. På den same trikken </w:t>
      </w:r>
      <w:proofErr w:type="spellStart"/>
      <w:r>
        <w:t>sit</w:t>
      </w:r>
      <w:proofErr w:type="spellEnd"/>
      <w:r>
        <w:t xml:space="preserve"> </w:t>
      </w:r>
      <w:proofErr w:type="spellStart"/>
      <w:r>
        <w:t>nokre</w:t>
      </w:r>
      <w:proofErr w:type="spellEnd"/>
      <w:r>
        <w:t xml:space="preserve"> unge menn. Dei ser på </w:t>
      </w:r>
      <w:proofErr w:type="spellStart"/>
      <w:r>
        <w:t>Tamarin</w:t>
      </w:r>
      <w:proofErr w:type="spellEnd"/>
      <w:r>
        <w:t xml:space="preserve">. Ser at ho får lette spasmer, slik mange med CP får. Dei ler av henne. </w:t>
      </w:r>
      <w:proofErr w:type="spellStart"/>
      <w:r>
        <w:t>Ein</w:t>
      </w:r>
      <w:proofErr w:type="spellEnd"/>
      <w:r>
        <w:t xml:space="preserve"> av </w:t>
      </w:r>
      <w:proofErr w:type="spellStart"/>
      <w:r>
        <w:t>dei</w:t>
      </w:r>
      <w:proofErr w:type="spellEnd"/>
      <w:r>
        <w:t xml:space="preserve"> går bort og </w:t>
      </w:r>
      <w:proofErr w:type="spellStart"/>
      <w:r>
        <w:t>spyttar</w:t>
      </w:r>
      <w:proofErr w:type="spellEnd"/>
      <w:r>
        <w:t xml:space="preserve"> henne i ansiktet. </w:t>
      </w:r>
      <w:proofErr w:type="spellStart"/>
      <w:r>
        <w:t>Eg</w:t>
      </w:r>
      <w:proofErr w:type="spellEnd"/>
      <w:r>
        <w:t xml:space="preserve"> seier som Anne Grete Preuss: ”Kan du fatte og begripe hvor de unge har sin råskap </w:t>
      </w:r>
      <w:proofErr w:type="spellStart"/>
      <w:r>
        <w:t>fra?”I</w:t>
      </w:r>
      <w:proofErr w:type="spellEnd"/>
      <w:r>
        <w:t xml:space="preserve"> South-Carolina, </w:t>
      </w:r>
      <w:proofErr w:type="spellStart"/>
      <w:r>
        <w:t>ein</w:t>
      </w:r>
      <w:proofErr w:type="spellEnd"/>
      <w:r>
        <w:t xml:space="preserve"> dag i november 2015, står Donald Trump på talerstolen. Han </w:t>
      </w:r>
      <w:proofErr w:type="spellStart"/>
      <w:r>
        <w:t>snakkar</w:t>
      </w:r>
      <w:proofErr w:type="spellEnd"/>
      <w:r>
        <w:t xml:space="preserve"> om The New York Times sin journalist Serge </w:t>
      </w:r>
      <w:proofErr w:type="spellStart"/>
      <w:r>
        <w:t>Kovaleski</w:t>
      </w:r>
      <w:proofErr w:type="spellEnd"/>
      <w:r>
        <w:t>. Kova-</w:t>
      </w:r>
      <w:proofErr w:type="spellStart"/>
      <w:r>
        <w:t>leski</w:t>
      </w:r>
      <w:proofErr w:type="spellEnd"/>
      <w:r>
        <w:t xml:space="preserve"> har </w:t>
      </w:r>
      <w:proofErr w:type="spellStart"/>
      <w:r>
        <w:t>Arthrogryposis</w:t>
      </w:r>
      <w:proofErr w:type="spellEnd"/>
      <w:r>
        <w:t xml:space="preserve"> </w:t>
      </w:r>
      <w:proofErr w:type="spellStart"/>
      <w:r>
        <w:t>multiplex</w:t>
      </w:r>
      <w:proofErr w:type="spellEnd"/>
      <w:r>
        <w:t xml:space="preserve"> </w:t>
      </w:r>
      <w:proofErr w:type="spellStart"/>
      <w:r>
        <w:t>congenita</w:t>
      </w:r>
      <w:proofErr w:type="spellEnd"/>
      <w:r>
        <w:t xml:space="preserve"> (AMC). Trump seier; denne stakkars mannen, du skulle ha sett han. Så </w:t>
      </w:r>
      <w:proofErr w:type="spellStart"/>
      <w:r>
        <w:t>lagar</w:t>
      </w:r>
      <w:proofErr w:type="spellEnd"/>
      <w:r>
        <w:t xml:space="preserve"> Trump spastiske arm- og </w:t>
      </w:r>
      <w:proofErr w:type="spellStart"/>
      <w:r>
        <w:t>kroppsbevegel</w:t>
      </w:r>
      <w:proofErr w:type="spellEnd"/>
      <w:r>
        <w:t xml:space="preserve">-ser. Dei same </w:t>
      </w:r>
      <w:proofErr w:type="spellStart"/>
      <w:r>
        <w:t>bevegelsane</w:t>
      </w:r>
      <w:proofErr w:type="spellEnd"/>
      <w:r>
        <w:t xml:space="preserve"> han også har brukt når han skal parodiere politiske </w:t>
      </w:r>
      <w:proofErr w:type="spellStart"/>
      <w:r>
        <w:t>motstandarar</w:t>
      </w:r>
      <w:proofErr w:type="spellEnd"/>
      <w:r>
        <w:t xml:space="preserve"> og få </w:t>
      </w:r>
      <w:proofErr w:type="spellStart"/>
      <w:r>
        <w:t>dei</w:t>
      </w:r>
      <w:proofErr w:type="spellEnd"/>
      <w:r>
        <w:t xml:space="preserve"> til </w:t>
      </w:r>
      <w:proofErr w:type="gramStart"/>
      <w:r>
        <w:t>å</w:t>
      </w:r>
      <w:proofErr w:type="gramEnd"/>
      <w:r>
        <w:t xml:space="preserve"> sjå dumme ut.  Kan du fatte og begripe hvor de unge får sin råskap </w:t>
      </w:r>
      <w:proofErr w:type="spellStart"/>
      <w:r>
        <w:t>fra</w:t>
      </w:r>
      <w:proofErr w:type="gramStart"/>
      <w:r>
        <w:t>?I</w:t>
      </w:r>
      <w:proofErr w:type="spellEnd"/>
      <w:r>
        <w:t xml:space="preserve"> Oslo</w:t>
      </w:r>
      <w:proofErr w:type="gramEnd"/>
      <w:r>
        <w:t xml:space="preserve">, på NHF sin lederkonferanse, </w:t>
      </w:r>
      <w:proofErr w:type="spellStart"/>
      <w:r>
        <w:t>fortel</w:t>
      </w:r>
      <w:proofErr w:type="spellEnd"/>
      <w:r>
        <w:t xml:space="preserve"> NHFU si Marianne Knudsen historia om </w:t>
      </w:r>
      <w:proofErr w:type="spellStart"/>
      <w:r>
        <w:t>ein</w:t>
      </w:r>
      <w:proofErr w:type="spellEnd"/>
      <w:r>
        <w:t xml:space="preserve"> venn i Trondheim.  </w:t>
      </w:r>
      <w:proofErr w:type="spellStart"/>
      <w:r>
        <w:t>Rullestolbrukar</w:t>
      </w:r>
      <w:proofErr w:type="spellEnd"/>
      <w:r>
        <w:t xml:space="preserve"> og funkis han og. Han blei vist </w:t>
      </w:r>
      <w:proofErr w:type="spellStart"/>
      <w:r>
        <w:t>ein</w:t>
      </w:r>
      <w:proofErr w:type="spellEnd"/>
      <w:r>
        <w:t xml:space="preserve"> lighter og så trua med å bli tent på – ”for du er jo bare en byrde for samfunnet likevel”.  Kan du fatte og begripe hvor de unge får sin råskap </w:t>
      </w:r>
      <w:proofErr w:type="spellStart"/>
      <w:r>
        <w:t>fra</w:t>
      </w:r>
      <w:proofErr w:type="gramStart"/>
      <w:r>
        <w:t>?Oslo</w:t>
      </w:r>
      <w:proofErr w:type="spellEnd"/>
      <w:proofErr w:type="gramEnd"/>
      <w:r>
        <w:t xml:space="preserve">, 2012: </w:t>
      </w:r>
      <w:proofErr w:type="spellStart"/>
      <w:r>
        <w:t>Direktørane</w:t>
      </w:r>
      <w:proofErr w:type="spellEnd"/>
      <w:r>
        <w:t xml:space="preserve"> Baard Schumann i Selvaag Bygg og Martin Mæland i OBOS meiner det er hensynet til </w:t>
      </w:r>
      <w:proofErr w:type="spellStart"/>
      <w:r>
        <w:t>rullestolbrukarane</w:t>
      </w:r>
      <w:proofErr w:type="spellEnd"/>
      <w:r>
        <w:t xml:space="preserve"> som </w:t>
      </w:r>
      <w:proofErr w:type="spellStart"/>
      <w:r>
        <w:t>gjer</w:t>
      </w:r>
      <w:proofErr w:type="spellEnd"/>
      <w:r>
        <w:t xml:space="preserve"> at unge </w:t>
      </w:r>
      <w:proofErr w:type="spellStart"/>
      <w:r>
        <w:t>ikkje</w:t>
      </w:r>
      <w:proofErr w:type="spellEnd"/>
      <w:r>
        <w:t xml:space="preserve"> kjem inn på boligmarkedet i Oslo. Dei kunne like godt valgt miljøhensyn, </w:t>
      </w:r>
      <w:proofErr w:type="spellStart"/>
      <w:r>
        <w:t>brannsikkerheit</w:t>
      </w:r>
      <w:proofErr w:type="spellEnd"/>
      <w:r>
        <w:t xml:space="preserve"> eller eldrebølga som syndebukk – men </w:t>
      </w:r>
      <w:proofErr w:type="spellStart"/>
      <w:r>
        <w:t>rullestolbrukarar</w:t>
      </w:r>
      <w:proofErr w:type="spellEnd"/>
      <w:r>
        <w:t xml:space="preserve"> er det færre som assosierer seg med. Argumentasjonen var hard, </w:t>
      </w:r>
      <w:proofErr w:type="spellStart"/>
      <w:r>
        <w:t>etterrettelegheita</w:t>
      </w:r>
      <w:proofErr w:type="spellEnd"/>
      <w:r>
        <w:t xml:space="preserve"> </w:t>
      </w:r>
      <w:proofErr w:type="gramStart"/>
      <w:r>
        <w:t xml:space="preserve">var </w:t>
      </w:r>
      <w:proofErr w:type="spellStart"/>
      <w:r>
        <w:t>varierande</w:t>
      </w:r>
      <w:proofErr w:type="spellEnd"/>
      <w:r>
        <w:t>.</w:t>
      </w:r>
      <w:proofErr w:type="gramEnd"/>
      <w:r>
        <w:t xml:space="preserve"> </w:t>
      </w:r>
      <w:proofErr w:type="spellStart"/>
      <w:r>
        <w:t>Nettkommentarane</w:t>
      </w:r>
      <w:proofErr w:type="spellEnd"/>
      <w:r>
        <w:t xml:space="preserve"> var langt verre. Kan du fatte og begripe hvor de unge får sin råskap </w:t>
      </w:r>
      <w:proofErr w:type="spellStart"/>
      <w:r>
        <w:t>fra</w:t>
      </w:r>
      <w:proofErr w:type="gramStart"/>
      <w:r>
        <w:t>?Larvik</w:t>
      </w:r>
      <w:proofErr w:type="spellEnd"/>
      <w:proofErr w:type="gramEnd"/>
      <w:r>
        <w:t xml:space="preserve">, november 2016. Uføre Ida Vindstad er på veg heim med sitt yngste barn på bussen. </w:t>
      </w:r>
      <w:proofErr w:type="spellStart"/>
      <w:r>
        <w:t>Frå</w:t>
      </w:r>
      <w:proofErr w:type="spellEnd"/>
      <w:r>
        <w:t xml:space="preserve"> </w:t>
      </w:r>
      <w:proofErr w:type="spellStart"/>
      <w:r>
        <w:t>medpassa-sjerer</w:t>
      </w:r>
      <w:proofErr w:type="spellEnd"/>
      <w:r>
        <w:t xml:space="preserve"> hører ho </w:t>
      </w:r>
      <w:proofErr w:type="spellStart"/>
      <w:r>
        <w:t>plutseleg</w:t>
      </w:r>
      <w:proofErr w:type="spellEnd"/>
      <w:r>
        <w:t xml:space="preserve"> ”Disse såkalte uføre spytter ut unge etter unge for å leve fett på staten. Egentlig burde </w:t>
      </w:r>
    </w:p>
    <w:p w:rsidR="00392127" w:rsidRDefault="00392127" w:rsidP="00392127">
      <w:r>
        <w:t xml:space="preserve">barnevernet tatt ungene deres og satt de i skikkelige familier, så de kan bli samfunnsnyttige </w:t>
      </w:r>
      <w:proofErr w:type="spellStart"/>
      <w:r>
        <w:t>mennesker”</w:t>
      </w:r>
      <w:proofErr w:type="gramStart"/>
      <w:r>
        <w:t>.Norge</w:t>
      </w:r>
      <w:proofErr w:type="spellEnd"/>
      <w:proofErr w:type="gramEnd"/>
      <w:r>
        <w:t xml:space="preserve">, </w:t>
      </w:r>
      <w:proofErr w:type="spellStart"/>
      <w:r>
        <w:t>dei</w:t>
      </w:r>
      <w:proofErr w:type="spellEnd"/>
      <w:r>
        <w:t xml:space="preserve"> siste åra: Debatten om innstramminga i uføretrygda sitt barnetillegg. Stadig blir det vist til at det skal lønne seg å jobbe, at </w:t>
      </w:r>
      <w:proofErr w:type="spellStart"/>
      <w:r>
        <w:t>ein</w:t>
      </w:r>
      <w:proofErr w:type="spellEnd"/>
      <w:r>
        <w:t xml:space="preserve"> uføretrygda </w:t>
      </w:r>
      <w:proofErr w:type="spellStart"/>
      <w:r>
        <w:t>eineforsørger</w:t>
      </w:r>
      <w:proofErr w:type="spellEnd"/>
      <w:r>
        <w:t xml:space="preserve"> med fire barn kanskje kan ende opp med </w:t>
      </w:r>
      <w:proofErr w:type="spellStart"/>
      <w:r>
        <w:t>meir</w:t>
      </w:r>
      <w:proofErr w:type="spellEnd"/>
      <w:r>
        <w:t xml:space="preserve"> </w:t>
      </w:r>
      <w:proofErr w:type="spellStart"/>
      <w:r>
        <w:t>pengar</w:t>
      </w:r>
      <w:proofErr w:type="spellEnd"/>
      <w:r>
        <w:t xml:space="preserve"> enn han hadde i full jobb. Det blir påstått at </w:t>
      </w:r>
      <w:proofErr w:type="spellStart"/>
      <w:r>
        <w:t>barnetil</w:t>
      </w:r>
      <w:proofErr w:type="spellEnd"/>
      <w:r>
        <w:t xml:space="preserve">-legget kan medføre at </w:t>
      </w:r>
      <w:proofErr w:type="spellStart"/>
      <w:r>
        <w:t>nokon</w:t>
      </w:r>
      <w:proofErr w:type="spellEnd"/>
      <w:r>
        <w:t xml:space="preserve"> velger uføretrygd framfor arbeid. Men </w:t>
      </w:r>
      <w:proofErr w:type="spellStart"/>
      <w:r>
        <w:t>politikarane</w:t>
      </w:r>
      <w:proofErr w:type="spellEnd"/>
      <w:r>
        <w:t xml:space="preserve"> overser at NAV </w:t>
      </w:r>
      <w:proofErr w:type="spellStart"/>
      <w:r>
        <w:t>ikkje</w:t>
      </w:r>
      <w:proofErr w:type="spellEnd"/>
      <w:r>
        <w:t xml:space="preserve"> spør om du har lyst til å jobbe – </w:t>
      </w:r>
      <w:proofErr w:type="spellStart"/>
      <w:r>
        <w:t>dei</w:t>
      </w:r>
      <w:proofErr w:type="spellEnd"/>
      <w:r>
        <w:t xml:space="preserve"> undersøker om du kan jobbe – og kan du, skal du. Kan du fatte og begripe hvor de unge får sin råskap </w:t>
      </w:r>
      <w:proofErr w:type="spellStart"/>
      <w:r>
        <w:t>fra</w:t>
      </w:r>
      <w:proofErr w:type="gramStart"/>
      <w:r>
        <w:t>?Oslo</w:t>
      </w:r>
      <w:proofErr w:type="spellEnd"/>
      <w:proofErr w:type="gramEnd"/>
      <w:r>
        <w:t xml:space="preserve"> 15. oktober: Hatpratkonferansen går av stabelen. Statsminister Erna Solberg og </w:t>
      </w:r>
      <w:proofErr w:type="spellStart"/>
      <w:r>
        <w:t>Barne</w:t>
      </w:r>
      <w:proofErr w:type="spellEnd"/>
      <w:r>
        <w:t xml:space="preserve"> og </w:t>
      </w:r>
      <w:proofErr w:type="spellStart"/>
      <w:r>
        <w:t>likestillingsmi</w:t>
      </w:r>
      <w:proofErr w:type="spellEnd"/>
      <w:r>
        <w:t xml:space="preserve">-nister Solveig Horne er sterkt </w:t>
      </w:r>
      <w:proofErr w:type="spellStart"/>
      <w:r>
        <w:t>tilstades</w:t>
      </w:r>
      <w:proofErr w:type="spellEnd"/>
      <w:r>
        <w:t xml:space="preserve">. -Vi har alle </w:t>
      </w:r>
      <w:proofErr w:type="spellStart"/>
      <w:r>
        <w:t>eit</w:t>
      </w:r>
      <w:proofErr w:type="spellEnd"/>
      <w:r>
        <w:t xml:space="preserve"> ansvar for </w:t>
      </w:r>
      <w:proofErr w:type="spellStart"/>
      <w:r>
        <w:t>korleis</w:t>
      </w:r>
      <w:proofErr w:type="spellEnd"/>
      <w:r>
        <w:t xml:space="preserve"> vi </w:t>
      </w:r>
      <w:proofErr w:type="spellStart"/>
      <w:r>
        <w:t>ytrar</w:t>
      </w:r>
      <w:proofErr w:type="spellEnd"/>
      <w:r>
        <w:t xml:space="preserve"> oss, seier Horne. -Hatefulle </w:t>
      </w:r>
      <w:proofErr w:type="spellStart"/>
      <w:r>
        <w:t>ytringar</w:t>
      </w:r>
      <w:proofErr w:type="spellEnd"/>
      <w:r>
        <w:t xml:space="preserve"> </w:t>
      </w:r>
      <w:proofErr w:type="spellStart"/>
      <w:r>
        <w:t>gjer</w:t>
      </w:r>
      <w:proofErr w:type="spellEnd"/>
      <w:r>
        <w:t xml:space="preserve"> at noen </w:t>
      </w:r>
      <w:proofErr w:type="spellStart"/>
      <w:r>
        <w:t>ikkje</w:t>
      </w:r>
      <w:proofErr w:type="spellEnd"/>
      <w:r>
        <w:t xml:space="preserve"> tørr å ytre seg, seier Solberg.  Dei er rett og slett </w:t>
      </w:r>
      <w:proofErr w:type="spellStart"/>
      <w:r>
        <w:t>tydelege</w:t>
      </w:r>
      <w:proofErr w:type="spellEnd"/>
      <w:r>
        <w:t xml:space="preserve"> på at vi må få bort hatefulle </w:t>
      </w:r>
      <w:proofErr w:type="spellStart"/>
      <w:r>
        <w:t>ytringar</w:t>
      </w:r>
      <w:proofErr w:type="spellEnd"/>
      <w:r>
        <w:t xml:space="preserve">. Det er sterkt prisverdig! Men </w:t>
      </w:r>
      <w:proofErr w:type="spellStart"/>
      <w:r>
        <w:t>dei</w:t>
      </w:r>
      <w:proofErr w:type="spellEnd"/>
      <w:r>
        <w:t xml:space="preserve"> seier lite om kva som bidrar til hatet, og kva som legitimerer </w:t>
      </w:r>
      <w:proofErr w:type="spellStart"/>
      <w:r>
        <w:t>hatet</w:t>
      </w:r>
      <w:proofErr w:type="gramStart"/>
      <w:r>
        <w:t>.Kva</w:t>
      </w:r>
      <w:proofErr w:type="spellEnd"/>
      <w:proofErr w:type="gramEnd"/>
      <w:r>
        <w:t xml:space="preserve"> skjer når </w:t>
      </w:r>
      <w:proofErr w:type="spellStart"/>
      <w:r>
        <w:t>samfunnstoppar</w:t>
      </w:r>
      <w:proofErr w:type="spellEnd"/>
      <w:r>
        <w:t xml:space="preserve"> og </w:t>
      </w:r>
      <w:proofErr w:type="spellStart"/>
      <w:r>
        <w:t>politikarar</w:t>
      </w:r>
      <w:proofErr w:type="spellEnd"/>
      <w:r>
        <w:t xml:space="preserve"> bruker litt skeive faktaopplysninger for å få fram </w:t>
      </w:r>
      <w:proofErr w:type="spellStart"/>
      <w:r>
        <w:t>eit</w:t>
      </w:r>
      <w:proofErr w:type="spellEnd"/>
      <w:r>
        <w:t xml:space="preserve"> poeng? Når </w:t>
      </w:r>
      <w:proofErr w:type="spellStart"/>
      <w:r>
        <w:t>dei</w:t>
      </w:r>
      <w:proofErr w:type="spellEnd"/>
      <w:r>
        <w:t xml:space="preserve"> bruker enkeltgrupper som </w:t>
      </w:r>
      <w:proofErr w:type="spellStart"/>
      <w:r>
        <w:t>syndebukkar</w:t>
      </w:r>
      <w:proofErr w:type="spellEnd"/>
      <w:r>
        <w:t xml:space="preserve"> – enten det </w:t>
      </w:r>
      <w:proofErr w:type="spellStart"/>
      <w:r>
        <w:t>no</w:t>
      </w:r>
      <w:proofErr w:type="spellEnd"/>
      <w:r>
        <w:t xml:space="preserve"> er for velferdsstatens spådde fall, </w:t>
      </w:r>
      <w:proofErr w:type="spellStart"/>
      <w:r>
        <w:t>aukande</w:t>
      </w:r>
      <w:proofErr w:type="spellEnd"/>
      <w:r>
        <w:t xml:space="preserve"> </w:t>
      </w:r>
      <w:proofErr w:type="spellStart"/>
      <w:r>
        <w:t>boligpri</w:t>
      </w:r>
      <w:proofErr w:type="spellEnd"/>
      <w:r>
        <w:t xml:space="preserve">-sar, eller </w:t>
      </w:r>
      <w:proofErr w:type="spellStart"/>
      <w:r>
        <w:t>noko</w:t>
      </w:r>
      <w:proofErr w:type="spellEnd"/>
      <w:r>
        <w:t xml:space="preserve"> heilt anna? Når </w:t>
      </w:r>
      <w:proofErr w:type="spellStart"/>
      <w:r>
        <w:t>dei</w:t>
      </w:r>
      <w:proofErr w:type="spellEnd"/>
      <w:r>
        <w:t xml:space="preserve"> bringer </w:t>
      </w:r>
      <w:proofErr w:type="spellStart"/>
      <w:r>
        <w:t>dei</w:t>
      </w:r>
      <w:proofErr w:type="spellEnd"/>
      <w:r>
        <w:t xml:space="preserve"> hatefulle </w:t>
      </w:r>
      <w:proofErr w:type="spellStart"/>
      <w:r>
        <w:t>ytringane</w:t>
      </w:r>
      <w:proofErr w:type="spellEnd"/>
      <w:r>
        <w:t xml:space="preserve"> </w:t>
      </w:r>
      <w:proofErr w:type="spellStart"/>
      <w:r>
        <w:t>vidare</w:t>
      </w:r>
      <w:proofErr w:type="spellEnd"/>
      <w:r>
        <w:t xml:space="preserve">, velger </w:t>
      </w:r>
      <w:proofErr w:type="gramStart"/>
      <w:r>
        <w:t>å</w:t>
      </w:r>
      <w:proofErr w:type="gramEnd"/>
      <w:r>
        <w:t xml:space="preserve"> </w:t>
      </w:r>
      <w:proofErr w:type="spellStart"/>
      <w:r>
        <w:t>ikkje</w:t>
      </w:r>
      <w:proofErr w:type="spellEnd"/>
      <w:r>
        <w:t xml:space="preserve"> </w:t>
      </w:r>
      <w:proofErr w:type="spellStart"/>
      <w:r>
        <w:t>motsei</w:t>
      </w:r>
      <w:proofErr w:type="spellEnd"/>
      <w:r>
        <w:t xml:space="preserve"> </w:t>
      </w:r>
      <w:proofErr w:type="spellStart"/>
      <w:r>
        <w:t>dei</w:t>
      </w:r>
      <w:proofErr w:type="spellEnd"/>
      <w:r>
        <w:t xml:space="preserve">, eller let som </w:t>
      </w:r>
      <w:proofErr w:type="spellStart"/>
      <w:r>
        <w:t>desse</w:t>
      </w:r>
      <w:proofErr w:type="spellEnd"/>
      <w:r>
        <w:t xml:space="preserve"> </w:t>
      </w:r>
      <w:proofErr w:type="spellStart"/>
      <w:r>
        <w:t>ytringane</w:t>
      </w:r>
      <w:proofErr w:type="spellEnd"/>
      <w:r>
        <w:t xml:space="preserve"> er heile </w:t>
      </w:r>
      <w:proofErr w:type="spellStart"/>
      <w:r>
        <w:t>sannheita</w:t>
      </w:r>
      <w:proofErr w:type="spellEnd"/>
      <w:r>
        <w:t xml:space="preserve">? Då legitimerer og </w:t>
      </w:r>
      <w:proofErr w:type="spellStart"/>
      <w:r>
        <w:t>gjødslar</w:t>
      </w:r>
      <w:proofErr w:type="spellEnd"/>
      <w:r>
        <w:t xml:space="preserve"> </w:t>
      </w:r>
      <w:proofErr w:type="spellStart"/>
      <w:r>
        <w:t>dei</w:t>
      </w:r>
      <w:proofErr w:type="spellEnd"/>
      <w:r>
        <w:t xml:space="preserve"> hatet. Då har </w:t>
      </w:r>
      <w:proofErr w:type="spellStart"/>
      <w:r>
        <w:t>hatarar</w:t>
      </w:r>
      <w:proofErr w:type="spellEnd"/>
      <w:r>
        <w:t xml:space="preserve"> og nett-troll fått aksept for at </w:t>
      </w:r>
      <w:proofErr w:type="spellStart"/>
      <w:r>
        <w:t>dei</w:t>
      </w:r>
      <w:proofErr w:type="spellEnd"/>
      <w:r>
        <w:t xml:space="preserve"> har rett! Og det er då hatet blir </w:t>
      </w:r>
      <w:proofErr w:type="spellStart"/>
      <w:r>
        <w:t>verkeleg</w:t>
      </w:r>
      <w:proofErr w:type="spellEnd"/>
      <w:r>
        <w:t xml:space="preserve"> </w:t>
      </w:r>
      <w:proofErr w:type="spellStart"/>
      <w:r>
        <w:t>farleg</w:t>
      </w:r>
      <w:proofErr w:type="spellEnd"/>
      <w:r>
        <w:t xml:space="preserve">! Derfor er det så viktig at </w:t>
      </w:r>
      <w:proofErr w:type="spellStart"/>
      <w:r>
        <w:t>politikarar</w:t>
      </w:r>
      <w:proofErr w:type="spellEnd"/>
      <w:r>
        <w:t xml:space="preserve"> og </w:t>
      </w:r>
      <w:proofErr w:type="spellStart"/>
      <w:r>
        <w:t>samfunnstoppar</w:t>
      </w:r>
      <w:proofErr w:type="spellEnd"/>
      <w:r>
        <w:t xml:space="preserve"> er </w:t>
      </w:r>
      <w:proofErr w:type="spellStart"/>
      <w:r>
        <w:t>etterrettelege</w:t>
      </w:r>
      <w:proofErr w:type="spellEnd"/>
      <w:r>
        <w:t xml:space="preserve"> og </w:t>
      </w:r>
      <w:proofErr w:type="spellStart"/>
      <w:r>
        <w:t>ikkje</w:t>
      </w:r>
      <w:proofErr w:type="spellEnd"/>
      <w:r>
        <w:t xml:space="preserve"> brukar </w:t>
      </w:r>
      <w:proofErr w:type="spellStart"/>
      <w:r>
        <w:t>syndebukkar</w:t>
      </w:r>
      <w:proofErr w:type="spellEnd"/>
      <w:r>
        <w:t xml:space="preserve"> for å oppnå politisk </w:t>
      </w:r>
      <w:proofErr w:type="spellStart"/>
      <w:r>
        <w:t>vinning</w:t>
      </w:r>
      <w:proofErr w:type="gramStart"/>
      <w:r>
        <w:t>.Eg</w:t>
      </w:r>
      <w:proofErr w:type="spellEnd"/>
      <w:proofErr w:type="gramEnd"/>
      <w:r>
        <w:t xml:space="preserve"> ønsker meg </w:t>
      </w:r>
      <w:proofErr w:type="spellStart"/>
      <w:r>
        <w:t>ein</w:t>
      </w:r>
      <w:proofErr w:type="spellEnd"/>
      <w:r>
        <w:t xml:space="preserve"> ting til jul – </w:t>
      </w:r>
      <w:proofErr w:type="spellStart"/>
      <w:r>
        <w:t>eg</w:t>
      </w:r>
      <w:proofErr w:type="spellEnd"/>
      <w:r>
        <w:t xml:space="preserve"> ønsker at i 2017 skal vi alle slutte å gjødsle hatet!</w:t>
      </w:r>
    </w:p>
    <w:p w:rsidR="00392127" w:rsidRDefault="00392127" w:rsidP="00392127"/>
    <w:p w:rsidR="004C59D8" w:rsidRDefault="004C59D8">
      <w:r>
        <w:br w:type="page"/>
      </w:r>
    </w:p>
    <w:p w:rsidR="00392127" w:rsidRDefault="00392127" w:rsidP="004C59D8">
      <w:pPr>
        <w:pStyle w:val="Overskrift1"/>
      </w:pPr>
      <w:r>
        <w:lastRenderedPageBreak/>
        <w:t>Står opp mot hatet</w:t>
      </w:r>
    </w:p>
    <w:p w:rsidR="00392127" w:rsidRDefault="00392127" w:rsidP="00392127">
      <w:r>
        <w:t xml:space="preserve">En septemberkveld opplevde </w:t>
      </w:r>
      <w:proofErr w:type="spellStart"/>
      <w:r>
        <w:t>Tamarin</w:t>
      </w:r>
      <w:proofErr w:type="spellEnd"/>
      <w:r>
        <w:t xml:space="preserve"> Varner å bli ledd av og spyttet på da hun tok trikken hjem. Hun anmeldte saken.</w:t>
      </w:r>
    </w:p>
    <w:p w:rsidR="00392127" w:rsidRDefault="00392127" w:rsidP="00392127">
      <w:r>
        <w:t xml:space="preserve">Tekst: Ida C. </w:t>
      </w:r>
      <w:proofErr w:type="spellStart"/>
      <w:r>
        <w:t>Freng</w:t>
      </w:r>
      <w:proofErr w:type="spellEnd"/>
      <w:r>
        <w:t xml:space="preserve"> Foto: Stopp </w:t>
      </w:r>
      <w:proofErr w:type="spellStart"/>
      <w:r>
        <w:t>hatprat</w:t>
      </w:r>
      <w:proofErr w:type="spellEnd"/>
    </w:p>
    <w:p w:rsidR="000E17F3" w:rsidRDefault="00392127" w:rsidP="00392127">
      <w:r>
        <w:t xml:space="preserve">På vei hjem fra møte i Handikapforbundet bestemte den unge </w:t>
      </w:r>
      <w:proofErr w:type="spellStart"/>
      <w:r>
        <w:t>NHFU’eren</w:t>
      </w:r>
      <w:proofErr w:type="spellEnd"/>
      <w:r>
        <w:t xml:space="preserve"> seg for å overse guttegjengen som så stygt på henne, da hun på grunn av en lang dag fikk spasmer som følge av cerebral parese. Helt til en av guttene gjorde det som for mange er helt utenkelig. Han reiste seg, kom frem og spyttet på henne.</w:t>
      </w:r>
    </w:p>
    <w:p w:rsidR="000E17F3" w:rsidRDefault="00392127" w:rsidP="00392127">
      <w:r>
        <w:t>-</w:t>
      </w:r>
      <w:r w:rsidR="000E17F3">
        <w:t xml:space="preserve"> </w:t>
      </w:r>
      <w:r>
        <w:t>Jeg fikk sjokk, og klarte ikke å si noe der og da, forteller Varner.</w:t>
      </w:r>
      <w:r w:rsidR="004C59D8">
        <w:t xml:space="preserve"> </w:t>
      </w:r>
      <w:r>
        <w:t xml:space="preserve">I dagene etter tok hun imidlertid grep. Hun skrev om hendelsen på bloggen sin, og etter noen få dager bestemte hun seg for å anmelde saken til politiets hatkrimgruppe ved Manglerud politistasjon. Saken er nå under etterforskning som </w:t>
      </w:r>
      <w:proofErr w:type="spellStart"/>
      <w:r>
        <w:t>hatkrim</w:t>
      </w:r>
      <w:proofErr w:type="spellEnd"/>
      <w:r>
        <w:t>, og er den første anmeldelsen av hatkr</w:t>
      </w:r>
      <w:r w:rsidR="004C59D8">
        <w:t>iminalitet mot funksjonshemmede</w:t>
      </w:r>
      <w:r>
        <w:t xml:space="preserve"> i Norge.</w:t>
      </w:r>
      <w:r w:rsidR="004C59D8">
        <w:t xml:space="preserve"> </w:t>
      </w:r>
      <w:r>
        <w:t xml:space="preserve">Regionkontorleder i Norges Handikapforbund Oslo, Jørgen Foss, ble med Varner da hun skulle anmelde saken. De la ut et bilde av seg foran politistasjonen, og saken gikk </w:t>
      </w:r>
      <w:proofErr w:type="spellStart"/>
      <w:r>
        <w:t>viralt</w:t>
      </w:r>
      <w:proofErr w:type="spellEnd"/>
      <w:r>
        <w:t xml:space="preserve"> på </w:t>
      </w:r>
      <w:proofErr w:type="spellStart"/>
      <w:r>
        <w:t>Facebook</w:t>
      </w:r>
      <w:proofErr w:type="spellEnd"/>
      <w:r>
        <w:t>. Flere hundre kommenterte, delte og så bildet. Så kastet mediene seg på- TV2, Dagbladet, VG og svenske Aftonbladet omtalte alle</w:t>
      </w:r>
      <w:r w:rsidR="000E17F3">
        <w:t xml:space="preserve"> </w:t>
      </w:r>
      <w:proofErr w:type="gramStart"/>
      <w:r>
        <w:t>saken</w:t>
      </w:r>
      <w:proofErr w:type="gramEnd"/>
      <w:r>
        <w:t>.</w:t>
      </w:r>
      <w:r w:rsidR="004C59D8">
        <w:t xml:space="preserve"> </w:t>
      </w:r>
      <w:r>
        <w:t>Quarten tok en prat med Varner etter at det hele roet seg litt.</w:t>
      </w:r>
      <w:r w:rsidR="004C59D8">
        <w:t xml:space="preserve"> </w:t>
      </w:r>
      <w:r>
        <w:t xml:space="preserve">Saken ble massivt omtalt, både i Norge og </w:t>
      </w:r>
      <w:r w:rsidR="000E17F3">
        <w:t>Sverige. Hva tenker du om det?</w:t>
      </w:r>
    </w:p>
    <w:p w:rsidR="000E17F3" w:rsidRDefault="000E17F3" w:rsidP="00392127">
      <w:r>
        <w:t xml:space="preserve">- </w:t>
      </w:r>
      <w:r w:rsidR="00392127">
        <w:t xml:space="preserve">Jeg tenker at det er rart at folk ble sjokkert over at dette hadde skjedd. Det er mange som tror at funksjonshemmede blir tatt vare på og at det er naturlig for folk å tenke at hatkriminalitet ikke skjer mot funksjonshemmede. Dette tror jeg også er fordi hatkriminalitet mot funksjonshemmede ikke er godt nok forklart. Både funksjonshemmede og resten av samfunnet generelt trenger å få mer informasjon om hvor grensen går mellom hva som er </w:t>
      </w:r>
      <w:proofErr w:type="spellStart"/>
      <w:r w:rsidR="00392127">
        <w:t>terging</w:t>
      </w:r>
      <w:proofErr w:type="spellEnd"/>
      <w:r w:rsidR="00392127">
        <w:t xml:space="preserve"> og hva som er mobbing på bakgrunn av karaktertrekk. Det er det som øker kunnskapen om hatkriminalitet.</w:t>
      </w:r>
      <w:r w:rsidR="004C59D8">
        <w:t xml:space="preserve"> </w:t>
      </w:r>
      <w:r w:rsidR="00392127">
        <w:t>Hvordan var det å få det mediepresset på seg?</w:t>
      </w:r>
    </w:p>
    <w:p w:rsidR="000E17F3" w:rsidRDefault="00392127" w:rsidP="00392127">
      <w:r>
        <w:t>-</w:t>
      </w:r>
      <w:r w:rsidR="000E17F3">
        <w:t xml:space="preserve"> </w:t>
      </w:r>
      <w:r>
        <w:t>Jeg føler det var viktig å få blåst liv i en sak det snakkes lite om både i media og i samfunnet generelt. Det å ha media rundt seg opplevdes i begynnelsen merkelig og uvant. Etter hvert opplevdes det mer slitsomt ettersom mange ville ha en kommentar/bilde med meg. I bunn og grunn kjentes det riktig ettersom det er et viktig budskap. Varner fikk massiv støtte i sosiale medier og fremmede sendte til og med blomster hjem til henne, men hun opplevde også enkelte negative tilbakemeldinger. Noen mente hun blåste opp saken, og at politiressurser gikk til spille.</w:t>
      </w:r>
      <w:r w:rsidR="004C59D8">
        <w:t xml:space="preserve"> </w:t>
      </w:r>
      <w:r>
        <w:t>-Jeg valgte å anmelde først og fremst for at hendelsen skulle bli registrert hos politiet. Denne type saker trenger mer oppmerksomhet hos politiet, og en erkjennelse på at slike hendelser faktisk forekommer i Norge, sier Varner, som ikke ville nølt med å anmelde liknende forhold igjen.</w:t>
      </w:r>
      <w:r w:rsidR="004C59D8">
        <w:t xml:space="preserve"> </w:t>
      </w:r>
    </w:p>
    <w:p w:rsidR="000E17F3" w:rsidRDefault="00392127" w:rsidP="00392127">
      <w:r>
        <w:t xml:space="preserve">-Jeg ser hvor viktig det er for politiet å registrere slike hendelser som skjer i Norge. Da er det igjen lettere for </w:t>
      </w:r>
      <w:proofErr w:type="gramStart"/>
      <w:r>
        <w:t>de</w:t>
      </w:r>
      <w:proofErr w:type="gramEnd"/>
      <w:r>
        <w:t xml:space="preserve"> å jobbe seg frem til en statistikk. Hvis få folk anmelder, da blir det vanskeligere for politiet å beregne, og samtidig gå ut i fra alle hendelser i Norge. Så er det opp til politiet som sitter med kunnskapen og kan lover og regler å definere om saken som anmeldes er </w:t>
      </w:r>
      <w:proofErr w:type="spellStart"/>
      <w:r>
        <w:t>hatkrim</w:t>
      </w:r>
      <w:proofErr w:type="spellEnd"/>
      <w:r>
        <w:t xml:space="preserve"> eller ei.</w:t>
      </w:r>
      <w:r w:rsidR="004C59D8">
        <w:t xml:space="preserve"> </w:t>
      </w:r>
      <w:r>
        <w:t xml:space="preserve">Varner har i ukene etter hendelsen deltatt på en rekke arrangementer om </w:t>
      </w:r>
      <w:proofErr w:type="spellStart"/>
      <w:r>
        <w:t>hatprat</w:t>
      </w:r>
      <w:proofErr w:type="spellEnd"/>
      <w:r>
        <w:t>, og møtte statsminister Erna Solberg under</w:t>
      </w:r>
      <w:r w:rsidR="004C59D8">
        <w:t xml:space="preserve"> ungdomskonferansen </w:t>
      </w:r>
      <w:r>
        <w:t xml:space="preserve">«Sammen mot </w:t>
      </w:r>
      <w:proofErr w:type="spellStart"/>
      <w:r>
        <w:t>hatprat</w:t>
      </w:r>
      <w:proofErr w:type="spellEnd"/>
      <w:r>
        <w:t xml:space="preserve">» i oktober. I november møtte hun politiførstebetjent Monica </w:t>
      </w:r>
      <w:proofErr w:type="spellStart"/>
      <w:r>
        <w:t>Lillebakken</w:t>
      </w:r>
      <w:proofErr w:type="spellEnd"/>
      <w:r>
        <w:t xml:space="preserve"> fra hatkrimgruppen, da under en konferanse i regi av Likestillings- og diskrimineringsombudet.</w:t>
      </w:r>
      <w:r w:rsidR="004C59D8">
        <w:t xml:space="preserve"> </w:t>
      </w:r>
      <w:r>
        <w:t>-</w:t>
      </w:r>
      <w:r w:rsidR="004C59D8">
        <w:t xml:space="preserve"> </w:t>
      </w:r>
      <w:r>
        <w:t xml:space="preserve">Det var stort og mest godt for meg å </w:t>
      </w:r>
      <w:r>
        <w:lastRenderedPageBreak/>
        <w:t>få takke Monica personlig for det arbeidet Hatkrimgruppen har gjort i min sak og ikke minst fortsetter å gjøre videre for andre, sier Varner, som har en klar oppfordring til andre som opplever liknende hendelser som hun gjorde:</w:t>
      </w:r>
    </w:p>
    <w:p w:rsidR="00392127" w:rsidRDefault="00392127" w:rsidP="00392127">
      <w:r>
        <w:t>- Folkens, ingenting er for lite eller uviktig. Stå opp for deg selv og vær stolt av det!</w:t>
      </w:r>
    </w:p>
    <w:p w:rsidR="004C59D8" w:rsidRDefault="004C59D8" w:rsidP="004C59D8">
      <w:r>
        <w:t xml:space="preserve">Bildetekst - Trekløver: Eirik Rise fra Stopp </w:t>
      </w:r>
      <w:proofErr w:type="spellStart"/>
      <w:r>
        <w:t>Hatprat</w:t>
      </w:r>
      <w:proofErr w:type="spellEnd"/>
      <w:r>
        <w:t xml:space="preserve">, </w:t>
      </w:r>
      <w:proofErr w:type="spellStart"/>
      <w:r>
        <w:t>Tamarin</w:t>
      </w:r>
      <w:proofErr w:type="spellEnd"/>
      <w:r>
        <w:t xml:space="preserve"> Varner (NHFU) og Monica </w:t>
      </w:r>
      <w:proofErr w:type="spellStart"/>
      <w:r>
        <w:t>Lillebakken</w:t>
      </w:r>
      <w:proofErr w:type="spellEnd"/>
      <w:r>
        <w:t>, leder for Hatkrimgruppen møttes på en konferanse i november.</w:t>
      </w:r>
    </w:p>
    <w:p w:rsidR="004C59D8" w:rsidRDefault="004C59D8">
      <w:r>
        <w:br w:type="page"/>
      </w:r>
    </w:p>
    <w:p w:rsidR="00392127" w:rsidRPr="004C59D8" w:rsidRDefault="00392127" w:rsidP="00392127">
      <w:pPr>
        <w:rPr>
          <w:i/>
        </w:rPr>
      </w:pPr>
      <w:r w:rsidRPr="004C59D8">
        <w:rPr>
          <w:i/>
        </w:rPr>
        <w:lastRenderedPageBreak/>
        <w:t xml:space="preserve">Blogginnlegget kommer fra </w:t>
      </w:r>
      <w:proofErr w:type="spellStart"/>
      <w:r w:rsidRPr="004C59D8">
        <w:rPr>
          <w:i/>
        </w:rPr>
        <w:t>Tamarin</w:t>
      </w:r>
      <w:proofErr w:type="spellEnd"/>
      <w:r w:rsidRPr="004C59D8">
        <w:rPr>
          <w:i/>
        </w:rPr>
        <w:t xml:space="preserve"> Varners blogg «Livet med en twist», som du kan finne på adressen: tamarinvarner.wordpress.com</w:t>
      </w:r>
      <w:r w:rsidR="004C59D8">
        <w:rPr>
          <w:i/>
        </w:rPr>
        <w:t xml:space="preserve"> </w:t>
      </w:r>
    </w:p>
    <w:p w:rsidR="00392127" w:rsidRDefault="00392127" w:rsidP="004C59D8">
      <w:pPr>
        <w:pStyle w:val="Overskrift1"/>
      </w:pPr>
      <w:r>
        <w:t>Dette er over,</w:t>
      </w:r>
      <w:r w:rsidR="004C59D8">
        <w:t xml:space="preserve"> </w:t>
      </w:r>
      <w:r>
        <w:t>men det er ikke jeg!</w:t>
      </w:r>
    </w:p>
    <w:p w:rsidR="00392127" w:rsidRDefault="00392127" w:rsidP="00392127">
      <w:r>
        <w:t xml:space="preserve">Dette innlegget som jeg skriver nå er viktig. Det er et viktig personlig innlegg og ikke minst et viktig innlegg for hva det betyr å være funksjonshemmet. Og i dette tilfelle meg. Jeg kan ikke snakke for alle funksjons-hemmede men jeg kan og vil snakke for meg selv. Meg som et individ. Meg som menneske og ikke minst meg som </w:t>
      </w:r>
      <w:proofErr w:type="spellStart"/>
      <w:r>
        <w:t>Tamarin</w:t>
      </w:r>
      <w:proofErr w:type="spellEnd"/>
      <w:r>
        <w:t>.</w:t>
      </w:r>
      <w:r w:rsidR="004C59D8">
        <w:t xml:space="preserve"> </w:t>
      </w:r>
      <w:r>
        <w:t xml:space="preserve">Jeg har opplevd å bli stirret på. Ledd av og nå senest spyttet på. Alt dette er på grunn av mitt utseende. Min utstråling, det folk ser først. Og ikke mist dømmer først. Jeg er ikke lei meg for at jeg blir stirret ekstra lenge på eller kanskje ledd av. For jeg hører at det er en latter av usikkerhet. En latter man kanskje ikke klarer å kontrollere for man vet ikke hva man skal ellers gjøre. Jeg ser. Jeg ser at folk som ler denne usikre latteren vet ikke hva annet de skal gjøre. De stirrer </w:t>
      </w:r>
      <w:proofErr w:type="spellStart"/>
      <w:r>
        <w:t>pga</w:t>
      </w:r>
      <w:proofErr w:type="spellEnd"/>
      <w:r>
        <w:t xml:space="preserve"> et snev at nysgjerrighet og usikkerhet. Dette kan jeg godta. Til en viss grad. Jeg vil gjerne fortelle alle usikre folk der ute at jeg er ikke farlig. Funksjonshemmede er ikke farlig. Vi blir kalt «annerledes». Jeg er i mot at folk sier det, men skjønner egentlig hvor man kommer fra når man sier det. Man blir jo fortalt av enkelte voksne mennesker at funksjonshemmede er «annerledes». Dette er voksne mennesker som har et annet syn på funksjonshemmede. Jeg personlig opplever at dette er mennesker som ikke er vant til funksjonshemmede. Med det mener jeg at samfunnet er dessverre ikke kommet så langt at man faktisk kan se kvaliteter </w:t>
      </w:r>
      <w:proofErr w:type="gramStart"/>
      <w:r>
        <w:t>hver</w:t>
      </w:r>
      <w:proofErr w:type="gramEnd"/>
      <w:r>
        <w:t xml:space="preserve"> enkelt individ har. Men det betyr ikke at vi ikke er på vei dit!</w:t>
      </w:r>
      <w:r w:rsidR="004C59D8">
        <w:t xml:space="preserve"> </w:t>
      </w:r>
      <w:r>
        <w:t>Vi nordmenn flest er ganske reserverte personer. Vi er vant til meg og mitt og sånn er det. Vi legger oss ikke opp i hva sidemannen driver med. Det ses som privat.</w:t>
      </w:r>
      <w:r w:rsidR="004C59D8">
        <w:t xml:space="preserve"> </w:t>
      </w:r>
      <w:r>
        <w:t>Jeg ble lagt merke til på trikken. Jeg vet at jeg ser ikke ut «som folk flest», derfor er det ganske enkelt for meg å skille meg ut. Jeg godtar det, for det er sånn samfunnet er blitt til. Jeg kan ikke ene og alene endre et helt samfunn. Når jeg sier at jeg godtar det, mener jeg at jeg godtar min funksjonshemning. Jeg godtar at jeg ble skapt akkurat slik jeg er. Jeg godtar at jeg har kanskje ikke et A4 liv som vil da bli kalt et «normalt» liv. Men jeg har et liv! Et liv som er verdt å leve. Et liv jeg står 100</w:t>
      </w:r>
      <w:r w:rsidR="000E17F3">
        <w:t xml:space="preserve"> </w:t>
      </w:r>
      <w:r>
        <w:t>% for, et liv der jeg er sjef!</w:t>
      </w:r>
    </w:p>
    <w:p w:rsidR="00392127" w:rsidRDefault="00392127" w:rsidP="00392127">
      <w:r>
        <w:t>Når noen begynner å dømme meg og mitt liv, blir jeg sint! Når jeg får meldinger og blikk om at det er synd på meg fordi jeg har mitt unike utseende, blir jeg sint. Jeg blir sint fordi det er ingen andre enn meg selv som kjenner på følelsene hvordan jeg med CP har det.</w:t>
      </w:r>
      <w:r w:rsidR="004C59D8">
        <w:t xml:space="preserve"> </w:t>
      </w:r>
      <w:r>
        <w:t xml:space="preserve">Jeg opplevde å bli spyttet på trikken. Jeg hadde ikke gjort en ting for å fortjene det. Hvorfor spyttet de på meg? Jeg aner ikke. Det er det bare han som gjorde det som kan svare på. Jeg har fått en del kommentarer på at det er ikke en sak for hverken politiet eller media. Der og da var jeg like usikker jeg også. Og det er opp til politiet å bestemme hva dette er. Men det som faktisk skjedde til meg er hatkriminalitet. Og dette er den første </w:t>
      </w:r>
      <w:proofErr w:type="spellStart"/>
      <w:r>
        <w:t>hatkrim</w:t>
      </w:r>
      <w:proofErr w:type="spellEnd"/>
      <w:r>
        <w:t xml:space="preserve"> saken mot funksjonshemmete som er blitt anmeldt. Det høres kanskje ikke så kriminelt å bli spyttet på, men det er faktisk folk som ønsker at jeg ikke levde. Folk som ser forbi funksjonshemmedes evner og kunnskaper. Folk som tenker at det er ikke vits at jeg «bruker opp plass» i samfunnet. Det er derfor jeg anmeldte. Jeg anmeldte denne hendelsen for å vise at denne såkalte «gruppen» (jeg hater å bli satt i grupper, men jeg må formulere meg) jeg tydeligvis tilhører har meninger, følelser, stemmer og ikke minst et liv. Et verdifull og godt liv. Jeg anmeldte dette for å kunne fortsette å være meg selv, akkurat slik jeg er skapt. Det er alvorlig å bli spyttet på. Men det er mye viktigere å være seg selv. Man skal ikke godta at andre skal bestemme hvem du skal og ikke skal være.</w:t>
      </w:r>
      <w:r w:rsidR="004C59D8">
        <w:t xml:space="preserve"> </w:t>
      </w:r>
      <w:r>
        <w:t xml:space="preserve">Oppi alt dette finnes det noen generøse mennesker som strekker seg langt for å gjøre hverdagen til sine medmennesker bedre. Jeg fikk mange fine og støttende meldinger og </w:t>
      </w:r>
      <w:r>
        <w:lastRenderedPageBreak/>
        <w:t xml:space="preserve">kommentarer, men det som overrasket meg mest var da jeg fikk en nydelig blomsterbukett tilsendt på døren samt et kort. Det som stod på kortet er hele grunnen til at jeg faktisk tør å stå frem. Selv om jeg var kjemperedd der og da. Hvis du noen gang opplever å bli hetset, trakassert eller alvorlig mobbet så er min oppfordring å snakke med en voksen, politiet eller i verste fall </w:t>
      </w:r>
      <w:proofErr w:type="gramStart"/>
      <w:r>
        <w:t>å</w:t>
      </w:r>
      <w:proofErr w:type="gramEnd"/>
      <w:r>
        <w:t xml:space="preserve"> anmeldte det. Husk det er ikke opp til mannen i gaten å ta den endelige avgjørelsen. Politiet er også trygt. Jeg elsker livet mitt og jeg elsker at jeg ble født akkurat slik jeg er.</w:t>
      </w:r>
    </w:p>
    <w:p w:rsidR="00392127" w:rsidRDefault="00392127" w:rsidP="00392127">
      <w:r>
        <w:t>”Jeg hadde ikke g</w:t>
      </w:r>
      <w:r w:rsidR="004C59D8">
        <w:t>jort en ting for å fortjene det</w:t>
      </w:r>
    </w:p>
    <w:p w:rsidR="00392127" w:rsidRDefault="004C59D8" w:rsidP="00392127">
      <w:r>
        <w:t xml:space="preserve">Bildetekst - </w:t>
      </w:r>
      <w:r w:rsidR="00392127">
        <w:t xml:space="preserve">Møtte statsministeren: </w:t>
      </w:r>
      <w:proofErr w:type="spellStart"/>
      <w:r w:rsidR="00392127">
        <w:t>Tamarin</w:t>
      </w:r>
      <w:proofErr w:type="spellEnd"/>
      <w:r w:rsidR="00392127">
        <w:t xml:space="preserve"> Varner og statsminister Erna Solberg er begge klokkeklare på at </w:t>
      </w:r>
      <w:proofErr w:type="spellStart"/>
      <w:r w:rsidR="00392127">
        <w:t>hatprat</w:t>
      </w:r>
      <w:proofErr w:type="spellEnd"/>
      <w:r w:rsidR="00392127">
        <w:t xml:space="preserve"> må og skal bekjempes. (Foto: Privat)</w:t>
      </w:r>
    </w:p>
    <w:p w:rsidR="004C59D8" w:rsidRDefault="004C59D8">
      <w:r>
        <w:br w:type="page"/>
      </w:r>
    </w:p>
    <w:p w:rsidR="00D73FE1" w:rsidRDefault="00D73FE1" w:rsidP="00D73FE1">
      <w:pPr>
        <w:pStyle w:val="Overskrift1"/>
      </w:pPr>
      <w:r>
        <w:lastRenderedPageBreak/>
        <w:t xml:space="preserve">Oppgjør med </w:t>
      </w:r>
      <w:proofErr w:type="spellStart"/>
      <w:r>
        <w:t>hatprat</w:t>
      </w:r>
      <w:proofErr w:type="spellEnd"/>
    </w:p>
    <w:p w:rsidR="00D73FE1" w:rsidRDefault="00D73FE1" w:rsidP="00D73FE1">
      <w:r>
        <w:t xml:space="preserve">Tekst: Ida C. </w:t>
      </w:r>
      <w:proofErr w:type="spellStart"/>
      <w:r>
        <w:t>Freng</w:t>
      </w:r>
      <w:proofErr w:type="spellEnd"/>
      <w:r>
        <w:t xml:space="preserve"> Foto: Stopp </w:t>
      </w:r>
      <w:proofErr w:type="spellStart"/>
      <w:r>
        <w:t>hatprat</w:t>
      </w:r>
      <w:proofErr w:type="spellEnd"/>
    </w:p>
    <w:p w:rsidR="00D73FE1" w:rsidRDefault="00D73FE1" w:rsidP="00D73FE1">
      <w:r>
        <w:t xml:space="preserve">Kampen mot </w:t>
      </w:r>
      <w:proofErr w:type="spellStart"/>
      <w:r>
        <w:t>hatprat</w:t>
      </w:r>
      <w:proofErr w:type="spellEnd"/>
      <w:r>
        <w:t xml:space="preserve"> har stått på dagsorden denne høsten, med flere workshops og konferanser.</w:t>
      </w:r>
    </w:p>
    <w:p w:rsidR="00D73FE1" w:rsidRDefault="00D73FE1" w:rsidP="00D73FE1">
      <w:r>
        <w:t xml:space="preserve">Bildetekst - </w:t>
      </w:r>
      <w:r>
        <w:t xml:space="preserve">Stort fremmøte: 14. oktober samlet ungdomskonferansen «Sammen mot </w:t>
      </w:r>
      <w:proofErr w:type="spellStart"/>
      <w:r>
        <w:t>hatprat</w:t>
      </w:r>
      <w:proofErr w:type="spellEnd"/>
      <w:r>
        <w:t>» 100 mennesker for en hel dag med verksted, innlegg, samtaler og underholdning.</w:t>
      </w:r>
    </w:p>
    <w:p w:rsidR="00D73FE1" w:rsidRDefault="00D73FE1" w:rsidP="00D73FE1">
      <w:r>
        <w:t xml:space="preserve">14. oktober samlet ungdomskonferansen «Sammen mot </w:t>
      </w:r>
      <w:proofErr w:type="spellStart"/>
      <w:r>
        <w:t>hatprat</w:t>
      </w:r>
      <w:proofErr w:type="spellEnd"/>
      <w:r>
        <w:t xml:space="preserve">» 100 mennesker for en hel dag med verk-sted, innlegg, samtaler og underholdning. Deltakerne kom med viktige innspill for hvordan ungdom kan bekjempe </w:t>
      </w:r>
      <w:proofErr w:type="spellStart"/>
      <w:r>
        <w:t>hatprat</w:t>
      </w:r>
      <w:proofErr w:type="spellEnd"/>
      <w:r>
        <w:t xml:space="preserve"> med fokus på 9 konkrete områder.</w:t>
      </w:r>
    </w:p>
    <w:p w:rsidR="00D73FE1" w:rsidRDefault="00D73FE1" w:rsidP="00D73FE1">
      <w:r>
        <w:t xml:space="preserve"> - Dette er starten på en innsats hvor ungdom skal vise at vi kan gjøre en forskjell. Vi ser </w:t>
      </w:r>
      <w:proofErr w:type="spellStart"/>
      <w:r>
        <w:t>hatprat</w:t>
      </w:r>
      <w:proofErr w:type="spellEnd"/>
      <w:r>
        <w:t xml:space="preserve"> omtalt i media og på nett daglig og det gjøres for lite for å løse problemet. Vi har fått nok av at hat og intoleranse prøver bestemme hvordan samfunn vi skal leve i, sier medarrangør og kampanjekoordinator i Stopp </w:t>
      </w:r>
      <w:proofErr w:type="spellStart"/>
      <w:r>
        <w:t>hatprat</w:t>
      </w:r>
      <w:proofErr w:type="spellEnd"/>
      <w:r>
        <w:t xml:space="preserve"> Eirik Rise.</w:t>
      </w:r>
    </w:p>
    <w:p w:rsidR="00D73FE1" w:rsidRDefault="00D73FE1" w:rsidP="00D73FE1">
      <w:r>
        <w:t xml:space="preserve">Fire av deltakerne, herunder Marianne Knudsen fra NHFU, deltok i en samtale med Statsminister Erna Solberg og Barne- og likestillingsminister Solveig Horne hvor de kom med klare innspill hva som må gjøres for å bekjempe </w:t>
      </w:r>
      <w:proofErr w:type="spellStart"/>
      <w:r>
        <w:t>hatprat</w:t>
      </w:r>
      <w:proofErr w:type="spellEnd"/>
      <w:r>
        <w:t xml:space="preserve"> mot barn og unge. </w:t>
      </w:r>
      <w:proofErr w:type="spellStart"/>
      <w:r>
        <w:t>Samsaya</w:t>
      </w:r>
      <w:proofErr w:type="spellEnd"/>
      <w:r>
        <w:t xml:space="preserve"> ga god stemning og </w:t>
      </w:r>
      <w:proofErr w:type="spellStart"/>
      <w:r>
        <w:t>Razika</w:t>
      </w:r>
      <w:proofErr w:type="spellEnd"/>
      <w:r>
        <w:t xml:space="preserve"> stilte med konsert for saken. Videre var det innlegg ved Yousef </w:t>
      </w:r>
      <w:proofErr w:type="spellStart"/>
      <w:r>
        <w:t>Assidiq</w:t>
      </w:r>
      <w:proofErr w:type="spellEnd"/>
      <w:r>
        <w:t xml:space="preserve"> fra Just </w:t>
      </w:r>
      <w:proofErr w:type="spellStart"/>
      <w:r>
        <w:t>Unity</w:t>
      </w:r>
      <w:proofErr w:type="spellEnd"/>
      <w:r>
        <w:t xml:space="preserve">, Kari Traas med kampanjen Trollfighters og Jan </w:t>
      </w:r>
      <w:proofErr w:type="spellStart"/>
      <w:r>
        <w:t>Dabkowski</w:t>
      </w:r>
      <w:proofErr w:type="spellEnd"/>
      <w:r>
        <w:t xml:space="preserve"> fra polske Stopp </w:t>
      </w:r>
      <w:proofErr w:type="spellStart"/>
      <w:r>
        <w:t>hatprat</w:t>
      </w:r>
      <w:proofErr w:type="spellEnd"/>
      <w:r>
        <w:t xml:space="preserve"> </w:t>
      </w:r>
      <w:proofErr w:type="spellStart"/>
      <w:r>
        <w:t>Bez</w:t>
      </w:r>
      <w:proofErr w:type="spellEnd"/>
      <w:r>
        <w:t xml:space="preserve"> </w:t>
      </w:r>
      <w:proofErr w:type="spellStart"/>
      <w:r>
        <w:t>Nienawisci</w:t>
      </w:r>
      <w:proofErr w:type="spellEnd"/>
      <w:r>
        <w:t>. Konferansen ble støttet av Barne-, ungdoms- og familiedirektoratet og Barne- og likestillingsdepartementet.</w:t>
      </w:r>
    </w:p>
    <w:p w:rsidR="00D73FE1" w:rsidRDefault="00D73FE1" w:rsidP="00D73FE1">
      <w:r>
        <w:t>Bildetekst - Ministermøte: Både statsminister Erna Solberg og barne- og likestillingsminister Solve</w:t>
      </w:r>
      <w:r>
        <w:t>ig Horne deltok på konferansen.</w:t>
      </w:r>
      <w:bookmarkStart w:id="0" w:name="_GoBack"/>
      <w:bookmarkEnd w:id="0"/>
    </w:p>
    <w:p w:rsidR="00392127" w:rsidRDefault="00392127" w:rsidP="000E17F3">
      <w:pPr>
        <w:pStyle w:val="Overskrift2"/>
      </w:pPr>
      <w:r>
        <w:t xml:space="preserve">Om Stopp </w:t>
      </w:r>
      <w:proofErr w:type="spellStart"/>
      <w:r>
        <w:t>hatprat</w:t>
      </w:r>
      <w:proofErr w:type="spellEnd"/>
    </w:p>
    <w:p w:rsidR="00392127" w:rsidRDefault="00392127" w:rsidP="00392127">
      <w:r>
        <w:t xml:space="preserve">Stopp </w:t>
      </w:r>
      <w:proofErr w:type="spellStart"/>
      <w:r>
        <w:t>hatprat</w:t>
      </w:r>
      <w:proofErr w:type="spellEnd"/>
      <w:r>
        <w:t xml:space="preserve"> er en internasjonal kampanje startet av Europarådets ungdomsavdeling og finnes i dag i over 40 land. Gjennom kampanjea</w:t>
      </w:r>
      <w:r w:rsidR="000E17F3">
        <w:t>ktiviteter og workshops med men</w:t>
      </w:r>
      <w:r>
        <w:t xml:space="preserve">neskerettighetsopplæring jobber kampanjen for å mobilisere ungdom til å stå opp mot og lage </w:t>
      </w:r>
      <w:proofErr w:type="spellStart"/>
      <w:r>
        <w:t>motnarrativer</w:t>
      </w:r>
      <w:proofErr w:type="spellEnd"/>
      <w:r>
        <w:t xml:space="preserve"> til </w:t>
      </w:r>
      <w:proofErr w:type="spellStart"/>
      <w:r>
        <w:t>hatprat</w:t>
      </w:r>
      <w:proofErr w:type="spellEnd"/>
      <w:r>
        <w:t xml:space="preserve">. I Norge har kampanjens </w:t>
      </w:r>
      <w:proofErr w:type="spellStart"/>
      <w:r>
        <w:t>Facebookside</w:t>
      </w:r>
      <w:proofErr w:type="spellEnd"/>
      <w:r>
        <w:t xml:space="preserve"> fått nærmere 8000 </w:t>
      </w:r>
      <w:proofErr w:type="spellStart"/>
      <w:r>
        <w:t>følgere</w:t>
      </w:r>
      <w:proofErr w:type="spellEnd"/>
      <w:r>
        <w:t xml:space="preserve">. Ulike organisasjoner har rullert på å ha sekretariatet for Stopp </w:t>
      </w:r>
      <w:proofErr w:type="spellStart"/>
      <w:r>
        <w:t>hatprat</w:t>
      </w:r>
      <w:proofErr w:type="spellEnd"/>
      <w:r>
        <w:t>, per i dag ligger det hos NHF Oslo.</w:t>
      </w:r>
    </w:p>
    <w:p w:rsidR="00D73FE1" w:rsidRDefault="00D73FE1" w:rsidP="00D73FE1">
      <w:pPr>
        <w:pStyle w:val="Overskrift1"/>
      </w:pPr>
      <w:r>
        <w:t>Krevde økt innsats</w:t>
      </w:r>
    </w:p>
    <w:p w:rsidR="00392127" w:rsidRDefault="00392127" w:rsidP="00392127">
      <w:r>
        <w:t xml:space="preserve">8.-9. november arrangerte Likestillings- </w:t>
      </w:r>
      <w:proofErr w:type="gramStart"/>
      <w:r>
        <w:t>og  diskrimineringsombudet</w:t>
      </w:r>
      <w:proofErr w:type="gramEnd"/>
      <w:r>
        <w:t xml:space="preserve">, i samarbeid med Den europeiske kommisjonen mot rasisme og intoleranse (ECRI), en konferanse om hatkriminalitet i Norge.- Vi kommer til å følge med og være vaktbikkjer for regjeringens arbeid mot </w:t>
      </w:r>
      <w:proofErr w:type="spellStart"/>
      <w:r>
        <w:t>hatprat</w:t>
      </w:r>
      <w:proofErr w:type="spellEnd"/>
      <w:r>
        <w:t xml:space="preserve">, sa likestillings- og diskrimineringsombud Hanne Bjurstrøm under konferansens andre </w:t>
      </w:r>
      <w:proofErr w:type="spellStart"/>
      <w:r>
        <w:t>dag.I</w:t>
      </w:r>
      <w:proofErr w:type="spellEnd"/>
      <w:r>
        <w:t xml:space="preserve"> en ECRI-rapport kommer det frem at kommisjonen mener det er flere bekymringsverdige mangler ved norske myndigheters håndtering av hatkriminalitet. Christian </w:t>
      </w:r>
      <w:proofErr w:type="spellStart"/>
      <w:r>
        <w:t>Ahlund</w:t>
      </w:r>
      <w:proofErr w:type="spellEnd"/>
      <w:r>
        <w:t>, styreleder i ECRI har gitt uttrykk for at myndighetene må spille en svært sentral rolle i arbeidet mot rasisme og intoleranse.-</w:t>
      </w:r>
      <w:r>
        <w:tab/>
        <w:t xml:space="preserve">Full involvering fra myndighetens side er helt avgjørende for å lykkes, både i arbeidet mot diskriminering og i arbeidet mot hatkriminalitet, sier han på </w:t>
      </w:r>
      <w:proofErr w:type="spellStart"/>
      <w:r>
        <w:t>LDOs</w:t>
      </w:r>
      <w:proofErr w:type="spellEnd"/>
      <w:r>
        <w:t xml:space="preserve"> hjemmesider.–Vi vet at justisministeren har sagt at arbeidet mot hatkriminalitet er viktig arbeid og skal prioriteres. Vi har store forventninger til at det følges opp med gode kunnskapsbaserte tiltak, sier Bj</w:t>
      </w:r>
      <w:r w:rsidR="003E093A">
        <w:t>urstrøm på hjemmesiden.</w:t>
      </w:r>
    </w:p>
    <w:p w:rsidR="003E093A" w:rsidRDefault="00D73FE1">
      <w:r>
        <w:lastRenderedPageBreak/>
        <w:t xml:space="preserve">Bildetekst - Sammen: Likestillings- og diskrimineringsombud Hanne Bjurstrøm, Christian </w:t>
      </w:r>
      <w:proofErr w:type="spellStart"/>
      <w:r>
        <w:t>Ahlund</w:t>
      </w:r>
      <w:proofErr w:type="spellEnd"/>
      <w:r>
        <w:t xml:space="preserve">, styreleder i ECRI og stortingspresident </w:t>
      </w:r>
      <w:proofErr w:type="spellStart"/>
      <w:r>
        <w:t>Olemic</w:t>
      </w:r>
      <w:proofErr w:type="spellEnd"/>
      <w:r>
        <w:t xml:space="preserve"> Thommesen under konferansen. (Foto: Eirik Rise)</w:t>
      </w:r>
      <w:r w:rsidR="003E093A">
        <w:br w:type="page"/>
      </w:r>
    </w:p>
    <w:p w:rsidR="00392127" w:rsidRDefault="00392127" w:rsidP="0079180F">
      <w:pPr>
        <w:pStyle w:val="Overskrift1"/>
      </w:pPr>
      <w:r>
        <w:lastRenderedPageBreak/>
        <w:t>Hjelpemiddelmessa Øst 2016- nytt sted, ny suksess</w:t>
      </w:r>
    </w:p>
    <w:p w:rsidR="0079180F" w:rsidRDefault="00392127" w:rsidP="00392127">
      <w:r>
        <w:t>Nesten 2000 besøkende tok turen innom Hjelpemiddelmessa Øst, 17.-18. oktober. NRK Østlandssendingen kjente også sin besøkelsestid.</w:t>
      </w:r>
    </w:p>
    <w:p w:rsidR="00392127" w:rsidRDefault="00392127" w:rsidP="00392127">
      <w:r>
        <w:t xml:space="preserve">Tekst Ida C. </w:t>
      </w:r>
      <w:proofErr w:type="spellStart"/>
      <w:r>
        <w:t>Freng</w:t>
      </w:r>
      <w:proofErr w:type="spellEnd"/>
      <w:r>
        <w:t xml:space="preserve"> Foto: Ida C. </w:t>
      </w:r>
      <w:proofErr w:type="spellStart"/>
      <w:r>
        <w:t>Freng</w:t>
      </w:r>
      <w:proofErr w:type="spellEnd"/>
      <w:r>
        <w:t xml:space="preserve"> og Torleif Støylen</w:t>
      </w:r>
    </w:p>
    <w:p w:rsidR="0079180F" w:rsidRDefault="0079180F" w:rsidP="00392127">
      <w:r>
        <w:t xml:space="preserve">- </w:t>
      </w:r>
      <w:r w:rsidR="00392127">
        <w:t xml:space="preserve">Det har vært et stort og krevende prosjekt å dra i havn, men nå er det bare utrolig moro, sprudler Jørgen Foss. Messa har vært åpen i drøyt en time, og det myldrer av folk blant de nesten 60 standene som er reist inne i Hall E på Norges Varemesse på Lillestrøm. Utenfor stopper en jevn strøm av TT-biler og slipper folk av, og parkeringsplassen blir </w:t>
      </w:r>
      <w:proofErr w:type="spellStart"/>
      <w:r w:rsidR="00392127">
        <w:t>fullere</w:t>
      </w:r>
      <w:proofErr w:type="spellEnd"/>
      <w:r w:rsidR="00392127">
        <w:t xml:space="preserve"> og </w:t>
      </w:r>
      <w:proofErr w:type="spellStart"/>
      <w:r w:rsidR="00392127">
        <w:t>fullere</w:t>
      </w:r>
      <w:proofErr w:type="spellEnd"/>
      <w:r w:rsidR="00392127">
        <w:t>.</w:t>
      </w:r>
    </w:p>
    <w:p w:rsidR="00392127" w:rsidRDefault="00392127" w:rsidP="00392127">
      <w:r>
        <w:t>-</w:t>
      </w:r>
      <w:r w:rsidR="0079180F">
        <w:t xml:space="preserve"> </w:t>
      </w:r>
      <w:r>
        <w:t>Vi gjorde en kjempeinnsats for å sikre tilgangen til messa. Vi ordnet ekstra parkeringsplasser, ved at de med HC-kort kan stå over to plasser dersom de ordinære HC-plas</w:t>
      </w:r>
      <w:r w:rsidR="0079180F">
        <w:t>s</w:t>
      </w:r>
      <w:r>
        <w:t>ene ikke er ledige. I tillegg fikk vi ordnet en avtale med Velferdsetaten i Oslo kommune, slik at TT-brukere kunne få benytte seg av en reise til messa tur/retur til ordinær «utenfor-bygrensa» takst, forteller han.</w:t>
      </w:r>
    </w:p>
    <w:p w:rsidR="00392127" w:rsidRDefault="00392127" w:rsidP="0079180F">
      <w:pPr>
        <w:pStyle w:val="Overskrift2"/>
      </w:pPr>
      <w:r>
        <w:t>TV og radio</w:t>
      </w:r>
    </w:p>
    <w:p w:rsidR="00392127" w:rsidRDefault="00392127" w:rsidP="00392127">
      <w:r>
        <w:t xml:space="preserve">Deretter må messegeneralen haste videre, for NRK Østlandssendingen har også tatt turen til messa. En drøy time senere er råstoff til intet mindre enn to innslag i boks for kanalen, et </w:t>
      </w:r>
    </w:p>
    <w:p w:rsidR="00392127" w:rsidRDefault="00392127" w:rsidP="00392127">
      <w:r>
        <w:t>til radio og et til tv-sendingen.-</w:t>
      </w:r>
      <w:r>
        <w:tab/>
        <w:t>Det er utrolig viktig at vi kan bruke arrangementer som Hjelpemiddelmessa Øst til å sette fokus på våre saker, sier Foss, og fortsetter: -</w:t>
      </w:r>
      <w:r>
        <w:tab/>
        <w:t>Både hvor viktig hjelpemidler er for den enkelte, som Sverre Bergenholdt viser i innslaget med aktivitetshjelpemiddelet «</w:t>
      </w:r>
      <w:proofErr w:type="spellStart"/>
      <w:r>
        <w:t>NuStep</w:t>
      </w:r>
      <w:proofErr w:type="spellEnd"/>
      <w:r>
        <w:t xml:space="preserve">», og hvor viktig det er å beholde hjelpemiddelordningen på stat, slik regionleder Magnhild </w:t>
      </w:r>
      <w:proofErr w:type="spellStart"/>
      <w:r>
        <w:t>Sørbotten</w:t>
      </w:r>
      <w:proofErr w:type="spellEnd"/>
      <w:r>
        <w:t xml:space="preserve"> forteller om i radioinnslaget.</w:t>
      </w:r>
    </w:p>
    <w:p w:rsidR="00392127" w:rsidRDefault="00392127" w:rsidP="0079180F">
      <w:pPr>
        <w:pStyle w:val="Overskrift2"/>
      </w:pPr>
      <w:r>
        <w:t>Stor spredning</w:t>
      </w:r>
    </w:p>
    <w:p w:rsidR="0079180F" w:rsidRDefault="00392127" w:rsidP="00392127">
      <w:r>
        <w:t xml:space="preserve">De nesten 60 utstillerne bød på et vell av ulike hjelpemidler. Manuelle stoler, sykkelfronter, terrenggående kjøretøy, BPA-tilbydere, sansehjelpemidler, rehabiliteringssteder, Boots spesialutvalg, </w:t>
      </w:r>
      <w:proofErr w:type="spellStart"/>
      <w:r>
        <w:t>baderomsinnredning</w:t>
      </w:r>
      <w:proofErr w:type="spellEnd"/>
      <w:r>
        <w:t xml:space="preserve">, servicehunder og varmeplagg var bare </w:t>
      </w:r>
      <w:r w:rsidR="0079180F">
        <w:t>noe av det en kunne sjekke ut.</w:t>
      </w:r>
    </w:p>
    <w:p w:rsidR="0079180F" w:rsidRDefault="0079180F" w:rsidP="00392127">
      <w:r>
        <w:t xml:space="preserve">- </w:t>
      </w:r>
      <w:r w:rsidR="00392127">
        <w:t xml:space="preserve">Enkelte har etterlyst store, elektriske rullestoler. Vi inviterte alle de store leverandørene på feltet, men dessverre var det flere av dem som valgte </w:t>
      </w:r>
      <w:proofErr w:type="gramStart"/>
      <w:r w:rsidR="00392127">
        <w:t>å</w:t>
      </w:r>
      <w:proofErr w:type="gramEnd"/>
      <w:r w:rsidR="00392127">
        <w:t xml:space="preserve"> ikke komme, sier Foss.</w:t>
      </w:r>
      <w:r>
        <w:t xml:space="preserve"> </w:t>
      </w:r>
      <w:r w:rsidR="00392127">
        <w:t>Blant de som valgte å delta var tilbakemeldingene gode.</w:t>
      </w:r>
    </w:p>
    <w:p w:rsidR="00392127" w:rsidRDefault="00392127" w:rsidP="00392127">
      <w:r>
        <w:t>-</w:t>
      </w:r>
      <w:r w:rsidR="0079180F">
        <w:t xml:space="preserve"> </w:t>
      </w:r>
      <w:r>
        <w:t>En av utstillerne måtte hente mer materiell til dag 2, for de gikk tomme. Mange melder om enormt stor interesse og godt besøk på standene sine, sier Foss.</w:t>
      </w:r>
    </w:p>
    <w:p w:rsidR="00392127" w:rsidRDefault="00392127" w:rsidP="0079180F">
      <w:pPr>
        <w:pStyle w:val="Overskrift2"/>
      </w:pPr>
      <w:r>
        <w:t>Godt besøkt</w:t>
      </w:r>
    </w:p>
    <w:p w:rsidR="004C77F2" w:rsidRDefault="00392127" w:rsidP="00392127">
      <w:r>
        <w:t xml:space="preserve">Hanne </w:t>
      </w:r>
      <w:proofErr w:type="spellStart"/>
      <w:r>
        <w:t>Grimstvedt</w:t>
      </w:r>
      <w:proofErr w:type="spellEnd"/>
      <w:r>
        <w:t>, regionkontorleder i NHF Øst anslår at minst 1974</w:t>
      </w:r>
      <w:r w:rsidR="004C77F2">
        <w:t xml:space="preserve"> mennesker var innom messa.</w:t>
      </w:r>
    </w:p>
    <w:p w:rsidR="004C77F2" w:rsidRDefault="004C77F2" w:rsidP="00392127">
      <w:r>
        <w:t xml:space="preserve">- </w:t>
      </w:r>
      <w:r w:rsidR="00392127">
        <w:t>Våre frivillige i døra gjorde en stor innsats for å registrere de som kom, men i perioder var trykket så stort at ikke alle fikk skrevet seg på listene, forteller hun når dørene er lukket tirsdag ettermiddag, og nedriggingen er i gang.</w:t>
      </w:r>
      <w:r>
        <w:t xml:space="preserve"> </w:t>
      </w:r>
      <w:proofErr w:type="gramStart"/>
      <w:r w:rsidR="00392127">
        <w:t>Besøkslistene</w:t>
      </w:r>
      <w:proofErr w:type="gramEnd"/>
      <w:r w:rsidR="00392127">
        <w:t xml:space="preserve"> viser i ettertid at det har vært et veldig «riktig» publikum på årets messe. I tillegg til brukere av hjelpemidler var det svært mange kommune- og bydelsansatte, ansatte ved skoler, representanter fra Olympiatoppen, ansatte ved pleie- og omsorgsinstitusjoner og andre hjelpemiddelleverandører innom.</w:t>
      </w:r>
      <w:r>
        <w:t xml:space="preserve"> </w:t>
      </w:r>
    </w:p>
    <w:p w:rsidR="00392127" w:rsidRDefault="004C77F2" w:rsidP="004C77F2">
      <w:pPr>
        <w:pStyle w:val="Overskrift1"/>
      </w:pPr>
      <w:r>
        <w:br w:type="page"/>
      </w:r>
      <w:r w:rsidR="00392127">
        <w:lastRenderedPageBreak/>
        <w:t>Spennende fagprogram</w:t>
      </w:r>
    </w:p>
    <w:p w:rsidR="00392127" w:rsidRDefault="00392127" w:rsidP="00392127">
      <w:r>
        <w:t xml:space="preserve">Hjelpemiddelmessa Øst 2016 bød ikke bare på stort og smått av nyheter fra hjelpemiddelområdet. Begge dagene serverte NHF Øst og NHF Oslo et velfylt fagprogram. </w:t>
      </w:r>
    </w:p>
    <w:p w:rsidR="00392127" w:rsidRDefault="00392127" w:rsidP="00392127">
      <w:r>
        <w:t xml:space="preserve">Dag 1 var viet BPA, der Henriette Nielsen, leder NHFU Oslo (Norges Handikapforbund Ungdom), Ann Kristin Krokan, politisk leder i </w:t>
      </w:r>
      <w:proofErr w:type="spellStart"/>
      <w:r>
        <w:t>Uloba</w:t>
      </w:r>
      <w:proofErr w:type="spellEnd"/>
      <w:r>
        <w:t xml:space="preserve">, Anne-Lise Kristensen, Pasient- og brukerombud i Oslo og Akershus, Anne Cathrine Garder, virksomhetsleder i Brukertorget Asker kommune og Tove Linnea Brandvik, sentralstyremedlem i Norges Handikapforbund deltok med innlegg og besvarte spørsmål. Dag 2 ble hjelpemidler satt på dagsorden. Nils Erik Ness, forbundsleder i Norsk Ergoterapeutforbund deltok, det samme gjorde Lars Ødegård fra Ekspertutvalget for helhetlig gjennomgang av hjelpemiddelpolitikken, samt </w:t>
      </w:r>
      <w:proofErr w:type="spellStart"/>
      <w:r>
        <w:t>byrådssekretør</w:t>
      </w:r>
      <w:proofErr w:type="spellEnd"/>
      <w:r>
        <w:t xml:space="preserve"> Mette </w:t>
      </w:r>
      <w:proofErr w:type="spellStart"/>
      <w:r>
        <w:t>Kolrus</w:t>
      </w:r>
      <w:proofErr w:type="spellEnd"/>
      <w:r>
        <w:t xml:space="preserve"> og avdelingsdirektør i </w:t>
      </w:r>
    </w:p>
    <w:p w:rsidR="00392127" w:rsidRDefault="00392127" w:rsidP="00392127">
      <w:r>
        <w:t xml:space="preserve">NAV Bente </w:t>
      </w:r>
      <w:proofErr w:type="spellStart"/>
      <w:r>
        <w:t>Kaldheim</w:t>
      </w:r>
      <w:proofErr w:type="spellEnd"/>
      <w:r>
        <w:t>. Kanskje aller størst inntrykk gjorde Ida Hauge Dignes sitt innlegg, der styre-medlemmet fra Norges Handikapforbund Oslo holdt en engasjerende appell om hvorfor hjelpemidler, og nettopp riktige hjelpemidler, er så viktige i hennes liv.- Uten de riktige hjelpemidlene blir livet mitt mer utfordrende.  Jeg blir avhengig av hjelp til det meste og det blir mindre følelse av å mestre hverdagene.  Risikoen for belastningsskader blir mye større, jeg blir mindre selvstendig og livskvaliteten blir betydelig redusert.  Jeg blir fortere utslitt og jeg blir ufri. Riktige hjelpemidler gir meg muligheter og frihet, konkluderte hun.</w:t>
      </w:r>
    </w:p>
    <w:p w:rsidR="00392127" w:rsidRDefault="004C77F2" w:rsidP="00392127">
      <w:r>
        <w:t xml:space="preserve">Bildetekster - 1 </w:t>
      </w:r>
      <w:r w:rsidR="00392127">
        <w:t xml:space="preserve">NRK-opptak: Østlandssendingen besøkte messa, her </w:t>
      </w:r>
      <w:proofErr w:type="spellStart"/>
      <w:r w:rsidR="00392127">
        <w:t>inter-vjues</w:t>
      </w:r>
      <w:proofErr w:type="spellEnd"/>
      <w:r w:rsidR="00392127">
        <w:t xml:space="preserve"> Sverre Bergenholdt. 2 Godt besøkt: Norske Servicehunder var populære. 3 Sterkt panel: Henriette Nielsen (NHFU) delt</w:t>
      </w:r>
      <w:r>
        <w:t>ok på fagprogrammets BPA-dag. 4</w:t>
      </w:r>
      <w:r w:rsidR="00392127">
        <w:t xml:space="preserve"> Spennende nyhet: No </w:t>
      </w:r>
      <w:proofErr w:type="spellStart"/>
      <w:r w:rsidR="00392127">
        <w:t>Isolation</w:t>
      </w:r>
      <w:proofErr w:type="spellEnd"/>
      <w:r w:rsidR="00392127">
        <w:t xml:space="preserve"> besøkte messa med sin AV1 robot. 5 Godt utvalg: Flere utstillere hadde aktivitetshjelpemidler</w:t>
      </w:r>
    </w:p>
    <w:p w:rsidR="00392127" w:rsidRDefault="004C77F2" w:rsidP="00392127">
      <w:r>
        <w:t xml:space="preserve">Bildetekst - </w:t>
      </w:r>
      <w:r w:rsidR="00392127">
        <w:t>Engasjerende: Ida Hauge Dignes (NHFU) målbandt salen med sitt innlegg om hvordan hjelpemidler er en viktig forutsetning for frihet.</w:t>
      </w:r>
    </w:p>
    <w:p w:rsidR="004C77F2" w:rsidRDefault="004C77F2">
      <w:r>
        <w:br w:type="page"/>
      </w:r>
    </w:p>
    <w:p w:rsidR="00392127" w:rsidRDefault="00392127" w:rsidP="004C77F2">
      <w:pPr>
        <w:pStyle w:val="Overskrift1"/>
      </w:pPr>
      <w:r>
        <w:lastRenderedPageBreak/>
        <w:t>Kommentar:</w:t>
      </w:r>
      <w:r w:rsidR="004C77F2">
        <w:t xml:space="preserve"> </w:t>
      </w:r>
      <w:r>
        <w:t>Framtidens Oslo – også på våre premisser</w:t>
      </w:r>
    </w:p>
    <w:p w:rsidR="00392127" w:rsidRDefault="004C77F2" w:rsidP="00392127">
      <w:r>
        <w:t xml:space="preserve">Av </w:t>
      </w:r>
      <w:r w:rsidR="00392127">
        <w:t>Bianca Bernhoft Løkkeberg</w:t>
      </w:r>
      <w:r>
        <w:t xml:space="preserve"> </w:t>
      </w:r>
      <w:r w:rsidR="00392127">
        <w:t>Interessepolitisk rådgiver NHF Oslo</w:t>
      </w:r>
    </w:p>
    <w:p w:rsidR="004C77F2" w:rsidRDefault="00392127" w:rsidP="00392127">
      <w:r>
        <w:t>Da starter snart byrådets første periode med et full-stendig egenlaget budsjett, og det har vært interessant å følge med på hvilke forandringer de ønsker for Oslo i fremtiden. De ønsker bilfri by innenfor ring 1, og at det skal bli mer naturlig å komme seg rundt uten bil. Dette er noe vi har ment mye om i mange sammenhenger, og nå senest i deputasjonene til det nye budsjettet.</w:t>
      </w:r>
      <w:r w:rsidR="004C77F2">
        <w:t xml:space="preserve"> </w:t>
      </w:r>
      <w:r>
        <w:t>Byrådet har et større økonomisk handlingsrom enn forrige byråd på grunn av den nye eiendomsskatten. I den vedtatte økonomiplanen for 2016-2019, var det lagt inn et rammekutt til kommunen på 527 millioner, mens det i det nye budsjettet foreslås at dette kun skal være på 330 millioner. I den samme økonomiplanen var det lagt inn et rammekutt til bydelene på 34 millioner, mens dette i det nye forslaget er redusert til 11 millioner. Det er gledelig at kuttene reduseres i årets budsjett, men for å beholde et forsvarlig tjenestetilbud må kuttene reverseres helt, og det var blant annet dette vi krevde i deputasjon med helse- og sosialkomiteen.</w:t>
      </w:r>
      <w:r w:rsidR="004C77F2">
        <w:t xml:space="preserve"> </w:t>
      </w:r>
      <w:r>
        <w:t xml:space="preserve">En annen ting vi ser på med bekymring er at det har blitt kuttet 14,5 millioner i </w:t>
      </w:r>
      <w:proofErr w:type="spellStart"/>
      <w:r>
        <w:t>byomfattende</w:t>
      </w:r>
      <w:proofErr w:type="spellEnd"/>
      <w:r>
        <w:t xml:space="preserve"> tiltak i helse- og sosialsektoren, og det merker vi også på vår egen organisasjon. NHF Oslo får 7,6</w:t>
      </w:r>
      <w:r w:rsidR="004C77F2">
        <w:t xml:space="preserve"> </w:t>
      </w:r>
      <w:r>
        <w:t>% mindre økonomisk støtte enn i fjor, noe vi selvfølgelig argumenterte sterkt for at var urimelig. Man trenger ikke lese lenge i budsjettet for å registrere at funksjonshemmede svært sjelden er nevnte, og dette beviser bare hvor viktig det er å ha sterke likestillingsorganisasjoner med dette fokuset.</w:t>
      </w:r>
      <w:r w:rsidR="004C77F2">
        <w:t xml:space="preserve"> </w:t>
      </w:r>
      <w:r>
        <w:t>Når det gjaldt TT-ordningen, så skal prisen per tur gå opp 2 kr for voksne og 1 kr for barn. Vi krever at billett-prisen må i løpet av neste fireårsperiode bli den samme som for annen kollektivtrafikk. All kollektivtrafikk bør være likt priset over samme avstand. Vi kan ellers lese i budsjettet at «Byrådserklæringen understreker at TT-ordningen skal være en del av Oslos kollektivtransport-tilbud. I tråd med erklæringen vil byrådet arbeide for at administrasjonen av TT-ordningen overføres til Ruter.» Vi krever også at antall reiser for «gående» over 67 år settes til 90, i løpet av fireårsperioden må denne gruppen ha samme antall reiser som andre. Mennesker slutter ikke å ha behov for sosial kontakt selv om de avslutter sitt yrkesaktive liv!</w:t>
      </w:r>
      <w:r w:rsidR="004C77F2">
        <w:t xml:space="preserve"> </w:t>
      </w:r>
      <w:r>
        <w:t xml:space="preserve">Vi var i møte med byråd Lan Nguyen Berg allerede i august for å ta opp den utilgjengelige kollektivtrafikken i Oslo, og vi fulgte opp denne kritikken i årets deputasjon i miljø- og samferdselskomiteen. NHF Oslo har i mange år etterspurt en kollektivtrafikk som ikke ekskluderer funksjonshemmede, spesielt etter at en rapport fra 2012 viste at </w:t>
      </w:r>
      <w:proofErr w:type="gramStart"/>
      <w:r>
        <w:t>70%</w:t>
      </w:r>
      <w:proofErr w:type="gramEnd"/>
      <w:r>
        <w:t xml:space="preserve"> av T-banestasjonene i Oslo og Akershus var utilgjengelige, mens kun 30% nådde kommunens definisjon på tilgjengelig standard.</w:t>
      </w:r>
      <w:r w:rsidR="004C77F2">
        <w:t xml:space="preserve"> </w:t>
      </w:r>
      <w:r>
        <w:t>I budsjettet kan vi lese at «Byrådet vil fortsette å arbeide med universell utforming i det ordinære kollektivtilbudet slik at flest mulig kan benytte seg av dette.», men hvordan dette arbeidet skal foregå kan virke mer diffust. I budsjettet er det nå satt av 11,75 millioner kr, dette er 90 000 mer enn i fjor. Det er positivt at vi ser en økning, men det er ikke engang en økning som holder tritt med stigningen i konsumprisindeksen på 2,</w:t>
      </w:r>
      <w:proofErr w:type="gramStart"/>
      <w:r>
        <w:t>2%</w:t>
      </w:r>
      <w:proofErr w:type="gramEnd"/>
      <w:r>
        <w:t xml:space="preserve">.Vi la fram et krav under deputasjonen på 13 millioner kr, for å bygge om Løren T-banestasjon så den blir tilgjengelig for funksjonshemmede. Dette er den nyeste T-banestasjonen i Oslo, åpnet april i år, så det burde være svært pinlig for byrådet at selv ikke denne er godt tilgjengelig. På stasjonen er det et gap mellom perrong og vogn på henholdsvis 10 cm og 14 cm i hver retning.  Oslo kommunes egne </w:t>
      </w:r>
      <w:proofErr w:type="gramStart"/>
      <w:r>
        <w:t>høystandard</w:t>
      </w:r>
      <w:proofErr w:type="gramEnd"/>
      <w:r>
        <w:t xml:space="preserve"> for metrostasjoner er et gap på maks 9 cm, </w:t>
      </w:r>
      <w:r w:rsidR="004C77F2">
        <w:t>og vårt krav for å oppnå univer</w:t>
      </w:r>
      <w:r>
        <w:t>sell utforming er et gap på maks 3 cm (en standard som f.eks. T-banenettet i København møter).Kommunens standard for en såkalt «tilgjengelig» stasjon tillater et gap på maks 13 cm mellom perrong og vogn, men dette mener vi er fullstendig uforsvarlig med tanke på at en standard hjulstørrelse på en manuell rullestol er på 8,7 cm.</w:t>
      </w:r>
      <w:r w:rsidR="004C77F2">
        <w:t xml:space="preserve"> </w:t>
      </w:r>
      <w:r>
        <w:t xml:space="preserve">Ruter skriver i sin egen tilgjengelighetsstrategi på universell utforming at «Påstigning uten nivåforskjeller og mindre gap </w:t>
      </w:r>
      <w:r>
        <w:lastRenderedPageBreak/>
        <w:t>mellom vogner og plattformer kan redusere antall uhell.» Videre skriver de at: «Bevegelses-hemmede kan møte hindre i å komme inn på trans-portmiddelet på grunn av høydeforskjeller eller avstand mellom stoppestedskant og transportmiddel. Der hvor stoppested ligger på rett strekning anbefaler Ruter at avstanden mellom plattform og transportmiddel ikke er mer enn 6-8 cm.» Hva skjedde mellom denne kloke anbefalingen, og byggeprosessen i praksis?</w:t>
      </w:r>
      <w:r w:rsidR="004C77F2">
        <w:t xml:space="preserve"> </w:t>
      </w:r>
      <w:r>
        <w:t>Både Ruter og det nye byrådet har et stykke igjen å gå, for å vise oss at funksjonshemmede også har en plass i framtidens Oslo.</w:t>
      </w:r>
    </w:p>
    <w:p w:rsidR="004C77F2" w:rsidRDefault="004C77F2">
      <w:pPr>
        <w:rPr>
          <w:rFonts w:asciiTheme="majorHAnsi" w:eastAsiaTheme="majorEastAsia" w:hAnsiTheme="majorHAnsi" w:cstheme="majorBidi"/>
          <w:b/>
          <w:bCs/>
          <w:color w:val="365F91" w:themeColor="accent1" w:themeShade="BF"/>
          <w:sz w:val="28"/>
          <w:szCs w:val="28"/>
        </w:rPr>
      </w:pPr>
      <w:r>
        <w:br w:type="page"/>
      </w:r>
    </w:p>
    <w:p w:rsidR="004C77F2" w:rsidRDefault="004C77F2" w:rsidP="004C77F2">
      <w:pPr>
        <w:pStyle w:val="Overskrift1"/>
      </w:pPr>
      <w:r>
        <w:lastRenderedPageBreak/>
        <w:t xml:space="preserve">Obs </w:t>
      </w:r>
      <w:proofErr w:type="spellStart"/>
      <w:r>
        <w:t>obs</w:t>
      </w:r>
      <w:proofErr w:type="spellEnd"/>
      <w:r>
        <w:t xml:space="preserve"> – nye regler for parkering!</w:t>
      </w:r>
    </w:p>
    <w:p w:rsidR="00D73FE1" w:rsidRDefault="00D73FE1" w:rsidP="00D73FE1">
      <w:r>
        <w:t xml:space="preserve">Tekst: Birger Nymo Illustrasjon: </w:t>
      </w:r>
      <w:proofErr w:type="spellStart"/>
      <w:r>
        <w:t>Colourbox</w:t>
      </w:r>
      <w:proofErr w:type="spellEnd"/>
    </w:p>
    <w:p w:rsidR="004C77F2" w:rsidRDefault="004C77F2" w:rsidP="004C77F2">
      <w:r>
        <w:t>De nye parkeringsforskriftene trer i kraft fra 1. januar 2017.</w:t>
      </w:r>
    </w:p>
    <w:p w:rsidR="004C77F2" w:rsidRDefault="00392127" w:rsidP="00392127">
      <w:r>
        <w:t>Fra dette tidspunktet skal i prinsippet alle parkeringsplasser være universelt utformet, enten det gjelder offentlige- eller privatdrevne parkeringsplasser. Vel, så enkelt er det ikke. Det vil ikke være mulig å implementere alle krav som de nye forskriftene legger opp til innenfor denne fristen. Derfor trenges det overgangsordninger, som for enkelte elementer vil vare helt frem til 1. januar 2021.</w:t>
      </w:r>
    </w:p>
    <w:p w:rsidR="004C77F2" w:rsidRDefault="00392127" w:rsidP="00392127">
      <w:r>
        <w:t xml:space="preserve">Overgangsordningene gjelder for eksisterende parkeringsplasser/p-hus, som ikke har de nye kravene implementert i parkeringsanleggene. </w:t>
      </w:r>
    </w:p>
    <w:p w:rsidR="004C77F2" w:rsidRDefault="00392127" w:rsidP="00392127">
      <w:r>
        <w:t>Nye parkeringsplasser/p-hus som bygges etter 1. januar 2017 er ikke omfattet av overgangsordningene, men skal bygge i henhold til de nye parkeringsforskriftene, hvor kravene til universell utforming blir slik vi kjenner dem fra TEK10.</w:t>
      </w:r>
      <w:r w:rsidR="004C77F2">
        <w:t xml:space="preserve"> </w:t>
      </w:r>
    </w:p>
    <w:p w:rsidR="004C77F2" w:rsidRDefault="00392127" w:rsidP="00392127">
      <w:r>
        <w:t>Kravene til universelt utformede parkeringsanlegg og betalingsløsninger skal i løpet av overgangsperioden fases inn i eksisterende anlegg. Nye anlegg som bygges etter 1. januar 2017 skal ha dette fra dag en.</w:t>
      </w:r>
      <w:r w:rsidR="004C77F2">
        <w:t xml:space="preserve"> </w:t>
      </w:r>
    </w:p>
    <w:p w:rsidR="004C77F2" w:rsidRDefault="00392127" w:rsidP="00392127">
      <w:r>
        <w:t>De nye forskriftene slik de er vedtatt, sier at det fra 1. januar 2017 skal innføres en ikke-manuell betalingsordning på lukkede vilkårsparkeringsplasser. Med «lukket» siktes til plasser med fysisk bom. Formålet med bestemmelsen er at også de som ikke kan betjene en bom skal kunne parkere på stedet. Dette tilsier at det må installeres en teknisk innretning som kan åpne bommene uten at det trekkes lapp e.l. Dette vil ta tid og er svært kostbart å installere. Derfor etableres det en overgangsordning frem til 2021 for å få dette på plass.</w:t>
      </w:r>
      <w:r w:rsidR="004C77F2">
        <w:t xml:space="preserve"> </w:t>
      </w:r>
    </w:p>
    <w:p w:rsidR="004C77F2" w:rsidRDefault="00392127" w:rsidP="00392127">
      <w:r>
        <w:t>Forskriftene sier videre at forflytningshemmede med kommunalt parkeringsbevis skal kunne parkere gratis på kommunale vilkårsparkeringsplasser. Det innebærer at de også skal kunne parkere gratis i kommunale bomanlegg. Vanskeligheten her er at det ofte må trekkes en billett for å komme inn i slike anlegg, og kvittering for betaling må legges inn i en automat for at utkjøringsbommen skal åpne seg. Her planlegges det derfor en overgangsordning, men samtidig et krav om at de som ikke kan betjene en bom, skal kunne kontakte parkeringsvirksomheten og få bistand (forhåndsavtale).</w:t>
      </w:r>
      <w:r w:rsidR="004C77F2">
        <w:t xml:space="preserve"> </w:t>
      </w:r>
    </w:p>
    <w:p w:rsidR="004C77F2" w:rsidRDefault="00392127" w:rsidP="00392127">
      <w:r>
        <w:t>Betalingsplikt for funksjonshemmede skal alltid skiltes. Dette tilsier at dersom det ikke står slikt skilt, er det gratis å parkere.</w:t>
      </w:r>
      <w:r w:rsidR="004C77F2">
        <w:t xml:space="preserve"> </w:t>
      </w:r>
    </w:p>
    <w:p w:rsidR="004C77F2" w:rsidRDefault="00392127" w:rsidP="00392127">
      <w:r>
        <w:t>Det vil opprettes et register for Parkeringsbevis for funksjonshemmede, samt utarbeides ny parkeringsbevis som vil bli vanskeligere å manipulere og å omsette. Det påpekes videre at den tekniske utviklingen sammenholdt med nye krav til HC-bevis og register over gitte tillatelser, vil gi løsninger i løpet av få år. Det vil også gis mulighet til å registrere parkeringskortene i det nye registeret.</w:t>
      </w:r>
      <w:r w:rsidR="004C77F2">
        <w:t xml:space="preserve"> </w:t>
      </w:r>
    </w:p>
    <w:p w:rsidR="004C77F2" w:rsidRDefault="00392127" w:rsidP="00392127">
      <w:r>
        <w:t xml:space="preserve">De nye forskriftene medfører at funksjonshemmede vil miste den retten de i dag har til å parkere ubegrenset på tidsbegrenset parkering. Denne retten erstattes med en rett til å parkere inntil dobbelt tid på plasser regulert med parkering fra 30 minutter og oppover. Retten vil gjelde på både </w:t>
      </w:r>
      <w:r>
        <w:lastRenderedPageBreak/>
        <w:t>private og offentlige plasser. Når det gjelder reguleringer med tidsbegrensning under 30 minutter, vil det ikke bli åpnet for at funksjonshemmede skal kunne parkere ubegrenset/utvidet tid.</w:t>
      </w:r>
      <w:r w:rsidR="004C77F2">
        <w:t xml:space="preserve"> </w:t>
      </w:r>
    </w:p>
    <w:p w:rsidR="004C77F2" w:rsidRDefault="00392127" w:rsidP="00392127">
      <w:r>
        <w:t>Implementering av nye universelt utformede billettautomater skjer fortløpende og skal være gjennomført innen 1. januar 2021. Videre foreslås det at retten til betalingsfritak i lukkede anlegg skal gjelde fra 1. januar 2021. Som kompensasjon foreslås at funksjonshemmede skal beholde dagens rett til å parkere ubegrenset på tidsbegrensede plasser.</w:t>
      </w:r>
      <w:r w:rsidR="004C77F2">
        <w:t xml:space="preserve"> </w:t>
      </w:r>
    </w:p>
    <w:p w:rsidR="00392127" w:rsidRDefault="00392127" w:rsidP="00392127">
      <w:r>
        <w:t>De nye parkeringsforskriftene er meget omfattende, og vil ta tid å få implementert. Derfor har man en overgangsordning som vil vare frem til 1. januar 2021. Etter dette skal alle offentlige og private parkeringsplasser/p-hus omfattes av de nye forskriftene, og være universelt utformet.</w:t>
      </w:r>
    </w:p>
    <w:p w:rsidR="00392127" w:rsidRDefault="00392127" w:rsidP="004C77F2">
      <w:pPr>
        <w:pStyle w:val="Overskrift2"/>
      </w:pPr>
      <w:r>
        <w:t>Andre endringer:</w:t>
      </w:r>
    </w:p>
    <w:p w:rsidR="004C77F2" w:rsidRDefault="00392127">
      <w:r>
        <w:t xml:space="preserve">Tre faste gebyrsatser, på 300kr, 600kr og 900kr. Sistnevnte gebyr er for </w:t>
      </w:r>
      <w:proofErr w:type="spellStart"/>
      <w:r>
        <w:t>feilparkering</w:t>
      </w:r>
      <w:proofErr w:type="spellEnd"/>
      <w:r>
        <w:t xml:space="preserve"> på HC-plass.</w:t>
      </w:r>
      <w:r w:rsidR="004C77F2">
        <w:t xml:space="preserve"> </w:t>
      </w:r>
      <w:r>
        <w:t>Forflytningshemmede med parkerings-tillatelse har betalingsfritak på avgifts- belagte kommunale plasser. På private parkeringsplasser vil denne gruppen bare ha betalingsfritak dersom parkeringsvirksomheten har bestemt det. Det blir fortsatt ulike skilt på offentlig og privat parkering, men hvilke skilt som skal benyttes hvor skal likevel standardiseres. Blant annet skal kommunale vilkårsparkeringsplasser skiltes med den kjente, hvite P-en på blå bakgrunn. Slik vil de plassene hvor det er betalingsfritak for forflytnings-hemmede være lett synlige. Private vilkårsparkeringsplasser skiltes m</w:t>
      </w:r>
      <w:r w:rsidR="00D73FE1">
        <w:t>ed en svart P på hvit bakgrunn.</w:t>
      </w:r>
    </w:p>
    <w:p w:rsidR="00D73FE1" w:rsidRDefault="00D73FE1">
      <w:pPr>
        <w:rPr>
          <w:i/>
        </w:rPr>
      </w:pPr>
      <w:r>
        <w:rPr>
          <w:i/>
        </w:rPr>
        <w:br w:type="page"/>
      </w:r>
    </w:p>
    <w:p w:rsidR="00392127" w:rsidRPr="00D73FE1" w:rsidRDefault="00392127" w:rsidP="00392127">
      <w:pPr>
        <w:rPr>
          <w:i/>
        </w:rPr>
      </w:pPr>
      <w:r w:rsidRPr="00D73FE1">
        <w:rPr>
          <w:i/>
        </w:rPr>
        <w:lastRenderedPageBreak/>
        <w:t>Ledersamling NHF Oslo</w:t>
      </w:r>
    </w:p>
    <w:p w:rsidR="00392127" w:rsidRDefault="00392127" w:rsidP="004C77F2">
      <w:pPr>
        <w:pStyle w:val="Overskrift1"/>
      </w:pPr>
      <w:r>
        <w:t>Samlet lederne til felles løft</w:t>
      </w:r>
    </w:p>
    <w:p w:rsidR="004F6404" w:rsidRDefault="00392127" w:rsidP="00392127">
      <w:r>
        <w:t>Den årvisse ledersamlingen i NHF Oslo ble holdt 16.-18. oktober denne høsten. Fokuset denne gangen var endring i egen organisasjon. Der man i fjor vendte blikket utover ble årets samling en anledning til å granske egen organisasjon mer inngående. I kjente, men nyoppussede, lokaler på Soria Moria øverst i Holmenkollåsen møttes regionens lokallagsledere og andre tillitsvalgte til felles innsats. En perfekt fysisk ramme for arbeidet som ventet, etter et år i «oppussingens tegn» for organisasjonen selv, med ny logo og endringsprosess.</w:t>
      </w:r>
      <w:r w:rsidR="004F6404">
        <w:t xml:space="preserve"> </w:t>
      </w:r>
      <w:r>
        <w:t>Noen innspill utenfra ble det likevel rom for. Først ut var Mette Kolsrud, byrådssekretær for eldre, helse og sosiale tjenester.</w:t>
      </w:r>
    </w:p>
    <w:p w:rsidR="00392127" w:rsidRDefault="00392127" w:rsidP="00392127">
      <w:r>
        <w:t xml:space="preserve"> -</w:t>
      </w:r>
      <w:r w:rsidR="004F6404">
        <w:t xml:space="preserve"> </w:t>
      </w:r>
      <w:r>
        <w:t>Vi ønsker å lytte, og vi ønsker å være i dialog med dere. Jeg vil oppfordre dere til å bruke brukerrådene aktivt. Gi representantene her innspill, får dem til å ta opp saker som er viktige for dere, anmodet Kolsrud.</w:t>
      </w:r>
      <w:r w:rsidR="004F6404">
        <w:t xml:space="preserve"> </w:t>
      </w:r>
      <w:r>
        <w:t>Byrådssekretæren fremhevet også brukerorganisasjonenes rolle i fremtiden, og kom med en utfordring:-</w:t>
      </w:r>
      <w:r>
        <w:tab/>
        <w:t>Det er viktig at dere er «vaktbikkjer». Som i Som i BPA-konsesjonssaken. Gi oss klare meldinger, konstruktive forslag og innspill.</w:t>
      </w:r>
    </w:p>
    <w:p w:rsidR="00392127" w:rsidRDefault="00392127" w:rsidP="004F6404">
      <w:pPr>
        <w:pStyle w:val="Overskrift2"/>
      </w:pPr>
      <w:r>
        <w:t>Tøff tale</w:t>
      </w:r>
    </w:p>
    <w:p w:rsidR="004F6404" w:rsidRDefault="00392127" w:rsidP="00392127">
      <w:r>
        <w:t>Fra politiker til forsker: Nestemann på agendaen var et nytt navn for mange, nemlig Halvor Hanisch, forsker ved senter for velferds- og arbeidslivsforskning, Arbeidsforskningsinstituttet AFI. Hanisch gikk rett på sak:-</w:t>
      </w:r>
      <w:r>
        <w:tab/>
        <w:t>Den tiden da politikerne ville gjøre velferdsstaten bedre er over! Nå virker det mest som om de er uenige om hvor fort den skal bli dårligere, og hvem den skal bli dårligere for. Velferdsstatens evne til å gi folk så gode liv som de burde ha, er redusert, hevdet han.</w:t>
      </w:r>
      <w:r w:rsidR="004F6404">
        <w:t xml:space="preserve"> </w:t>
      </w:r>
      <w:r>
        <w:t>Forskeren mener å ha sett en dreining etter hvert som mange tjenester er blitt rettighetsfestet.-</w:t>
      </w:r>
      <w:r>
        <w:tab/>
        <w:t>Det funker bra med rettighetsfesting for venstreorienterte, hvite folk med utdannelse. Men det krever mye, for en del krever det mer enn de kan eller vil gi, sier han.</w:t>
      </w:r>
      <w:r w:rsidR="004F6404">
        <w:t xml:space="preserve"> </w:t>
      </w:r>
      <w:r>
        <w:t>Hanisch ga</w:t>
      </w:r>
      <w:r w:rsidR="004F6404">
        <w:t xml:space="preserve"> uttrykk for at dreiningen mot </w:t>
      </w:r>
      <w:r>
        <w:t>rettighetsfesting er grunnleggende positiv, men oppfordret til å være på vakt:-Baksiden av medaljen er at stat og kommune kan miste ansvarsfølelsen, fordi vi må hevde vår rett for å få det vi har krav på.</w:t>
      </w:r>
      <w:r w:rsidR="004F6404">
        <w:t xml:space="preserve"> </w:t>
      </w:r>
      <w:r>
        <w:t>Forskeren kom også med en utfordring til ledere, og medlemmer, i organisasjonen:</w:t>
      </w:r>
    </w:p>
    <w:p w:rsidR="00392127" w:rsidRDefault="00392127" w:rsidP="00392127">
      <w:r>
        <w:t>-</w:t>
      </w:r>
      <w:r w:rsidR="004F6404">
        <w:t xml:space="preserve"> </w:t>
      </w:r>
      <w:r>
        <w:t>Hvordan skal en organisasjon, som i seg selv er et kollektivt prosjekt, møte et samfunn som individualiseres mer og mer?</w:t>
      </w:r>
    </w:p>
    <w:p w:rsidR="00392127" w:rsidRDefault="00392127" w:rsidP="004F6404">
      <w:pPr>
        <w:pStyle w:val="Overskrift2"/>
      </w:pPr>
      <w:r>
        <w:t>Kulturforskjeller</w:t>
      </w:r>
    </w:p>
    <w:p w:rsidR="004F6404" w:rsidRDefault="00392127" w:rsidP="00392127">
      <w:r>
        <w:t xml:space="preserve">Den tredje «utfordreren» var </w:t>
      </w:r>
      <w:proofErr w:type="spellStart"/>
      <w:r>
        <w:t>Faridah</w:t>
      </w:r>
      <w:proofErr w:type="spellEnd"/>
      <w:r>
        <w:t xml:space="preserve"> </w:t>
      </w:r>
      <w:proofErr w:type="spellStart"/>
      <w:r>
        <w:t>Shakoor</w:t>
      </w:r>
      <w:proofErr w:type="spellEnd"/>
      <w:r>
        <w:t>, grunnleggeren av filmfestivalen «</w:t>
      </w:r>
      <w:proofErr w:type="spellStart"/>
      <w:r>
        <w:t>Abloom</w:t>
      </w:r>
      <w:proofErr w:type="spellEnd"/>
      <w:r>
        <w:t>». Med den flerkulturelle filmfestivalen der fokuset er på funksjonshemmede, har hun nådd grupper som NHF foreløpig har slitt med å mobilisere.</w:t>
      </w:r>
    </w:p>
    <w:p w:rsidR="00392127" w:rsidRDefault="00392127" w:rsidP="00392127">
      <w:r>
        <w:t>-</w:t>
      </w:r>
      <w:r w:rsidR="004F6404">
        <w:t xml:space="preserve"> </w:t>
      </w:r>
      <w:r>
        <w:t>Jeg startet en filmfestival, fordi uansett hvor folk kommer fra, og hvilke holdninger de har, så liker «alle» å se film.</w:t>
      </w:r>
      <w:r w:rsidR="004F6404">
        <w:t xml:space="preserve"> </w:t>
      </w:r>
      <w:r>
        <w:t xml:space="preserve">Antall besøkende har gått fra rundt 100 til over 2000 på noen få </w:t>
      </w:r>
      <w:proofErr w:type="spellStart"/>
      <w:r>
        <w:t>år</w:t>
      </w:r>
      <w:proofErr w:type="gramStart"/>
      <w:r>
        <w:t>.Shakoor</w:t>
      </w:r>
      <w:proofErr w:type="spellEnd"/>
      <w:proofErr w:type="gramEnd"/>
      <w:r>
        <w:t xml:space="preserve"> hadde noen konkrete forslag til hvordan også NHF Oslo kan nå ut til gruppen.-</w:t>
      </w:r>
      <w:r>
        <w:tab/>
        <w:t>Vær klar over at diagnose ofte ikke «finnes» i andre kulturer, kanskje bortsett fra Downs. Mange opplever egen eller egne barns funksjonsnedsettelse som skambelagt. I tillegg vil jeg si, ikke spør så mye, eller så direkte. Ikke alle er vant til eller komfortabel med det. Vit også at mange sliter med språket. Gi beskjeder direkte, og gjerne mange ganger.</w:t>
      </w:r>
    </w:p>
    <w:p w:rsidR="00392127" w:rsidRDefault="00392127" w:rsidP="004F6404">
      <w:pPr>
        <w:pStyle w:val="Overskrift2"/>
      </w:pPr>
      <w:r>
        <w:lastRenderedPageBreak/>
        <w:t>Fikk Hedersprisen</w:t>
      </w:r>
    </w:p>
    <w:p w:rsidR="00392127" w:rsidRDefault="00392127" w:rsidP="00392127">
      <w:proofErr w:type="spellStart"/>
      <w:r>
        <w:t>Faridah</w:t>
      </w:r>
      <w:proofErr w:type="spellEnd"/>
      <w:r>
        <w:t xml:space="preserve"> </w:t>
      </w:r>
      <w:proofErr w:type="spellStart"/>
      <w:r>
        <w:t>Shakoor</w:t>
      </w:r>
      <w:proofErr w:type="spellEnd"/>
      <w:r>
        <w:t xml:space="preserve"> trodde hun var invitert med på ledersamlingens middag fordi hun var siste taler ut for dagen. Stor ble dermed overraskelsen for festivalgründeren, da hun under en mottakelse før middag ble tildelt NHF Oslos største ære: Hedersprisen. Den deles ut til personer som har gjort en stor innsats for funksjonshemmede i Oslo, og er blant annet blitt tildelt SVs Ivar Johansen og tidligere byråd Aud Kvalbein (for </w:t>
      </w:r>
      <w:proofErr w:type="spellStart"/>
      <w:r>
        <w:t>traineeordningen</w:t>
      </w:r>
      <w:proofErr w:type="spellEnd"/>
      <w:r>
        <w:t xml:space="preserve"> for mennesker med nedsatt </w:t>
      </w:r>
      <w:proofErr w:type="gramStart"/>
      <w:r>
        <w:t>funksjonsevne)  ved</w:t>
      </w:r>
      <w:proofErr w:type="gramEnd"/>
      <w:r>
        <w:t xml:space="preserve"> tidligere anledninger. I år var det en overrasket og stolt </w:t>
      </w:r>
      <w:proofErr w:type="spellStart"/>
      <w:r>
        <w:t>Shakoor</w:t>
      </w:r>
      <w:proofErr w:type="spellEnd"/>
      <w:r>
        <w:t xml:space="preserve"> som kunne motta prisen.</w:t>
      </w:r>
    </w:p>
    <w:p w:rsidR="00392127" w:rsidRDefault="00392127" w:rsidP="00392127"/>
    <w:p w:rsidR="00392127" w:rsidRDefault="004F6404" w:rsidP="004F6404">
      <w:pPr>
        <w:pStyle w:val="Overskrift3"/>
      </w:pPr>
      <w:r>
        <w:t>Bildetekster:</w:t>
      </w:r>
    </w:p>
    <w:p w:rsidR="00392127" w:rsidRDefault="00392127" w:rsidP="00392127">
      <w:r>
        <w:t xml:space="preserve">Prisutdeling: </w:t>
      </w:r>
      <w:proofErr w:type="spellStart"/>
      <w:r>
        <w:t>Faridah</w:t>
      </w:r>
      <w:proofErr w:type="spellEnd"/>
      <w:r>
        <w:t xml:space="preserve"> </w:t>
      </w:r>
      <w:proofErr w:type="spellStart"/>
      <w:r>
        <w:t>Shakoor</w:t>
      </w:r>
      <w:proofErr w:type="spellEnd"/>
      <w:r>
        <w:t xml:space="preserve"> (midten) fikk NHF Oslos Hederspris. Her flanker av regionleder Magnhild </w:t>
      </w:r>
      <w:proofErr w:type="spellStart"/>
      <w:r>
        <w:t>Sørbotten</w:t>
      </w:r>
      <w:proofErr w:type="spellEnd"/>
      <w:r>
        <w:t xml:space="preserve"> og regionkontorleder Jørgen Foss.</w:t>
      </w:r>
    </w:p>
    <w:p w:rsidR="00392127" w:rsidRDefault="00392127" w:rsidP="00392127">
      <w:r>
        <w:t>Lydhør forsamling: NHF Oslos ledersamling 2016 samlet en rekke lokallagsledere og andre tillitsvalgte i regionen.</w:t>
      </w:r>
    </w:p>
    <w:p w:rsidR="00392127" w:rsidRDefault="00392127" w:rsidP="00392127">
      <w:r>
        <w:t>Vær vaktbikkje: Byrådssekretær Mette Kolsrud var klar i sin oppfordring.</w:t>
      </w:r>
    </w:p>
    <w:p w:rsidR="00392127" w:rsidRDefault="00392127" w:rsidP="00392127">
      <w:r>
        <w:t>Forskerblikk: Halvor Hanisch tok for seg endringene mot et stadig med individfokusert samfunn.</w:t>
      </w:r>
    </w:p>
    <w:p w:rsidR="004F6404" w:rsidRDefault="004F6404">
      <w:r>
        <w:br w:type="page"/>
      </w:r>
    </w:p>
    <w:p w:rsidR="00392127" w:rsidRDefault="00392127" w:rsidP="00512967">
      <w:pPr>
        <w:pStyle w:val="Overskrift1"/>
      </w:pPr>
      <w:r>
        <w:lastRenderedPageBreak/>
        <w:t>Kommentar:</w:t>
      </w:r>
      <w:r w:rsidR="00512967">
        <w:t xml:space="preserve"> </w:t>
      </w:r>
      <w:r>
        <w:t>Bilfritt byliv</w:t>
      </w:r>
    </w:p>
    <w:p w:rsidR="00392127" w:rsidRDefault="00392127" w:rsidP="00392127">
      <w:r>
        <w:t>Birger Nymo</w:t>
      </w:r>
      <w:r w:rsidR="00512967">
        <w:t xml:space="preserve"> Tilgjengelighetsrådgiver </w:t>
      </w:r>
      <w:r>
        <w:t>NHF Oslo</w:t>
      </w:r>
    </w:p>
    <w:p w:rsidR="00512967" w:rsidRDefault="00392127" w:rsidP="00392127">
      <w:r>
        <w:t xml:space="preserve">I den nye byrådsplattformen er «Bilfritt byliv» et av det nye byrådets største satsningsområder i inneværende bystyreperiode. Bakgrunnen for tiltaket er byrådets ønske om renere luft i en bilfri sone innenfor Ring 1. </w:t>
      </w:r>
    </w:p>
    <w:p w:rsidR="00512967" w:rsidRDefault="00392127" w:rsidP="00392127">
      <w:r>
        <w:t>Etter hvert ble prosjektet «Bilfri by» endret til «Bilfritt byliv», basert på blant annet Bylivsundersøkelsen for Oslo sentrum som ble gjort i perioden 2012 – 2014.</w:t>
      </w:r>
    </w:p>
    <w:p w:rsidR="00512967" w:rsidRDefault="00392127" w:rsidP="00392127">
      <w:r>
        <w:t xml:space="preserve">Prosjektet Bilfritt byliv ble etablert april 2016, og det ble utarbeidet et mandat for prosjektet, med forslag til styringsdokument som skal bearbeides videre. Etter hvert er også Levende Oslo, et offentlig-privat samarbeid om å utvikle Oslo sentrum til en levende, attraktivt og tilgjengelig bykjerne (der blant andre NHF Oslo er representert), knyttet til prosjektet Bilfritt byliv. </w:t>
      </w:r>
    </w:p>
    <w:p w:rsidR="00512967" w:rsidRDefault="00392127" w:rsidP="00392127">
      <w:r>
        <w:t xml:space="preserve">Det er en klar sammenheng mellom «Handlingsprogram for økt byliv» og «Bilfritt byliv». Bilfritt byliv handler om å redusere/fjerne biler fra sentrumsgatene, mens Handlingsprogrammet for økt byliv handler om å utvikle en større del av gatetverrsnittet til fotgjengerareal med plass for økte bylivsaktiviteter. </w:t>
      </w:r>
    </w:p>
    <w:p w:rsidR="00512967" w:rsidRDefault="00392127" w:rsidP="00392127">
      <w:r>
        <w:t>Oslo sentrum er preget av områder med aktivt byliv og lite parkering, og andre området med lite byliv som domineres av omfattende gateparkering. Det unike med prosjekt Bilfritt byliv i Oslo er å fjerne gateparkering og gjennomkjøring og utvikle gatearealet til bylivsaktiviteter. Prosjektet skal gjennomføres i faser, og der første tiltak skal gjennomføres sommeren 2017. Prosjektet Bilfritt byliv er planlagt ferdigstilt i 2019.</w:t>
      </w:r>
    </w:p>
    <w:p w:rsidR="00512967" w:rsidRDefault="00392127" w:rsidP="00392127">
      <w:r>
        <w:t>Vedtaket om Bilfri by var i utgangspunktet ment å omfatte hele sentrumsområdet innenfor Ring 1, totalt 1,9 kvadratkilometer. Prosjektet Bilfritt byliv foreslår å avgrense området ved at Oslo S, fergeterminalene og riksveiene tas ut av den bilfrie sonen. Det skal sikres tilgang til eksisterende P-hus innenfor- og i randsonen til Ring 1. Videre planlegges det unntak fra et eventuelt kjøreforbud for å sikre varelevering og annen nødvendig trafikk. Eksempelvis er HC-biler unntatt forbudet, og det presiseres videre at ingen HC-plasser planlegges fjernet.</w:t>
      </w:r>
    </w:p>
    <w:p w:rsidR="00512967" w:rsidRDefault="00392127" w:rsidP="00392127">
      <w:r>
        <w:t>Et av de viktige punktene som er faset inn i prosjektet er kollektivtrafikken. Det er viktig at kollektivtrafikken fungerer og er tilrettelagt for alle brukerne, og at frekvensen av holdeplasser er god og ikke minst universell utformet. Dette gjelder både buss, trikk og T-bane.</w:t>
      </w:r>
    </w:p>
    <w:p w:rsidR="00512967" w:rsidRDefault="00392127" w:rsidP="00392127">
      <w:r>
        <w:t>At byliv er integrert i prosjektet tilsier at det også settes fokus på gående, syklende og mennesker med nedsatt funksjonsevne, ved at gater, fortau og torgarealer oppgraderes til universell standard. Videre planlegges det å åpne opp bygningsmessige fasader, og gjennom dette gi et forbedret tilbud til byens brukere. Hvilke tiltak som skal gjennomføres og i hvilken rekkefølge disse skal gjennomføres er ikke endelig bestemt, men forslagene er mange og gode.</w:t>
      </w:r>
    </w:p>
    <w:p w:rsidR="00512967" w:rsidRDefault="00392127" w:rsidP="00392127">
      <w:r>
        <w:t xml:space="preserve">Det som er blitt til et fremtidsrettet moderne </w:t>
      </w:r>
      <w:proofErr w:type="spellStart"/>
      <w:r>
        <w:t>byprosjekt</w:t>
      </w:r>
      <w:proofErr w:type="spellEnd"/>
      <w:r>
        <w:t xml:space="preserve"> basert på universell utformings prinsipper, startet med et politisk vedtak som ikke ble like godt mottatt av alle byens borgere. Slik prosjektet Bilfritt byliv nå fremstår, bør det omfavnes av alle. Og ikke minst, kom med forslag til tiltak for hvordan du vil at fremtidens Oslo skal fremstå.</w:t>
      </w:r>
    </w:p>
    <w:p w:rsidR="00392127" w:rsidRDefault="00392127" w:rsidP="00512967">
      <w:pPr>
        <w:pStyle w:val="Overskrift1"/>
      </w:pPr>
      <w:r>
        <w:lastRenderedPageBreak/>
        <w:t>Hjelpen er i full gang!</w:t>
      </w:r>
    </w:p>
    <w:p w:rsidR="00512967" w:rsidRDefault="00392127" w:rsidP="00392127">
      <w:r>
        <w:t>I forrige nummer kunne du lese om prosjektet «Hjelp til selvhjelp», der prosjektkoordinator Elisabeth Wilhelmsen tilbyr bistand til medlemmer. Det har ikke skortet på henvendelser!</w:t>
      </w:r>
    </w:p>
    <w:p w:rsidR="00512967" w:rsidRDefault="00392127" w:rsidP="00392127">
      <w:r>
        <w:t>-</w:t>
      </w:r>
      <w:r w:rsidR="00512967">
        <w:t xml:space="preserve"> </w:t>
      </w:r>
      <w:r>
        <w:t>Jeg har kommet godt i gang med prosjektet. Det begynner å komme inn jevnt med saker og henvendelser etter at jeg har fått markedsført prosjektet i NHFs kanaler og blant annet møtt besøkende som var på hjelpemiddelmessa på Lillestrøm, forteller Wilhelmsen.</w:t>
      </w:r>
    </w:p>
    <w:p w:rsidR="00512967" w:rsidRDefault="00392127" w:rsidP="00392127">
      <w:r>
        <w:t>Målet er å hjelpe gamle og nye medlemmer med alt fra klager og søknader til andre problemstillinger rundt hva de har krav på og tjenestetilbudet generelt.</w:t>
      </w:r>
    </w:p>
    <w:p w:rsidR="00512967" w:rsidRDefault="00392127" w:rsidP="00392127">
      <w:r>
        <w:t xml:space="preserve"> -</w:t>
      </w:r>
      <w:r w:rsidR="00512967">
        <w:t xml:space="preserve"> </w:t>
      </w:r>
      <w:r>
        <w:t>Det er to type</w:t>
      </w:r>
      <w:r w:rsidR="00512967">
        <w:t>r</w:t>
      </w:r>
      <w:r>
        <w:t xml:space="preserve"> saker som skiller seg ut i antall henvendelser. Det er BPA og hjelpemidler. Andre aktuelle saker jeg har jobbet med er pasientreiser, boligspørsmål, fritidsaktiviteter, parkeringstillatelser, assistanseordninger i NAV, klage på advokatutgifter, TT, rehabilitering, generelle NAV-saker og fysioterapi.</w:t>
      </w:r>
      <w:r w:rsidR="00512967">
        <w:t xml:space="preserve"> </w:t>
      </w:r>
      <w:r>
        <w:t>Listen er lang, men Wilhelmsen ser gjerne at den blir enda lengre.</w:t>
      </w:r>
    </w:p>
    <w:p w:rsidR="00392127" w:rsidRDefault="00392127" w:rsidP="00392127">
      <w:r>
        <w:t>-</w:t>
      </w:r>
      <w:r w:rsidR="00512967">
        <w:t xml:space="preserve"> </w:t>
      </w:r>
      <w:r>
        <w:t>Hvis du tenker at du trenger bistand til noe som ikke er nevnt over, er ikke det et problem. Alt som medlemmene våre er opptatt av og trenger hjelp til kan være aktuelt. Det er bare å ta kontakt. Målet med prosjektet er nemlig å kartlegge hva funksjonshemmede i Oslo ønsker og trenger hjelp til. Derfor trenger vi å vite hva det faktisk er, utdyper hun.</w:t>
      </w:r>
    </w:p>
    <w:p w:rsidR="00392127" w:rsidRDefault="00392127" w:rsidP="00B0783D">
      <w:pPr>
        <w:pStyle w:val="Overskrift2"/>
      </w:pPr>
      <w:r>
        <w:t>Hvordan få hjelp til selvhjelp?</w:t>
      </w:r>
    </w:p>
    <w:p w:rsidR="00392127" w:rsidRDefault="00392127" w:rsidP="00392127">
      <w:r>
        <w:t>Prosjektkoordinator for medlemspleie og «hjelp til selvhjelp» Elisabeth Wilhelmsen har kontortid mandag, onsdag og fredag fra klokken 0900-1500. For å avtale møte vennli</w:t>
      </w:r>
      <w:r w:rsidR="00B0783D">
        <w:t xml:space="preserve">gst ring på telefon 476 20 535 </w:t>
      </w:r>
      <w:r>
        <w:t xml:space="preserve">eller ta kontakt på epost </w:t>
      </w:r>
      <w:hyperlink r:id="rId14" w:history="1">
        <w:r w:rsidR="00B0783D" w:rsidRPr="00E80E12">
          <w:rPr>
            <w:rStyle w:val="Hyperkobling"/>
          </w:rPr>
          <w:t>elisabeth.wilhelmsen@nhf.no</w:t>
        </w:r>
      </w:hyperlink>
      <w:r>
        <w:t xml:space="preserve">. Wilhelmsen har kontorplass i NHF Oslos lokaler i Folke </w:t>
      </w:r>
      <w:proofErr w:type="spellStart"/>
      <w:r>
        <w:t>Bernadottesvei</w:t>
      </w:r>
      <w:proofErr w:type="spellEnd"/>
      <w:r>
        <w:t xml:space="preserve"> 2 på Kringsjå. Konsultasjoner kan også gjøres via telefon eller epost. Man må være medlem i NHF Oslo for å benytte seg av tjenesten.</w:t>
      </w:r>
    </w:p>
    <w:p w:rsidR="00B0783D" w:rsidRDefault="00B0783D">
      <w:r>
        <w:br w:type="page"/>
      </w:r>
    </w:p>
    <w:p w:rsidR="00392127" w:rsidRDefault="00392127" w:rsidP="00B0783D">
      <w:pPr>
        <w:pStyle w:val="Overskrift1"/>
      </w:pPr>
      <w:r>
        <w:lastRenderedPageBreak/>
        <w:t xml:space="preserve">Fotfeste for </w:t>
      </w:r>
      <w:proofErr w:type="spellStart"/>
      <w:r>
        <w:t>FunkFest</w:t>
      </w:r>
      <w:proofErr w:type="spellEnd"/>
      <w:r>
        <w:t xml:space="preserve"> Oslo</w:t>
      </w:r>
    </w:p>
    <w:p w:rsidR="00392127" w:rsidRDefault="00392127" w:rsidP="00392127">
      <w:r>
        <w:t xml:space="preserve">Med et gjennomgående ungt publikum valgte arrangementsgruppa å flytte Oslo </w:t>
      </w:r>
      <w:proofErr w:type="spellStart"/>
      <w:r>
        <w:t>FunkFest</w:t>
      </w:r>
      <w:proofErr w:type="spellEnd"/>
      <w:r>
        <w:t xml:space="preserve"> fra vårens travle eksamenstid, til den mer tilgjengelige høsten. </w:t>
      </w:r>
    </w:p>
    <w:p w:rsidR="00392127" w:rsidRDefault="00392127" w:rsidP="00392127">
      <w:r>
        <w:t xml:space="preserve">Tekst og foto: Ida C. </w:t>
      </w:r>
      <w:proofErr w:type="spellStart"/>
      <w:r>
        <w:t>Freng</w:t>
      </w:r>
      <w:proofErr w:type="spellEnd"/>
    </w:p>
    <w:p w:rsidR="00B0783D" w:rsidRDefault="00392127" w:rsidP="00392127">
      <w:r>
        <w:t xml:space="preserve">Tidenes andre Oslo </w:t>
      </w:r>
      <w:proofErr w:type="spellStart"/>
      <w:r>
        <w:t>Funkfest</w:t>
      </w:r>
      <w:proofErr w:type="spellEnd"/>
      <w:r>
        <w:t xml:space="preserve"> ble dermed større enn oppstartsåret, målt i antall besøkende. Allerede på mandagens arrangement, «Hvem eier kjærligheten», en samtale mellom teaterregissør Kjersti Horn og samfunnsdebattant Umar Ashraf, fylte det seg godt opp i benkeradene på «Sentralen» i Oslo sentrum.</w:t>
      </w:r>
    </w:p>
    <w:p w:rsidR="00B0783D" w:rsidRDefault="00392127" w:rsidP="00392127">
      <w:r>
        <w:t>-</w:t>
      </w:r>
      <w:r w:rsidR="00B0783D">
        <w:t xml:space="preserve"> </w:t>
      </w:r>
      <w:r>
        <w:t xml:space="preserve">Noe av tanken bak </w:t>
      </w:r>
      <w:proofErr w:type="spellStart"/>
      <w:r>
        <w:t>FunkFest</w:t>
      </w:r>
      <w:proofErr w:type="spellEnd"/>
      <w:r>
        <w:t xml:space="preserve"> er å være ute i bybildet. Å være der folk er, sier regionkontorleder Jørgen Foss.</w:t>
      </w:r>
      <w:r w:rsidR="00B0783D">
        <w:t xml:space="preserve"> </w:t>
      </w:r>
    </w:p>
    <w:p w:rsidR="00B0783D" w:rsidRDefault="00392127" w:rsidP="00392127">
      <w:r>
        <w:t>Ideen med «Hvem eier kjærligheten» var å utfordre tankene rundt hvem det er som «får lov til» å portrettere kjærlighet og menneskelige forhold på film. Horn og Ashraf kom tidlig inn på temaet, og problematiserte med eksempler fra eget liv.</w:t>
      </w:r>
    </w:p>
    <w:p w:rsidR="00B0783D" w:rsidRDefault="00392127" w:rsidP="00392127">
      <w:r>
        <w:t>-</w:t>
      </w:r>
      <w:r w:rsidR="00B0783D">
        <w:t xml:space="preserve"> </w:t>
      </w:r>
      <w:r>
        <w:t>Jeg har en teori om at man ganske tidlig kommer på den ideen at man ikke kommer til å finne noen som elsker en fordi man er annerledes, og at det er så skamfullt at man egentlig ikke kan snakke med foreldrene sine om det engang. Og hvis du ”tar bort” den delen av deg selv helt fra du er ganske liten og heller ikke kan snakke med noen om det, så tenker jeg at du også begrenser deg selv som menneske veldig mye. Og kanskje det igjen fører til at du ikke tar plass på andre samfunnsarenaer, at man hele tiden må gå med den skammen eller den hemmeligheten, sa Horn.</w:t>
      </w:r>
    </w:p>
    <w:p w:rsidR="00B0783D" w:rsidRDefault="00392127" w:rsidP="00392127">
      <w:r>
        <w:t>Ashraf, med sitt perspektiv fra det å ha minoritetsbakgrunn, satte ord på hvilke fordommer han møter.</w:t>
      </w:r>
    </w:p>
    <w:p w:rsidR="00B0783D" w:rsidRDefault="00392127" w:rsidP="00392127">
      <w:r>
        <w:t>-</w:t>
      </w:r>
      <w:r w:rsidR="00B0783D">
        <w:t xml:space="preserve"> </w:t>
      </w:r>
      <w:r>
        <w:t>Når jeg forteller folk at jeg er forlovet, så kommer det spørrende blikket. Det neste er «hvordan skjedde dette?». Og det de egentlig lurer på er: Er dette arrangert? Er det kusina di</w:t>
      </w:r>
      <w:proofErr w:type="gramStart"/>
      <w:r>
        <w:t>?.</w:t>
      </w:r>
      <w:proofErr w:type="gramEnd"/>
      <w:r>
        <w:t xml:space="preserve"> Det tas liksom for gitt at det må spørres. Min kjærlighetshistorie er ganske like Ola og Kari Nordmann sin. Vi møttes, vi </w:t>
      </w:r>
      <w:proofErr w:type="spellStart"/>
      <w:r>
        <w:t>deita</w:t>
      </w:r>
      <w:proofErr w:type="spellEnd"/>
      <w:r>
        <w:t xml:space="preserve">, vi fant tonen… </w:t>
      </w:r>
    </w:p>
    <w:p w:rsidR="00B0783D" w:rsidRDefault="00392127" w:rsidP="00392127">
      <w:r>
        <w:t>Samtalen ble også utvidet til å omfatte publikum og innspill fra salen.</w:t>
      </w:r>
    </w:p>
    <w:p w:rsidR="00B0783D" w:rsidRDefault="00392127" w:rsidP="00392127">
      <w:r>
        <w:t xml:space="preserve">Tirsdagens arrangement, «De døvblinde», der man bød på filmvisning og regissørmøte med Mari Storstein ble enda bedre besøkt. Rad på rad med nye stoler måtte settes frem i minuttene frem mot start. Den 27 minutter lange filmen vekket reaksjoner og følelser hos mange, og det ble også vist klipp fra flere tidligere filmer fra Storstein. Gunhild </w:t>
      </w:r>
      <w:proofErr w:type="spellStart"/>
      <w:r>
        <w:t>Asting</w:t>
      </w:r>
      <w:proofErr w:type="spellEnd"/>
      <w:r>
        <w:t>, dokumentarfilmskaper intervjuet Storstein, og tillegg til hennes erfaringer og refleksjoner fra arbeidet som regissør fikk publikum høre om hennes nye prosjekt «Søsken», som kommer snart. Med den smekkfulle salen ble det likevel rom for samtale mellom scene og publikum.</w:t>
      </w:r>
    </w:p>
    <w:p w:rsidR="004E2936" w:rsidRDefault="00392127" w:rsidP="00392127">
      <w:r>
        <w:t>-</w:t>
      </w:r>
      <w:r w:rsidR="00B0783D">
        <w:t xml:space="preserve"> </w:t>
      </w:r>
      <w:r>
        <w:t xml:space="preserve">Når vi ser på de besøkende, så ser vi svært mange nye ansikter. Vi ser at vi med </w:t>
      </w:r>
      <w:proofErr w:type="spellStart"/>
      <w:r>
        <w:t>FunkFest</w:t>
      </w:r>
      <w:proofErr w:type="spellEnd"/>
      <w:r>
        <w:t xml:space="preserve"> når ut til grupper og mennesker vi kanskje ikke vanligvis ser på våre arrangementer. Den unge profilen er tydelig- her treffer vi, sier regionkontorleder Jørgen Foss.</w:t>
      </w:r>
    </w:p>
    <w:p w:rsidR="004E2936" w:rsidRDefault="00392127" w:rsidP="00392127">
      <w:r>
        <w:t>-</w:t>
      </w:r>
      <w:r w:rsidR="004E2936">
        <w:t xml:space="preserve"> </w:t>
      </w:r>
      <w:r>
        <w:t xml:space="preserve">På de to arrangementene på Sentralen hadde vi dessuten tegnspråktolk. Dette ble svært godt mottatt, og det var flere som kunne delta nettopp på grunn av dette, sier interessepolitisk rådgiver i </w:t>
      </w:r>
      <w:r>
        <w:lastRenderedPageBreak/>
        <w:t>NHF Oslo Bianca Løkkeberg.</w:t>
      </w:r>
      <w:r w:rsidR="004E2936">
        <w:t xml:space="preserve"> </w:t>
      </w:r>
      <w:r>
        <w:t xml:space="preserve">Tredje og siste arrangement i årets </w:t>
      </w:r>
      <w:proofErr w:type="spellStart"/>
      <w:r>
        <w:t>FunkFest</w:t>
      </w:r>
      <w:proofErr w:type="spellEnd"/>
      <w:r>
        <w:t xml:space="preserve"> var av den litt mer akademiske sorten, og ble holdt på Blindern. Også her var det et gjennomgående ungt publikum, som fikk med seg en samtale mellom forskerne Jan Grue og Michael </w:t>
      </w:r>
      <w:proofErr w:type="spellStart"/>
      <w:r>
        <w:t>Lundblad</w:t>
      </w:r>
      <w:proofErr w:type="spellEnd"/>
      <w:r>
        <w:t>, som blant annet tok for seg såkalt «inspirasjonsporno», og hvordan mennesker med funksjonsnedsettelser blir representert i media i dag.</w:t>
      </w:r>
    </w:p>
    <w:p w:rsidR="004E2936" w:rsidRDefault="00392127" w:rsidP="00392127">
      <w:r>
        <w:t>-</w:t>
      </w:r>
      <w:r w:rsidR="004E2936">
        <w:t xml:space="preserve"> </w:t>
      </w:r>
      <w:r>
        <w:t xml:space="preserve">Man ønsker jo mer synlighet, men hvis synligheten kommer i form av stereotypiske fremstillinger, så gjør det kanskje mer skade enn nytte? reflekterte </w:t>
      </w:r>
      <w:proofErr w:type="spellStart"/>
      <w:r>
        <w:t>Lundblad</w:t>
      </w:r>
      <w:proofErr w:type="spellEnd"/>
      <w:r>
        <w:t>.</w:t>
      </w:r>
    </w:p>
    <w:p w:rsidR="004E2936" w:rsidRDefault="00392127" w:rsidP="00392127">
      <w:r>
        <w:t xml:space="preserve">Grue og </w:t>
      </w:r>
      <w:proofErr w:type="spellStart"/>
      <w:r>
        <w:t>Lundblad</w:t>
      </w:r>
      <w:proofErr w:type="spellEnd"/>
      <w:r>
        <w:t xml:space="preserve"> problematiserte også bruken av skuespillere når roller med funksjonsnedsettelser skal portretteres. Ettersom disse ofte gjøres av skuespillere som ikke selv har samme funksjonsnedsettelse. </w:t>
      </w:r>
    </w:p>
    <w:p w:rsidR="004E2936" w:rsidRDefault="00392127" w:rsidP="00392127">
      <w:r>
        <w:t xml:space="preserve">Devalueringen av et liv med funksjonsnedsettelser ble også viet mye tid, herunder med en diskusjon av filmen «Me </w:t>
      </w:r>
      <w:proofErr w:type="spellStart"/>
      <w:r>
        <w:t>before</w:t>
      </w:r>
      <w:proofErr w:type="spellEnd"/>
      <w:r>
        <w:t xml:space="preserve"> </w:t>
      </w:r>
      <w:proofErr w:type="spellStart"/>
      <w:r>
        <w:t>You</w:t>
      </w:r>
      <w:proofErr w:type="spellEnd"/>
      <w:r>
        <w:t>», med den norske tittelen «Et helt halvt år».</w:t>
      </w:r>
    </w:p>
    <w:p w:rsidR="004E2936" w:rsidRDefault="00392127" w:rsidP="00392127">
      <w:r>
        <w:t xml:space="preserve">Oslo </w:t>
      </w:r>
      <w:proofErr w:type="spellStart"/>
      <w:r>
        <w:t>FunkFest</w:t>
      </w:r>
      <w:proofErr w:type="spellEnd"/>
      <w:r>
        <w:t xml:space="preserve"> var i år som i fjor et samarbeid mellom Norges Handikapforbund Oslo og Norges Handikapforbund Ungdom Oslo. </w:t>
      </w:r>
    </w:p>
    <w:p w:rsidR="00392127" w:rsidRDefault="00392127" w:rsidP="00392127">
      <w:r>
        <w:t>-</w:t>
      </w:r>
      <w:r w:rsidR="004E2936">
        <w:t xml:space="preserve"> </w:t>
      </w:r>
      <w:r>
        <w:t xml:space="preserve">Med over 200 besøkende fordelt på tre dager synes jeg vi har truffet godt med årets program, sier Sissel </w:t>
      </w:r>
      <w:proofErr w:type="spellStart"/>
      <w:r>
        <w:t>Eidhammer</w:t>
      </w:r>
      <w:proofErr w:type="spellEnd"/>
      <w:r>
        <w:t>, ungdomskoordinator i NHF.</w:t>
      </w:r>
    </w:p>
    <w:p w:rsidR="00392127" w:rsidRDefault="004E2936" w:rsidP="00392127">
      <w:r>
        <w:t xml:space="preserve">Bildetekst: </w:t>
      </w:r>
      <w:r w:rsidR="00392127">
        <w:t>Populært: Regissør Mari Storstein (</w:t>
      </w:r>
      <w:proofErr w:type="spellStart"/>
      <w:r w:rsidR="00392127">
        <w:t>t.v</w:t>
      </w:r>
      <w:proofErr w:type="spellEnd"/>
      <w:r w:rsidR="00392127">
        <w:t xml:space="preserve">) og dokumentarfilmskaper Gunhild </w:t>
      </w:r>
      <w:proofErr w:type="spellStart"/>
      <w:r w:rsidR="00392127">
        <w:t>Asting</w:t>
      </w:r>
      <w:proofErr w:type="spellEnd"/>
      <w:r w:rsidR="00392127">
        <w:t xml:space="preserve"> trakk fullt hus på Sentralen.</w:t>
      </w:r>
    </w:p>
    <w:p w:rsidR="004E2936" w:rsidRDefault="004E2936" w:rsidP="004E2936">
      <w:r>
        <w:t xml:space="preserve">Inspirasjonsporno: Forskerne Michael </w:t>
      </w:r>
      <w:proofErr w:type="spellStart"/>
      <w:r>
        <w:t>Lundblad</w:t>
      </w:r>
      <w:proofErr w:type="spellEnd"/>
      <w:r>
        <w:t xml:space="preserve"> (</w:t>
      </w:r>
      <w:proofErr w:type="spellStart"/>
      <w:r>
        <w:t>t.v</w:t>
      </w:r>
      <w:proofErr w:type="spellEnd"/>
      <w:r>
        <w:t>) og Jan Grue plukket fra hverandre såkalt «inspirasjonsporno», og tok for seg temaet «</w:t>
      </w:r>
      <w:proofErr w:type="spellStart"/>
      <w:r>
        <w:t>Representations</w:t>
      </w:r>
      <w:proofErr w:type="spellEnd"/>
      <w:r>
        <w:t xml:space="preserve"> </w:t>
      </w:r>
      <w:proofErr w:type="spellStart"/>
      <w:r>
        <w:t>of</w:t>
      </w:r>
      <w:proofErr w:type="spellEnd"/>
      <w:r>
        <w:t xml:space="preserve"> </w:t>
      </w:r>
      <w:proofErr w:type="spellStart"/>
      <w:r>
        <w:t>Disability</w:t>
      </w:r>
      <w:proofErr w:type="spellEnd"/>
      <w:r>
        <w:t>».</w:t>
      </w:r>
    </w:p>
    <w:p w:rsidR="004E2936" w:rsidRDefault="004E2936" w:rsidP="00392127"/>
    <w:p w:rsidR="00392127" w:rsidRDefault="00392127" w:rsidP="004E2936">
      <w:pPr>
        <w:pStyle w:val="Overskrift2"/>
      </w:pPr>
      <w:r>
        <w:t xml:space="preserve">Gikk du glipp av årets Oslo </w:t>
      </w:r>
      <w:proofErr w:type="spellStart"/>
      <w:r>
        <w:t>FunkFest</w:t>
      </w:r>
      <w:proofErr w:type="spellEnd"/>
      <w:r>
        <w:t xml:space="preserve">? </w:t>
      </w:r>
    </w:p>
    <w:p w:rsidR="00392127" w:rsidRDefault="00392127" w:rsidP="00392127">
      <w:r>
        <w:t>Vi har filmet både «Hvem eier kjærligheten» og «</w:t>
      </w:r>
      <w:proofErr w:type="spellStart"/>
      <w:r>
        <w:t>Representations</w:t>
      </w:r>
      <w:proofErr w:type="spellEnd"/>
      <w:r>
        <w:t xml:space="preserve"> </w:t>
      </w:r>
      <w:proofErr w:type="spellStart"/>
      <w:r>
        <w:t>of</w:t>
      </w:r>
      <w:proofErr w:type="spellEnd"/>
      <w:r>
        <w:t xml:space="preserve"> </w:t>
      </w:r>
      <w:proofErr w:type="spellStart"/>
      <w:r>
        <w:t>Disability</w:t>
      </w:r>
      <w:proofErr w:type="spellEnd"/>
      <w:r>
        <w:t>», og begge arrangementene ligger ute i sin helhet på vår Youtube-kanal. Klikk deg gjerne inn på youtube.com, søk på «Norges Handikapforbund Oslo» i søkefeltet, og du vil få opp flere av arrangementene fra de siste to årene inne på vår kanal/side!</w:t>
      </w:r>
    </w:p>
    <w:p w:rsidR="004E2936" w:rsidRDefault="004E2936">
      <w:r>
        <w:br w:type="page"/>
      </w:r>
    </w:p>
    <w:p w:rsidR="004E2936" w:rsidRDefault="004E2936" w:rsidP="004E2936">
      <w:pPr>
        <w:pStyle w:val="Overskrift1"/>
      </w:pPr>
      <w:r>
        <w:lastRenderedPageBreak/>
        <w:t>Er døren høy og porten vid?</w:t>
      </w:r>
    </w:p>
    <w:p w:rsidR="00392127" w:rsidRDefault="004E2936" w:rsidP="00392127">
      <w:r>
        <w:t xml:space="preserve">Kontorsjefens sløyfe </w:t>
      </w:r>
      <w:r w:rsidR="00392127">
        <w:t>Jørgen Foss</w:t>
      </w:r>
      <w:r>
        <w:t xml:space="preserve"> </w:t>
      </w:r>
      <w:r w:rsidR="00392127">
        <w:t>Kontorleder NHF Oslo</w:t>
      </w:r>
    </w:p>
    <w:p w:rsidR="00392127" w:rsidRDefault="00392127" w:rsidP="00392127">
      <w:r>
        <w:t>«Deilig er jorden</w:t>
      </w:r>
      <w:r w:rsidR="004E2936">
        <w:t xml:space="preserve"> </w:t>
      </w:r>
      <w:r>
        <w:t>prektig er Guds himmel</w:t>
      </w:r>
      <w:r w:rsidR="004E2936">
        <w:t xml:space="preserve"> </w:t>
      </w:r>
      <w:r>
        <w:t xml:space="preserve">skjønn er sjelenes </w:t>
      </w:r>
      <w:proofErr w:type="spellStart"/>
      <w:r>
        <w:t>pilgrimsgang</w:t>
      </w:r>
      <w:proofErr w:type="spellEnd"/>
      <w:r w:rsidR="004E2936">
        <w:t xml:space="preserve"> </w:t>
      </w:r>
      <w:r>
        <w:t>Gjennom de fagre</w:t>
      </w:r>
      <w:r w:rsidR="004E2936">
        <w:t xml:space="preserve"> </w:t>
      </w:r>
      <w:r>
        <w:t>riker på jorden</w:t>
      </w:r>
      <w:r w:rsidR="004E2936">
        <w:t xml:space="preserve"> </w:t>
      </w:r>
      <w:r>
        <w:t>går vi til paradis med sang»</w:t>
      </w:r>
    </w:p>
    <w:p w:rsidR="004E2936" w:rsidRDefault="00392127" w:rsidP="00392127">
      <w:r>
        <w:t xml:space="preserve">Denne teksten skal Sissel Kyrkjebø, Rein Alexander, Didrik Solli Tangen og en rekke andre struper </w:t>
      </w:r>
      <w:proofErr w:type="gramStart"/>
      <w:r>
        <w:t>avslutte</w:t>
      </w:r>
      <w:proofErr w:type="gramEnd"/>
      <w:r>
        <w:t xml:space="preserve"> mang en julekonsert med i disse dager; etter at de allerede har sunget bestemor tårevåt på 1. rad med julekvad og tusen julelys, gjerne med en underbetalt sølvgutt som står på </w:t>
      </w:r>
      <w:proofErr w:type="spellStart"/>
      <w:r>
        <w:t>pubertens</w:t>
      </w:r>
      <w:proofErr w:type="spellEnd"/>
      <w:r>
        <w:t xml:space="preserve"> rand og prøver å holde en trestrøken c i sjakk mens bestefar sjekker ukas tippekupong. </w:t>
      </w:r>
    </w:p>
    <w:p w:rsidR="004E2936" w:rsidRDefault="00392127" w:rsidP="00392127">
      <w:r>
        <w:t xml:space="preserve">Like tårevåt blir neppe turen deres til banken for å ta ut julegratialet fra disse årlige julemusikalske forestillingene. La meg gjøre det helt klart; Jeg elsker både kirken og jula! Egentlig er det ingen ting som passer mer hånd i hanske enn jul og kirke. Det handler om vår historie, vår kultur og våre verdier, selv om jeg syntes at prisen for å oppleve julemusikk i kirken med Kyrkjebø og Tangen ofte blir ekskluderende dyrt. Jeg vet at jula ikke er gratis, og at Tangen gjerne vil ha til smør på ribba. Men hvor går grensa? </w:t>
      </w:r>
    </w:p>
    <w:p w:rsidR="004E2936" w:rsidRDefault="00392127" w:rsidP="00392127">
      <w:r>
        <w:t xml:space="preserve">I forbindelse med at vi neste år feirer at det er 500 år siden teologen Martin Luther slo opp sine teser på døra til slottskirken i Wittenberg, kom paven på besøk til Lund denne høsten. Nå vet vi senere at tesene trolig ikke ble slått opp på herrens dør, men uansett. En god grunn til </w:t>
      </w:r>
      <w:proofErr w:type="gramStart"/>
      <w:r>
        <w:t>feire</w:t>
      </w:r>
      <w:proofErr w:type="gramEnd"/>
      <w:r>
        <w:t xml:space="preserve"> at reformasjonens kamp seiret over avlat og død. Da er det naturlig å stille spørsmålstegn om hva prisen skal være for å komme inn bak de edle dører en hustrig desember kveld anno 2016. Hvem er reformator i dag? Paven? Du? </w:t>
      </w:r>
    </w:p>
    <w:p w:rsidR="004E2936" w:rsidRDefault="00392127" w:rsidP="00392127">
      <w:r>
        <w:t>For felles for deres konserter er at de finner sted i kirker rundt om i vårt landstrakte land. Julepyntede kirker med jesusbarnet i krybba, Maria og en skare gjetere som viser vei mot Betlehem gjennom å navigere etter davidsstjerna, som alle er laget av resirkulert papir på en søndagsskole for 17 år siden. For oss i Handikapforbundet er det trist at vi hvert år får meldinger om utilgjengelige kirker, der julegledene ikke skal kunne deles med alle, fordi tilgjengeligheten i kirkene er av heller laber stand. Gjør døren høy og porten vid runger det ofte over talerstolen. Men er det bare ord? Eller vil Kirkevergen i Oslo faktisk gjøre noe med dette i årene fremover?</w:t>
      </w:r>
    </w:p>
    <w:p w:rsidR="004E2936" w:rsidRDefault="00392127" w:rsidP="00392127">
      <w:r>
        <w:t xml:space="preserve">I dag ville vi neppe navigert etter en stjerne for å finne veien til Betlehem. Vi ville trolig ha logget oss på nettet og bestilt en flytur samme kveld, og </w:t>
      </w:r>
      <w:proofErr w:type="spellStart"/>
      <w:r>
        <w:t>googlemapet</w:t>
      </w:r>
      <w:proofErr w:type="spellEnd"/>
      <w:r>
        <w:t xml:space="preserve"> oss frem til krybba </w:t>
      </w:r>
      <w:proofErr w:type="spellStart"/>
      <w:r>
        <w:t>inrealtime</w:t>
      </w:r>
      <w:proofErr w:type="spellEnd"/>
      <w:r>
        <w:t xml:space="preserve">. Nå er jeg egentlig litt usikkert på om jeg ville turt å dra til Midtøsten i disse dager. Så på meg blir det heller en juletur til Vilnius. Men alle kan ikke bare pakke kofferten og dra. </w:t>
      </w:r>
    </w:p>
    <w:p w:rsidR="00392127" w:rsidRDefault="00392127" w:rsidP="00392127">
      <w:r>
        <w:t xml:space="preserve">Området der jesusbarnet ble født for over 2000 år siden ligger i dag i et område fylt av uro, og krig. En krig som handler om tro, og tvil, og kamp om arealer. Og midt i konflikten bor </w:t>
      </w:r>
      <w:proofErr w:type="gramStart"/>
      <w:r>
        <w:t>det</w:t>
      </w:r>
      <w:proofErr w:type="gramEnd"/>
      <w:r>
        <w:t xml:space="preserve"> faktisk </w:t>
      </w:r>
      <w:proofErr w:type="gramStart"/>
      <w:r>
        <w:t>mennesker</w:t>
      </w:r>
      <w:proofErr w:type="gramEnd"/>
      <w:r>
        <w:t xml:space="preserve">. I snart 20 år har Handikapforbundet vært med </w:t>
      </w:r>
      <w:proofErr w:type="gramStart"/>
      <w:r>
        <w:t>å</w:t>
      </w:r>
      <w:proofErr w:type="gramEnd"/>
      <w:r>
        <w:t xml:space="preserve"> bidratt til at funksjonshemmede i Palestina skal kunne få verdige liv. Liv, med ørlite grann håp i en mørk hverdag. Maria Haukaas synger en av de vakreste julesangene jeg vet om. Om den kalde og mørke tida her oppe i nord og om at på veien til </w:t>
      </w:r>
      <w:proofErr w:type="spellStart"/>
      <w:r>
        <w:t>betlehem</w:t>
      </w:r>
      <w:proofErr w:type="spellEnd"/>
      <w:r>
        <w:t xml:space="preserve"> bærer ho Maria et lys, et lys, et lys imot mørketida. Hun bærer et håp, et lys for fremtiden, og det lyset skal vi ta med oss inn, om vi bor på en toroms på løkka, eller om det er i et bofelleskap på Smøla. Og for meg behøver ikke Jesus være håpet ditt, men tenn deg et lys i denne tiden, om ikke for deg selv så for de andre. Et lys for håp, i Norge og i Midtøsten. Et lys som gir varme </w:t>
      </w:r>
      <w:r>
        <w:lastRenderedPageBreak/>
        <w:t xml:space="preserve">og krefter for en felles kamp for likestilling og likeverd uansett hvor du bor, og hvem du er. Og selv om Luther kanskje ikke spikret opp disse tesene i Wittenberg, syntes jeg du burde holde opp et krav om kirka er for alle, uansett økonomi, funksjonsevne og seksuell legning. </w:t>
      </w:r>
    </w:p>
    <w:p w:rsidR="004E2936" w:rsidRDefault="004E2936">
      <w:r>
        <w:br w:type="page"/>
      </w:r>
    </w:p>
    <w:p w:rsidR="00392127" w:rsidRDefault="00392127" w:rsidP="004E2936">
      <w:pPr>
        <w:pStyle w:val="Overskrift1"/>
      </w:pPr>
      <w:r>
        <w:lastRenderedPageBreak/>
        <w:t>Hjelpemidler på dispensasjon</w:t>
      </w:r>
    </w:p>
    <w:p w:rsidR="00392127" w:rsidRDefault="00392127" w:rsidP="00392127">
      <w:r>
        <w:t>NYTT FRA NAV</w:t>
      </w:r>
      <w:r w:rsidR="004E2936">
        <w:t xml:space="preserve"> </w:t>
      </w:r>
      <w:r>
        <w:t xml:space="preserve">Bente </w:t>
      </w:r>
      <w:proofErr w:type="spellStart"/>
      <w:r>
        <w:t>Kaldheim</w:t>
      </w:r>
      <w:proofErr w:type="spellEnd"/>
      <w:r>
        <w:t xml:space="preserve"> Avdelingsleder Rådgivning og Utredning</w:t>
      </w:r>
      <w:r w:rsidR="004E2936">
        <w:t xml:space="preserve"> </w:t>
      </w:r>
      <w:r>
        <w:t>Hjelpemiddelsentral Oslo og Akershus/NAV</w:t>
      </w:r>
    </w:p>
    <w:p w:rsidR="00392127" w:rsidRDefault="00392127" w:rsidP="00392127">
      <w:r>
        <w:t>I oktober trådte den nye rammeavtalen for manuelle rullestoler og drivhjul med elektrisk motor i kraft. Som mange av dere har fått med dere var det et par av merkene fra forrige avtale som ikke kom med denne gangen. I den forbindelse har NHF gått ut og oppfordret sine medlemmer å søke om og få disse rullestolene på dispensasjon. Hva betyr så det?</w:t>
      </w:r>
      <w:r w:rsidR="004E2936">
        <w:t xml:space="preserve"> </w:t>
      </w:r>
      <w:r>
        <w:t xml:space="preserve">Når NAV har inngått en rammeavtale på manuelle rullestoler står ikke hjelpemiddelsentralen fritt til å kjøpe inn rullestolen du ønsker uten at det først er vurdert om rullestolene som er på avtale dekker behovet ditt. </w:t>
      </w:r>
    </w:p>
    <w:p w:rsidR="00392127" w:rsidRDefault="00392127" w:rsidP="004E2936">
      <w:pPr>
        <w:pStyle w:val="Overskrift2"/>
      </w:pPr>
      <w:r>
        <w:t>Behov utover rammeavtalen</w:t>
      </w:r>
    </w:p>
    <w:p w:rsidR="00392127" w:rsidRDefault="00392127" w:rsidP="00392127">
      <w:r>
        <w:t xml:space="preserve">Den nye avtalen om manuelle rullestoler inneholder 16 ulike poster, fra aktiv rullestol med fastramme og rullestol med sammenleggbar ramme til allround rullestol og komfortrullestol. I avtalen finnes også manuelle rullestoler med </w:t>
      </w:r>
      <w:proofErr w:type="spellStart"/>
      <w:r>
        <w:t>ståfunksjon</w:t>
      </w:r>
      <w:proofErr w:type="spellEnd"/>
      <w:r>
        <w:t xml:space="preserve"> og barnerullestoler.  I noen av postene, som post 2 aktiv rullestol med fastramme og fast benstøtte, finnes det seks ulike rangeringer. Sjansen for at ett av disse produktene vil kunne dekke ditt behov vil være stor, mens det i andre poster som post 10 rullestol med manuell </w:t>
      </w:r>
      <w:proofErr w:type="spellStart"/>
      <w:r>
        <w:t>ståfunksjon</w:t>
      </w:r>
      <w:proofErr w:type="spellEnd"/>
      <w:r>
        <w:t xml:space="preserve"> bare finnes ett valg. Hvis du mener du har behov for en annen rullestol enn de som er på rammeavtale, må du begrunne dette godt i søknaden. Dersom hjelpemiddelsentralen er enig i begrunnelsen, har vi anledning til å søke om dispensasjon fra rammeavtalen for å kjøpe inn hjelpemidlet. </w:t>
      </w:r>
    </w:p>
    <w:p w:rsidR="00392127" w:rsidRDefault="00392127" w:rsidP="004E2936">
      <w:pPr>
        <w:pStyle w:val="Overskrift2"/>
      </w:pPr>
      <w:r>
        <w:t>Krav til dispensasjonssøknader</w:t>
      </w:r>
    </w:p>
    <w:p w:rsidR="004E2936" w:rsidRDefault="00392127" w:rsidP="004E2936">
      <w:r>
        <w:t>Det er et krav om at alle søknader om dispensasjon, uansett type hjelpemiddel, skal godkjennes av avdelingsdirektøren på din hjelpemiddelsentral. Hjelpemiddelsentralen er også pålagt å vurdere hvilke produktkrav som skal ligge til grunn for hvert enkelt innkjøp. Eksempler på produktkrav kan være:</w:t>
      </w:r>
    </w:p>
    <w:p w:rsidR="00392127" w:rsidRDefault="00392127" w:rsidP="004E2936">
      <w:pPr>
        <w:pStyle w:val="Listeavsnitt"/>
        <w:numPr>
          <w:ilvl w:val="0"/>
          <w:numId w:val="4"/>
        </w:numPr>
      </w:pPr>
      <w:r>
        <w:t xml:space="preserve">Samsvarserklæring, dvs. om produktet er samsvarsvurdert og CE-merket i henhold til direktiv om medisinsk utstyr eller forskrift om medisinsk utstyr </w:t>
      </w:r>
    </w:p>
    <w:p w:rsidR="004E2936" w:rsidRDefault="00392127" w:rsidP="004E2936">
      <w:pPr>
        <w:pStyle w:val="Listeavsnitt"/>
        <w:numPr>
          <w:ilvl w:val="0"/>
          <w:numId w:val="1"/>
        </w:numPr>
      </w:pPr>
      <w:r>
        <w:t>Risikovurdert, bekreftelse på utført risikoanalyse og referanse til standard brukt</w:t>
      </w:r>
    </w:p>
    <w:p w:rsidR="004E2936" w:rsidRDefault="00392127" w:rsidP="004E2936">
      <w:pPr>
        <w:pStyle w:val="Listeavsnitt"/>
        <w:numPr>
          <w:ilvl w:val="0"/>
          <w:numId w:val="1"/>
        </w:numPr>
      </w:pPr>
      <w:r>
        <w:t>Standarder, hvilke standarder og krav som produktet tilfredsstiller. Bekre</w:t>
      </w:r>
      <w:r w:rsidR="004E2936">
        <w:t xml:space="preserve">ftelse på utført prøving skal </w:t>
      </w:r>
      <w:r>
        <w:t>være datert og signert.</w:t>
      </w:r>
    </w:p>
    <w:p w:rsidR="00392127" w:rsidRDefault="00392127" w:rsidP="004E2936">
      <w:pPr>
        <w:pStyle w:val="Listeavsnitt"/>
        <w:numPr>
          <w:ilvl w:val="0"/>
          <w:numId w:val="1"/>
        </w:numPr>
      </w:pPr>
      <w:r>
        <w:t>Dokumentasjo</w:t>
      </w:r>
      <w:r w:rsidR="004E2936">
        <w:t xml:space="preserve">n i form av </w:t>
      </w:r>
      <w:proofErr w:type="gramStart"/>
      <w:r w:rsidR="004E2936">
        <w:t xml:space="preserve">bruksanvisning,  </w:t>
      </w:r>
      <w:r>
        <w:t>monteringsanvisning</w:t>
      </w:r>
      <w:proofErr w:type="gramEnd"/>
      <w:r>
        <w:t>, sprengskisse med artikkelnummer på reservedeler og servicemanual på   norsk.</w:t>
      </w:r>
    </w:p>
    <w:p w:rsidR="00392127" w:rsidRDefault="00392127" w:rsidP="004E2936">
      <w:pPr>
        <w:pStyle w:val="Overskrift2"/>
      </w:pPr>
      <w:r>
        <w:t>Lenger leveringstid</w:t>
      </w:r>
    </w:p>
    <w:p w:rsidR="00392127" w:rsidRDefault="00392127" w:rsidP="00392127">
      <w:r>
        <w:t>Vi har hatt søknader om dispensasjon der det har tatt tid å få på plass alle dokumentene som skal til for å oppfylle produktkravene, noe som har forsinket leveringstiden betraktelig. Når dokumentasjonen er i orden, bestilles hjelpemidlet. Men siden hjelpemidlet ikke er på rammeavtale, kan det ta lenger tid å få produktet fra leverandør enn produktene som er på rammeavtale.</w:t>
      </w:r>
      <w:r w:rsidR="004E2936">
        <w:t xml:space="preserve"> </w:t>
      </w:r>
      <w:r>
        <w:t>Hjelpemiddelsentralene har ofte deler til de mest vanlige rullestolene på rammeavtalen på lager. Hvis det blir behov for deler til en rullestol eller et annet hjelpemiddel som er bestilt med dispensasjon, må delen bestilles fra leverandør og dette vil forlenge leveringstiden.</w:t>
      </w:r>
    </w:p>
    <w:p w:rsidR="00392127" w:rsidRDefault="00392127" w:rsidP="004E2936">
      <w:pPr>
        <w:pStyle w:val="Overskrift2"/>
      </w:pPr>
      <w:r>
        <w:lastRenderedPageBreak/>
        <w:t>Sjekk Hjelpemiddeldatabasen</w:t>
      </w:r>
    </w:p>
    <w:p w:rsidR="00392127" w:rsidRDefault="00392127" w:rsidP="00392127">
      <w:r>
        <w:t xml:space="preserve">Om du skulle ha behov for en ny manuell rullestol, så finner du postene og rangeringene i hurtigoversikten i rammeavtalen for manuelle rullestoler og drivhjul med elektrisk motor på </w:t>
      </w:r>
      <w:hyperlink r:id="rId15" w:history="1">
        <w:r w:rsidR="004E2936" w:rsidRPr="00E80E12">
          <w:rPr>
            <w:rStyle w:val="Hyperkobling"/>
          </w:rPr>
          <w:t>www.hjelpemiddeldatabasen.no</w:t>
        </w:r>
      </w:hyperlink>
      <w:r>
        <w:t>. Og er det ingen av disse som dekker ditt behov, så kan hjelpemiddelsentralen søke om dispensasjon for å kjøpe inn en annen rullestol, men det vil sannsynligvis bety lenger leveringstid.</w:t>
      </w:r>
    </w:p>
    <w:p w:rsidR="00316C63" w:rsidRDefault="00316C63">
      <w:r>
        <w:br w:type="page"/>
      </w:r>
    </w:p>
    <w:p w:rsidR="00CC509D" w:rsidRPr="00CC509D" w:rsidRDefault="00CC509D" w:rsidP="00CC509D">
      <w:pPr>
        <w:rPr>
          <w:i/>
        </w:rPr>
      </w:pPr>
      <w:r w:rsidRPr="00CC509D">
        <w:rPr>
          <w:i/>
        </w:rPr>
        <w:lastRenderedPageBreak/>
        <w:t>Leserbrev fra Malawi av Cindy Greer – bistandsrådgiver i Norges Handikapforbund</w:t>
      </w:r>
    </w:p>
    <w:p w:rsidR="00316C63" w:rsidRDefault="00316C63" w:rsidP="00316C63">
      <w:pPr>
        <w:pStyle w:val="Overskrift1"/>
      </w:pPr>
      <w:r w:rsidRPr="00316C63">
        <w:t>Ungdomsaktivisme med sang, dans og drama</w:t>
      </w:r>
    </w:p>
    <w:p w:rsidR="00316C63" w:rsidRDefault="00316C63" w:rsidP="00316C63">
      <w:r w:rsidRPr="00316C63">
        <w:t>Tekst og foto: Cindy Greer</w:t>
      </w:r>
    </w:p>
    <w:p w:rsidR="00316C63" w:rsidRPr="00316C63" w:rsidRDefault="00316C63" w:rsidP="00316C63">
      <w:r>
        <w:t xml:space="preserve">Bildetekst: </w:t>
      </w:r>
      <w:r w:rsidRPr="00316C63">
        <w:t xml:space="preserve">Dans: Dansere kledd i tradisjonelle drakter og fargerike masker, fremfører en tradisjonell dans til rytmene fra håndlagde </w:t>
      </w:r>
      <w:proofErr w:type="spellStart"/>
      <w:r w:rsidRPr="00316C63">
        <w:t>tretrommer</w:t>
      </w:r>
      <w:proofErr w:type="spellEnd"/>
      <w:r w:rsidRPr="00316C63">
        <w:t>.</w:t>
      </w:r>
    </w:p>
    <w:p w:rsidR="00316C63" w:rsidRDefault="00316C63" w:rsidP="00316C63">
      <w:r>
        <w:t xml:space="preserve">Det er fredag 15. Januar 2016, en nasjonal høytidsdag i Malawi der hele befolkningen feirer folkehelten John </w:t>
      </w:r>
      <w:proofErr w:type="spellStart"/>
      <w:r>
        <w:t>Chilembwe</w:t>
      </w:r>
      <w:proofErr w:type="spellEnd"/>
      <w:r>
        <w:t xml:space="preserve">, som for over hundre år siden gjorde opprør mot det britiske kolonistyret. Jeg er på vei ut på landsbygda, til </w:t>
      </w:r>
      <w:proofErr w:type="spellStart"/>
      <w:r>
        <w:t>Chikhwawa</w:t>
      </w:r>
      <w:proofErr w:type="spellEnd"/>
      <w:r>
        <w:t xml:space="preserve"> District, omtrent en times kjøretur fra </w:t>
      </w:r>
      <w:proofErr w:type="spellStart"/>
      <w:r>
        <w:t>Malawi’s</w:t>
      </w:r>
      <w:proofErr w:type="spellEnd"/>
      <w:r>
        <w:t xml:space="preserve"> nest største by, Blantyre, i en sliten minibuss, sammen med ansatte fra </w:t>
      </w:r>
      <w:proofErr w:type="spellStart"/>
      <w:r>
        <w:t>NHF’s</w:t>
      </w:r>
      <w:proofErr w:type="spellEnd"/>
      <w:r>
        <w:t xml:space="preserve"> søsterorganisasjon i Malawi, paraplyorganisasjonen FEDOMA. Målet for reisen er </w:t>
      </w:r>
      <w:proofErr w:type="spellStart"/>
      <w:r>
        <w:t>FEDOMAs</w:t>
      </w:r>
      <w:proofErr w:type="spellEnd"/>
      <w:r>
        <w:t xml:space="preserve"> ungdomsfløys rettighetsaksjon, et viktig, men betydelig mildere opprør enn det som foregikk i Malawi hundre år tilbake i tid. </w:t>
      </w:r>
      <w:proofErr w:type="spellStart"/>
      <w:r>
        <w:t>FEDOMAs</w:t>
      </w:r>
      <w:proofErr w:type="spellEnd"/>
      <w:r>
        <w:t xml:space="preserve"> engasjerte ungdommer kjemper mot diskriminering av funksjonshemmede med kulturelle virkemidler, som sang, dans og drama, både for å skape bevissthet om forholdene for funksjonshemmede og for å vise hvordan inkludering kan foregå.</w:t>
      </w:r>
    </w:p>
    <w:p w:rsidR="00316C63" w:rsidRDefault="00316C63" w:rsidP="00316C63">
      <w:r>
        <w:t xml:space="preserve">Vi er i regntiden, men det regner ikke i denne delen av Malawi i dag. Årets varme havstrømmer med påfølgende tørke over store deler av landet, har ført til sviktende avlinger. Matmangelen er allerede stor etter fjorårets elendige avlinger, og den vil bli større. Mange malawiske barn kommer til å måtte gå sultne til sengs i lang tid framover.  Dette skjer i et land som lenge har vært et av verdens aller </w:t>
      </w:r>
      <w:proofErr w:type="spellStart"/>
      <w:r>
        <w:t>fattigste</w:t>
      </w:r>
      <w:proofErr w:type="spellEnd"/>
      <w:r>
        <w:t xml:space="preserve">. </w:t>
      </w:r>
    </w:p>
    <w:p w:rsidR="00316C63" w:rsidRDefault="00316C63" w:rsidP="00316C63">
      <w:r>
        <w:t xml:space="preserve">Vi ankommer samlingsstedet omtrent en halv time for sent. Store deler av befolkningen i området, blant dem flere funksjonshemmede, har samlet seg under en teltduk som gir ly for den brennende solen. Noen nysgjerrige, stort sett barn, venter under noen trær like ved. De blir nødt til å vente minst en time til før dagens æresgjest, en representant fra myndighetene, ankommer. Det er helt utrolig at alle disse menneskene blir her i denne heten, tålmodig ventende på dagens hendelser, uten å få noe annet igjen enn underholdning og taler fra de lokale lederne. Og underholdning skal de få. </w:t>
      </w:r>
    </w:p>
    <w:p w:rsidR="00316C63" w:rsidRDefault="00316C63" w:rsidP="00316C63">
      <w:r>
        <w:t xml:space="preserve">Fire dansere kledd i tradisjonelle drakter og imponerende, fargerike masker, kommer plutselig fram og sparker opp små støvskyer mens de fremfører en tradisjonell dans til de hissende rytmene fra håndlagde </w:t>
      </w:r>
      <w:proofErr w:type="spellStart"/>
      <w:r>
        <w:t>tretrommer</w:t>
      </w:r>
      <w:proofErr w:type="spellEnd"/>
      <w:r>
        <w:t xml:space="preserve">. Barna samler seg oppspilte rundt </w:t>
      </w:r>
      <w:proofErr w:type="spellStart"/>
      <w:r>
        <w:t>trommespillerne</w:t>
      </w:r>
      <w:proofErr w:type="spellEnd"/>
      <w:r>
        <w:t xml:space="preserve">, med beundring og kanskje litt frykt i blikkene. Danserne forsvinner og blir erstattet av livlig malawisk musikk fra høyttalerne rundt. En ung, jente med albinisme løper ut på plassen mellom teltene og danser til musikken, tilsynelatende uten tanke for alle som ser på henne. Noen handelsfolk går rundt og selger billig snacks og drikkevarer. Jeg undres om </w:t>
      </w:r>
      <w:proofErr w:type="gramStart"/>
      <w:r>
        <w:t>det</w:t>
      </w:r>
      <w:proofErr w:type="gramEnd"/>
      <w:r>
        <w:t xml:space="preserve"> eneste befolkningen i </w:t>
      </w:r>
      <w:proofErr w:type="spellStart"/>
      <w:r>
        <w:t>Chikhwawa</w:t>
      </w:r>
      <w:proofErr w:type="spellEnd"/>
      <w:r>
        <w:t xml:space="preserve"> har å gjøre denne høytidsdagen er å vente og se hva ungdommene fra FEDOMA skal finne på.</w:t>
      </w:r>
    </w:p>
    <w:p w:rsidR="00316C63" w:rsidRDefault="00316C63" w:rsidP="00316C63">
      <w:r>
        <w:t xml:space="preserve">Til slutt kommer den lokale lederen sammen med regjeringens utsendte. Og nå starter showet. De neste to timene er fylt med en lang rekke kulturinnslag og taler. Språket som blir brukt er det lokale kalt </w:t>
      </w:r>
      <w:proofErr w:type="spellStart"/>
      <w:r>
        <w:t>Chichewa</w:t>
      </w:r>
      <w:proofErr w:type="spellEnd"/>
      <w:r>
        <w:t xml:space="preserve">, men historiene og budskapet som fremføres er universelt og handler om funksjonshemmedes menneskerettigheter. Historier om diskriminering, urettferdighet, stigma og overtro fortelles gjennom små </w:t>
      </w:r>
      <w:proofErr w:type="spellStart"/>
      <w:r>
        <w:t>dramaakter</w:t>
      </w:r>
      <w:proofErr w:type="spellEnd"/>
      <w:r>
        <w:t xml:space="preserve"> og sketsjer, og med dikt og sang. Alt inneholder det viktige budskapet om sosial inkludering, deltakelse og positive skritt for å realisere </w:t>
      </w:r>
      <w:r>
        <w:lastRenderedPageBreak/>
        <w:t>funksjonshemmedes rettigheter. En sketsj som blir fremført handler om en mann som gifter seg og deretter sender bort konas funksjonshemmede barn, mot hennes vilje. Mannen blir konfrontert med sine fordommer og forstår til slutt viktigheten av å inkludere. Barnet skal hjem til moren.</w:t>
      </w:r>
    </w:p>
    <w:p w:rsidR="00316C63" w:rsidRDefault="00316C63" w:rsidP="00316C63">
      <w:r>
        <w:t xml:space="preserve">En gruppe blinde ungdommer synger sin historie. Den handler om skolen deres som brant, og at de nå er 36 barn og unge stuet sammen i et lite undervisningsrom med et svært mangelfullt skoletilbud. Før brannen gikk de på en offentlig skole og fikk undervisning på et ressurssenter for blinde med tilgang til punktskrift og andre hjelpemidler som de trenger. Hensikten med sangen er å få regjeringen til å ta sitt ansvar for å gjenoppbygge skolen. Selv om denne undervisningsformen ikke er inkluderende, noe som er Handikapforbundets og </w:t>
      </w:r>
      <w:proofErr w:type="spellStart"/>
      <w:r>
        <w:t>FEDOMA’s</w:t>
      </w:r>
      <w:proofErr w:type="spellEnd"/>
      <w:r>
        <w:t xml:space="preserve"> første prioritet, er det tilbudet de hadde en viktig del av et ellers magert skoletilbud i Malawi. Alternativet er at elevene ikke får undervisning i det hele tatt. </w:t>
      </w:r>
    </w:p>
    <w:p w:rsidR="00316C63" w:rsidRDefault="00316C63" w:rsidP="00316C63">
      <w:r>
        <w:t xml:space="preserve">Publikum har nå vært her i over fire timer, men virker fremdeles fengslet av den fargerike underholdningen og talene om viktigheten av å ivareta funksjonshemmedes rettigheter. Men nå er alle historiene fortalt, og folkemengden sprer seg i ulike retninger over den støvete jorden for å fullføre dagens oppgaver. Jeg og mine følgesvenner fra FEDOMA installerer oss i minibussen for å kjøre tilbake til Blantyre. Dagens arrangement er avsluttet, men de fargerike bildene, entusiasmen fra den tålmodige folkemengden og dedikasjonen hos </w:t>
      </w:r>
      <w:proofErr w:type="spellStart"/>
      <w:r>
        <w:t>FEDOMAs</w:t>
      </w:r>
      <w:proofErr w:type="spellEnd"/>
      <w:r>
        <w:t xml:space="preserve"> ungdomsaktivister har etterlatt levende inntrykk som jeg vil ta med meg til Blantyre og helt tilbake til Norge. </w:t>
      </w:r>
    </w:p>
    <w:p w:rsidR="00316C63" w:rsidRDefault="00316C63" w:rsidP="00316C63">
      <w:r>
        <w:t xml:space="preserve">Ungdommene i FEDOMA har brukt fridagen sin til å påvirke myndigheter og landsbyboere for å skape positive endringer for sine jevnaldrende i </w:t>
      </w:r>
      <w:proofErr w:type="spellStart"/>
      <w:r>
        <w:t>Chikhwawa</w:t>
      </w:r>
      <w:proofErr w:type="spellEnd"/>
      <w:r>
        <w:t>. Jeg føler meg privilegert som har fått lov å se våre partnere i aksjon og for å vite at støtten fra Handikapforbundet når fram og virkelig kan føre til endringer. Det har i aller høyeste grad vært en god dag på jobben.</w:t>
      </w:r>
    </w:p>
    <w:p w:rsidR="00316C63" w:rsidRDefault="00316C63" w:rsidP="00316C63">
      <w:r>
        <w:t>Bildetekster:</w:t>
      </w:r>
      <w:r w:rsidR="00D82FC7">
        <w:t xml:space="preserve"> </w:t>
      </w:r>
      <w:r w:rsidRPr="00316C63">
        <w:t xml:space="preserve">1. DIKT: En blind unggutt fremfører et dikt om den uholdbare undervisningssituasjonen ungdommene er i, etter skolebrannen. 2, 3 og 4: SKETSJ: Her framføres en sketsj om en mann som sender bort konas </w:t>
      </w:r>
      <w:proofErr w:type="spellStart"/>
      <w:r w:rsidRPr="00316C63">
        <w:t>funksjonshem</w:t>
      </w:r>
      <w:proofErr w:type="spellEnd"/>
      <w:r w:rsidRPr="00316C63">
        <w:t>. Mannen forstår viktigheten av å inkludere etter å ha blitt konfrontert med sine fordommer, og barnet får til slutt komme hjem til moren. 5. LEDER: Den lokale lederen holder tale for dagen. Han går med stokk, og til publikums begeistring uttrykker han sin solidaritet med funksjonshemmede ved å smile og si at han selv er bevegelseshemmet. 6. SANG: En gruppe blinde ungdommer synger om skolen deres som brant. De vil få regjeringen til å ta sitt ansvar for å gjenoppbygge skolen.</w:t>
      </w:r>
    </w:p>
    <w:p w:rsidR="00D82FC7" w:rsidRDefault="00D82FC7" w:rsidP="00316C63">
      <w:r w:rsidRPr="00D82FC7">
        <w:t xml:space="preserve">FEDOMA: Ungdomsrepresentantene fra FEDOMA overværer begivenhetene. Flere av dem holdt små taler for anledningen. </w:t>
      </w:r>
      <w:proofErr w:type="spellStart"/>
      <w:r w:rsidRPr="00D82FC7">
        <w:t>Munyaradzi</w:t>
      </w:r>
      <w:proofErr w:type="spellEnd"/>
      <w:r w:rsidRPr="00D82FC7">
        <w:t xml:space="preserve"> </w:t>
      </w:r>
      <w:proofErr w:type="spellStart"/>
      <w:r w:rsidRPr="00D82FC7">
        <w:t>Mutsinze</w:t>
      </w:r>
      <w:proofErr w:type="spellEnd"/>
      <w:r w:rsidRPr="00D82FC7">
        <w:t xml:space="preserve"> til venstre, Hermes </w:t>
      </w:r>
      <w:proofErr w:type="spellStart"/>
      <w:r w:rsidRPr="00D82FC7">
        <w:t>Tebulo</w:t>
      </w:r>
      <w:proofErr w:type="spellEnd"/>
      <w:r w:rsidRPr="00D82FC7">
        <w:t xml:space="preserve"> i midten og Elizabeth </w:t>
      </w:r>
      <w:proofErr w:type="spellStart"/>
      <w:r w:rsidRPr="00D82FC7">
        <w:t>Kumbanyiwa</w:t>
      </w:r>
      <w:proofErr w:type="spellEnd"/>
      <w:r w:rsidRPr="00D82FC7">
        <w:t xml:space="preserve"> til høyre.</w:t>
      </w:r>
    </w:p>
    <w:p w:rsidR="004E2936" w:rsidRDefault="004E2936">
      <w:r>
        <w:br w:type="page"/>
      </w:r>
    </w:p>
    <w:p w:rsidR="00392127" w:rsidRDefault="00392127" w:rsidP="007B1922">
      <w:pPr>
        <w:pStyle w:val="Overskrift1"/>
      </w:pPr>
      <w:r>
        <w:lastRenderedPageBreak/>
        <w:t>- aktuelt</w:t>
      </w:r>
    </w:p>
    <w:p w:rsidR="00392127" w:rsidRDefault="00392127" w:rsidP="007B1922">
      <w:pPr>
        <w:pStyle w:val="Overskrift2"/>
      </w:pPr>
      <w:r>
        <w:t>Vi trenger din hjelp!</w:t>
      </w:r>
    </w:p>
    <w:p w:rsidR="00392127" w:rsidRDefault="00392127" w:rsidP="00392127">
      <w:r>
        <w:t>NHF Oslo kan dessverre ikke skryte av «null hull» i epost- og telefonlister. Vårt høyeste ønske for julen er derfor at nettopp DU sender oss en epost med ditt navn og telefonnummer, slik at vi kan få oppdatert våre lister skikkelig i 2017.</w:t>
      </w:r>
      <w:r w:rsidR="007B1922">
        <w:t xml:space="preserve"> </w:t>
      </w:r>
      <w:r>
        <w:t xml:space="preserve">Epost er et stadig viktigere kommunikasjonsmiddel, og vi trenger både epostadresser og mobilnummer for å kunne mobilisere raskt. Vi lover </w:t>
      </w:r>
      <w:proofErr w:type="gramStart"/>
      <w:r>
        <w:t>å</w:t>
      </w:r>
      <w:proofErr w:type="gramEnd"/>
      <w:r>
        <w:t xml:space="preserve"> ikke gi dine opplysninger videre til noen tredjepart. Send din epostadresse og ditt telefonnummer til vår organisasjonskonsulent Ola Harald Svenning på </w:t>
      </w:r>
      <w:hyperlink r:id="rId16" w:history="1">
        <w:r w:rsidR="007B1922" w:rsidRPr="00E80E12">
          <w:rPr>
            <w:rStyle w:val="Hyperkobling"/>
          </w:rPr>
          <w:t>olas@nhf.no</w:t>
        </w:r>
      </w:hyperlink>
      <w:r>
        <w:t xml:space="preserve">! Kanskje har du byttet epostadresse eller telefonnummer siden sist? Dersom du er usikker på om de rette opplysningene er registrert kan du ringe ham på telefon 948 27 874 for å sjekke. </w:t>
      </w:r>
    </w:p>
    <w:p w:rsidR="00392127" w:rsidRDefault="00392127" w:rsidP="007B1922">
      <w:pPr>
        <w:pStyle w:val="Overskrift2"/>
      </w:pPr>
      <w:r>
        <w:t>Styrker barns rettigheter</w:t>
      </w:r>
    </w:p>
    <w:p w:rsidR="00392127" w:rsidRDefault="00392127" w:rsidP="00392127">
      <w:r>
        <w:t>I forslag til endringer i pasient- og brukerrettighetsloven foreslår regjeringen å styrke barns og unges rett til medvirkning.- I pasientens helsetjeneste må vi lytte til dem det angår. Det må også gjelde de yngste blant oss. Jeg tror at vi i den norske helsetjenesten er ganske flinke til å lytte til voksne og velformulerte pasienter, men jeg tror ikke vi er like flinke til å lytte til dem som ikke er voksne. Derfor sender vi nå på høring et forslag som styrker barns og unges rett til medvirkning og medbestemmelse, sier helse- og omsorgsminister Bent Høie på regjeringens hjemmesider.</w:t>
      </w:r>
    </w:p>
    <w:p w:rsidR="00392127" w:rsidRDefault="007B1922" w:rsidP="007B1922">
      <w:pPr>
        <w:pStyle w:val="Overskrift2"/>
      </w:pPr>
      <w:r>
        <w:t>Ny kampanje fra LFS</w:t>
      </w:r>
    </w:p>
    <w:p w:rsidR="00392127" w:rsidRDefault="00392127" w:rsidP="00392127">
      <w:r>
        <w:t xml:space="preserve">Landsforeningen for slagrammede (LFS) har denne høsten satt inn støtet for å lære opp det norske folk i redning av slagrammede. Målet er at ALLE skal lære å kjenne igjen tegnene på et hjerneslag, slik at de ringer 1 1 3 med en gang. Dette gjennomfører forening blant annet med stands og innsats på sosiale medier. Les med om kampanjen på </w:t>
      </w:r>
      <w:hyperlink r:id="rId17" w:history="1">
        <w:r w:rsidR="007B1922" w:rsidRPr="00E80E12">
          <w:rPr>
            <w:rStyle w:val="Hyperkobling"/>
          </w:rPr>
          <w:t>www.slag.no</w:t>
        </w:r>
      </w:hyperlink>
      <w:r w:rsidR="007B1922">
        <w:t xml:space="preserve"> </w:t>
      </w:r>
    </w:p>
    <w:p w:rsidR="00392127" w:rsidRDefault="007B1922" w:rsidP="007B1922">
      <w:pPr>
        <w:pStyle w:val="Overskrift2"/>
      </w:pPr>
      <w:r>
        <w:t>N</w:t>
      </w:r>
      <w:r w:rsidR="00392127">
        <w:t>y ordliste fra NRK</w:t>
      </w:r>
    </w:p>
    <w:p w:rsidR="00392127" w:rsidRDefault="00392127" w:rsidP="00392127">
      <w:r>
        <w:t xml:space="preserve">NRK og Språksjef Ragnhild Bjørge er i gang arbeidet med å lage en ny liste over ord og uttrykk som kan brukes om funksjonshemmede, meldte kanalen i sommer. Lista vil også forklare hvorfor enkelte ord og uttrykk bør unngås. NRKs brukerråd deltok i oppstarten av arbeidet. – Dersom vi skal lage en slik ordliste må vi ha råd og rettledning fra de det gjelder. Får vi ikke det risikerer vi å lage noe som ikke er </w:t>
      </w:r>
      <w:proofErr w:type="spellStart"/>
      <w:r>
        <w:t>brukendes</w:t>
      </w:r>
      <w:proofErr w:type="spellEnd"/>
      <w:r>
        <w:t>. Jeg har allerede fått nyttige innspill fra gruppa, sier Bjørge til NRK.</w:t>
      </w:r>
    </w:p>
    <w:p w:rsidR="00392127" w:rsidRDefault="007B1922" w:rsidP="007B1922">
      <w:pPr>
        <w:pStyle w:val="Overskrift2"/>
      </w:pPr>
      <w:r>
        <w:t>K</w:t>
      </w:r>
      <w:r w:rsidR="00392127">
        <w:t>lar melding til bystyret</w:t>
      </w:r>
    </w:p>
    <w:p w:rsidR="007B1922" w:rsidRDefault="00392127" w:rsidP="00392127">
      <w:r>
        <w:t>Tirsdag 1. november var det duket for å gi innspill direkte til komiteen angående budsjettet for Oslo kommune i 2017. Norges Handikapforbund Oslo stilte i år hos både helse- og sosialkomiteen og i samferdsels- og miljøkomiteen for å tale sin sak.</w:t>
      </w:r>
    </w:p>
    <w:p w:rsidR="007B1922" w:rsidRDefault="00392127" w:rsidP="00392127">
      <w:r>
        <w:t>-</w:t>
      </w:r>
      <w:r w:rsidR="007B1922">
        <w:t xml:space="preserve"> </w:t>
      </w:r>
      <w:r>
        <w:t xml:space="preserve">Selv om hovedlinjene i budsjettet er lagt, er det viktig for oss å delta på deputasjoner. Det er en viktig arena for å bli hørt, samt en siste mulighet til å påvirke fordelingen for neste års økonomi, sier regionleder Magnhild </w:t>
      </w:r>
      <w:proofErr w:type="spellStart"/>
      <w:r>
        <w:t>Sørbotten</w:t>
      </w:r>
      <w:proofErr w:type="spellEnd"/>
      <w:r>
        <w:t>, som ledet an i begge møtene.</w:t>
      </w:r>
    </w:p>
    <w:p w:rsidR="007B1922" w:rsidRDefault="00392127" w:rsidP="00392127">
      <w:r>
        <w:t>Til tross for mindre kutt i bydelene enn tidligere år, ser vi fremdeles kutt. I tillegg har NHF Oslo fått en reduksjon i sitt tilskudd. Dette ble temaene hos helse- og sosialkomiteen.</w:t>
      </w:r>
    </w:p>
    <w:p w:rsidR="007B1922" w:rsidRDefault="00392127" w:rsidP="00392127">
      <w:r>
        <w:lastRenderedPageBreak/>
        <w:t>-</w:t>
      </w:r>
      <w:r w:rsidR="007B1922">
        <w:t xml:space="preserve"> </w:t>
      </w:r>
      <w:r>
        <w:t>Det var svært viktig for oss å sette søkelyset på hvor viktig ergoterapi og riktig hjelpemiddeltilpasning samt BPA er. Med fortsatt kutt til bydelene er dette sårbare områder, og det er vi nødt til å gjøre politikerne oppmerksomme på, sier regionlederen.</w:t>
      </w:r>
    </w:p>
    <w:p w:rsidR="007B1922" w:rsidRDefault="00392127" w:rsidP="00392127">
      <w:r>
        <w:t>Enda mer spisset var budskapet i samferdsels- og miljøkomiteen. Her har NHF Oslo tidligere ofte snakket om flere saker. I år satte man pekefingeren på en stasjon og en kjernesak:</w:t>
      </w:r>
    </w:p>
    <w:p w:rsidR="00392127" w:rsidRDefault="00392127" w:rsidP="00392127">
      <w:r>
        <w:t>-</w:t>
      </w:r>
      <w:r w:rsidR="007B1922">
        <w:t xml:space="preserve"> </w:t>
      </w:r>
      <w:r>
        <w:t xml:space="preserve">Løren stasjon, en </w:t>
      </w:r>
      <w:proofErr w:type="gramStart"/>
      <w:r>
        <w:t>nybygget</w:t>
      </w:r>
      <w:proofErr w:type="gramEnd"/>
      <w:r>
        <w:t xml:space="preserve"> stasjon i 2016, tilfredsstiller ikke kravene til universell utforming. Dette er en fallitterklæring, og vi krevde 13 millioner til oppgradering av stasjonen. I tillegg krevde vi en endring av Ruters kravspesifikasjoner- et krav vi har stått på i flere år nå, og som vi ikke kommer til å gi oss på, sier </w:t>
      </w:r>
      <w:proofErr w:type="spellStart"/>
      <w:r>
        <w:t>Sørbotten</w:t>
      </w:r>
      <w:proofErr w:type="spellEnd"/>
      <w:r>
        <w:t>.</w:t>
      </w:r>
    </w:p>
    <w:p w:rsidR="007B1922" w:rsidRDefault="007B1922" w:rsidP="007B1922">
      <w:r>
        <w:t xml:space="preserve">Bildetekst: På deputasjon: bak </w:t>
      </w:r>
      <w:proofErr w:type="spellStart"/>
      <w:r>
        <w:t>f.v</w:t>
      </w:r>
      <w:proofErr w:type="spellEnd"/>
      <w:r>
        <w:t xml:space="preserve"> Kommunikasjonsrådgiver Ida C. </w:t>
      </w:r>
      <w:proofErr w:type="spellStart"/>
      <w:r>
        <w:t>Freng</w:t>
      </w:r>
      <w:proofErr w:type="spellEnd"/>
      <w:r>
        <w:t xml:space="preserve">, Tilgjengelighetsrådgiver Birger Nymo, Interessepolitisk rådgiver Bianca Løkkeberg. Foran </w:t>
      </w:r>
      <w:proofErr w:type="spellStart"/>
      <w:r>
        <w:t>f.v</w:t>
      </w:r>
      <w:proofErr w:type="spellEnd"/>
      <w:r>
        <w:t xml:space="preserve">: nestleder Grete Vinje og regionleder Magnhild </w:t>
      </w:r>
      <w:proofErr w:type="spellStart"/>
      <w:r>
        <w:t>Sørbotten</w:t>
      </w:r>
      <w:proofErr w:type="spellEnd"/>
      <w:r>
        <w:t>.</w:t>
      </w:r>
    </w:p>
    <w:p w:rsidR="00392127" w:rsidRDefault="00392127" w:rsidP="007B1922">
      <w:pPr>
        <w:pStyle w:val="Overskrift2"/>
      </w:pPr>
      <w:r>
        <w:t>Rett til kontaktlege</w:t>
      </w:r>
    </w:p>
    <w:p w:rsidR="00392127" w:rsidRDefault="00392127" w:rsidP="00392127">
      <w:r>
        <w:t xml:space="preserve">Med virkning fra 15. september fikk pasienter med en alvorlig sykdom, skade og lidelse eller som har behov for behandling eller oppfølging av spesialisthelsetjenesten over en viss tid, rett til å få tildelt kontaktlege i spesialist-helsetjenesten, melder Helsedirektoratet. – Retten til en kontaktlege i spesialisthelsetjenesten skal gi pasientene økt trygghet, sier divisjonsdirektør Johan Torgersen i spesialisthelsedivisjonen. Kontaktlegen skal samarbeide med pasientens fastlege. (Foto: </w:t>
      </w:r>
      <w:proofErr w:type="spellStart"/>
      <w:r>
        <w:t>Colourbox</w:t>
      </w:r>
      <w:proofErr w:type="spellEnd"/>
      <w:r>
        <w:t>)</w:t>
      </w:r>
    </w:p>
    <w:p w:rsidR="00392127" w:rsidRDefault="00392127" w:rsidP="007B1922">
      <w:pPr>
        <w:pStyle w:val="Overskrift2"/>
      </w:pPr>
      <w:r>
        <w:t>Markerer FN-dagen</w:t>
      </w:r>
    </w:p>
    <w:p w:rsidR="00392127" w:rsidRDefault="00392127" w:rsidP="00392127">
      <w:proofErr w:type="spellStart"/>
      <w:r>
        <w:t>Bufdir</w:t>
      </w:r>
      <w:proofErr w:type="spellEnd"/>
      <w:r>
        <w:t xml:space="preserve"> inviterte til markering av FNs internasjonale dag for personer med nedsatt funksjonsevne, ved å arrangere en fagkonferanse om hatefulle ytringer som er rettet mot personer med nedsatt funksjonsevne fredag 2. desember, melder direktoratet på sine hjemmesider. Både statsråd Solveig Horne og direktør i Barne-, ungdoms- og familiedi</w:t>
      </w:r>
      <w:r w:rsidR="007B1922">
        <w:t xml:space="preserve">rektoratet Mari </w:t>
      </w:r>
      <w:proofErr w:type="spellStart"/>
      <w:r w:rsidR="007B1922">
        <w:t>Trommald</w:t>
      </w:r>
      <w:proofErr w:type="spellEnd"/>
      <w:r w:rsidR="007B1922">
        <w:t xml:space="preserve"> var an</w:t>
      </w:r>
      <w:r>
        <w:t>nonsert som innledere under konferansen. I tillegg kommenterte Likestillings- og diskrimineringsombudet rapporten Hatefulle ytringer mot personer med nedsatt funksjonsevne, som er skrevet av Nordlandsforskning ved seniorforsker Terje Olsen i samarbeid med NTNU Samfunnsforskning.</w:t>
      </w:r>
    </w:p>
    <w:p w:rsidR="007B1922" w:rsidRDefault="007B1922">
      <w:r>
        <w:br w:type="page"/>
      </w:r>
    </w:p>
    <w:p w:rsidR="00392127" w:rsidRDefault="00392127" w:rsidP="00E75958">
      <w:pPr>
        <w:pStyle w:val="Overskrift1"/>
      </w:pPr>
      <w:r>
        <w:lastRenderedPageBreak/>
        <w:t>NHFU tilbake i gamet!</w:t>
      </w:r>
    </w:p>
    <w:p w:rsidR="00392127" w:rsidRDefault="00392127" w:rsidP="00392127">
      <w:r>
        <w:t xml:space="preserve">Tekst: Ida C. </w:t>
      </w:r>
      <w:proofErr w:type="spellStart"/>
      <w:r>
        <w:t>Freng</w:t>
      </w:r>
      <w:proofErr w:type="spellEnd"/>
      <w:r>
        <w:t xml:space="preserve"> Foto: Stopp </w:t>
      </w:r>
      <w:proofErr w:type="spellStart"/>
      <w:r>
        <w:t>hatprat</w:t>
      </w:r>
      <w:proofErr w:type="spellEnd"/>
      <w:r>
        <w:t>/NHFU</w:t>
      </w:r>
    </w:p>
    <w:p w:rsidR="00E75958" w:rsidRDefault="00392127" w:rsidP="00392127">
      <w:r>
        <w:t>Helgen 18.-20. november gikk startskuddet for en stor nysatsning og revitalisering av Norges Handikapforbund Ungdom (NHFU).</w:t>
      </w:r>
    </w:p>
    <w:p w:rsidR="00E75958" w:rsidRDefault="00392127" w:rsidP="00392127">
      <w:r>
        <w:t>Etter noen år med «tørke» blomstrer det nå i NHFU igjen. Innsatsviljen er stor, det samme er det politiske engasjementet. Sistnevnte manifesterte seg i en aksjon i den travle Nordre gate i Trondheim under landsmøtets andre dag. Landsmøtet og deres støttespillere inntok gaten med en aksjon for BPA. Bakgrunnen var at flere av landsmøtets delegater ikke kunne delta på møtet, fordi de ikke hadde tilstrekkelig med BPA.</w:t>
      </w:r>
      <w:r w:rsidR="00E75958">
        <w:t xml:space="preserve"> </w:t>
      </w:r>
    </w:p>
    <w:p w:rsidR="00E75958" w:rsidRDefault="00392127" w:rsidP="00392127">
      <w:r>
        <w:t>«Jeg får ikke BPA-timer til å være med på NHFU landsmøte og engasjere meg politisk», kunne de mange forbipasserende lese på en av plakatene som sto i tomme rullestoler.</w:t>
      </w:r>
      <w:r w:rsidR="00E75958">
        <w:t xml:space="preserve"> </w:t>
      </w:r>
    </w:p>
    <w:p w:rsidR="00E75958" w:rsidRDefault="00392127" w:rsidP="00392127">
      <w:r>
        <w:t>Samme kveld ble det invitert til politisk debattmøte i konferansesenteret Nova i Trondheim, med BPA på dagsorden også der.</w:t>
      </w:r>
    </w:p>
    <w:p w:rsidR="00E75958" w:rsidRDefault="00392127" w:rsidP="00392127">
      <w:r>
        <w:t>Søndag ettermiddag var det duket for organisasjonsbygging. Den forberedende interimfasen var over, og det var klart for et nytt, demokratisk valgt styre. Leder ble Henriette Nielsen, som også er leder i lokallaget NHFU Oslo.</w:t>
      </w:r>
    </w:p>
    <w:p w:rsidR="00E75958" w:rsidRDefault="00392127" w:rsidP="00392127">
      <w:r>
        <w:t>-</w:t>
      </w:r>
      <w:r w:rsidR="00E75958">
        <w:t xml:space="preserve"> </w:t>
      </w:r>
      <w:r>
        <w:t>Jeg er utrolig glad for å bli valgt til leder. Jeg gleder meg til å jobbe sammen med denne organisasjonen de to neste årene, sier Nielsen etter valget.</w:t>
      </w:r>
      <w:r w:rsidR="00E75958">
        <w:t xml:space="preserve"> </w:t>
      </w:r>
      <w:r>
        <w:t>Hva ser du på som de største utfordringene til NHFU fremover?</w:t>
      </w:r>
    </w:p>
    <w:p w:rsidR="00E75958" w:rsidRDefault="00392127" w:rsidP="00392127">
      <w:r>
        <w:t>-</w:t>
      </w:r>
      <w:r w:rsidR="00E75958">
        <w:t xml:space="preserve"> </w:t>
      </w:r>
      <w:r>
        <w:t>Jeg tror de viktigste oppgavene til NHFU blir å jobbe med BPA, skole, utdanning og arbeid. Det er også viktig at vi fokuserer på å bygge organisasjonen vår sånn at den ikke blir lagt under administrasjon av NHF igjen, sier Nielsen, og legger til at hun gleder seg til å samarbeide med sentralstyret.</w:t>
      </w:r>
    </w:p>
    <w:p w:rsidR="00392127" w:rsidRDefault="00392127" w:rsidP="00392127">
      <w:r>
        <w:t xml:space="preserve">Med seg i styret i NHFU har hun Marianne Knudsen (nestleder), Martine Eliasson, Alexander Petersen, </w:t>
      </w:r>
      <w:proofErr w:type="spellStart"/>
      <w:r>
        <w:t>Tamarin</w:t>
      </w:r>
      <w:proofErr w:type="spellEnd"/>
      <w:r>
        <w:t xml:space="preserve"> Varner, Henriette Andreassen, Johannes </w:t>
      </w:r>
      <w:proofErr w:type="spellStart"/>
      <w:r>
        <w:t>Loftsgård</w:t>
      </w:r>
      <w:proofErr w:type="spellEnd"/>
      <w:r>
        <w:t>.</w:t>
      </w:r>
    </w:p>
    <w:p w:rsidR="00392127" w:rsidRDefault="00E75958" w:rsidP="00392127">
      <w:r>
        <w:t xml:space="preserve">Bildetekst: </w:t>
      </w:r>
      <w:r w:rsidR="00392127">
        <w:t>1 Landsmøtet: Engasjement og organisasjonsbygging under møtet. 2 BPA: Hilde Sofie Nilsson (</w:t>
      </w:r>
      <w:proofErr w:type="spellStart"/>
      <w:r w:rsidR="00392127">
        <w:t>t.v</w:t>
      </w:r>
      <w:proofErr w:type="spellEnd"/>
      <w:r w:rsidR="00392127">
        <w:t xml:space="preserve">) og </w:t>
      </w:r>
      <w:proofErr w:type="spellStart"/>
      <w:r w:rsidR="00392127">
        <w:t>Tamarin</w:t>
      </w:r>
      <w:proofErr w:type="spellEnd"/>
      <w:r w:rsidR="00392127">
        <w:t xml:space="preserve"> Varner protesterer mot manglende BPA-timer.3 Mannsterke: NHFU gjorde seg markert i Trondheim sentrum.</w:t>
      </w:r>
    </w:p>
    <w:p w:rsidR="00E75958" w:rsidRDefault="00E75958">
      <w:r>
        <w:br w:type="page"/>
      </w:r>
    </w:p>
    <w:p w:rsidR="00392127" w:rsidRDefault="00392127" w:rsidP="00E75958">
      <w:pPr>
        <w:pStyle w:val="Overskrift1"/>
      </w:pPr>
      <w:r>
        <w:lastRenderedPageBreak/>
        <w:t>Oversikt over regionstyret, lokallag og landsforeninger</w:t>
      </w:r>
    </w:p>
    <w:p w:rsidR="00392127" w:rsidRDefault="00392127" w:rsidP="00392127"/>
    <w:p w:rsidR="00392127" w:rsidRDefault="00392127" w:rsidP="00E75958">
      <w:pPr>
        <w:pStyle w:val="Overskrift2"/>
      </w:pPr>
      <w:r>
        <w:t>Regionstyret:</w:t>
      </w:r>
    </w:p>
    <w:p w:rsidR="0021130F" w:rsidRDefault="00392127" w:rsidP="00392127">
      <w:r>
        <w:t xml:space="preserve">Leder: Magnhild </w:t>
      </w:r>
      <w:proofErr w:type="spellStart"/>
      <w:r>
        <w:t>Sørbotten</w:t>
      </w:r>
      <w:proofErr w:type="spellEnd"/>
      <w:r>
        <w:t xml:space="preserve"> </w:t>
      </w:r>
      <w:proofErr w:type="spellStart"/>
      <w:r>
        <w:t>Tlf</w:t>
      </w:r>
      <w:proofErr w:type="spellEnd"/>
      <w:r>
        <w:t xml:space="preserve">: 23 22 40 10/91 61 28 75 </w:t>
      </w:r>
      <w:hyperlink r:id="rId18" w:history="1">
        <w:r w:rsidR="0021130F" w:rsidRPr="00E80E12">
          <w:rPr>
            <w:rStyle w:val="Hyperkobling"/>
          </w:rPr>
          <w:t>magnhild7@gmail.com</w:t>
        </w:r>
      </w:hyperlink>
      <w:r w:rsidR="0021130F">
        <w:t xml:space="preserve"> </w:t>
      </w:r>
    </w:p>
    <w:p w:rsidR="0021130F" w:rsidRDefault="00392127" w:rsidP="00392127">
      <w:r>
        <w:t xml:space="preserve">Nestleder: Grete Vinje </w:t>
      </w:r>
      <w:proofErr w:type="spellStart"/>
      <w:r>
        <w:t>Tlf</w:t>
      </w:r>
      <w:proofErr w:type="spellEnd"/>
      <w:r>
        <w:t xml:space="preserve">: 41 68 44 16 </w:t>
      </w:r>
      <w:hyperlink r:id="rId19" w:history="1">
        <w:r w:rsidR="0021130F" w:rsidRPr="00E80E12">
          <w:rPr>
            <w:rStyle w:val="Hyperkobling"/>
          </w:rPr>
          <w:t>grete.vinje@gmail.com</w:t>
        </w:r>
      </w:hyperlink>
      <w:r w:rsidR="0021130F">
        <w:t xml:space="preserve"> </w:t>
      </w:r>
    </w:p>
    <w:p w:rsidR="0021130F" w:rsidRDefault="00392127" w:rsidP="0021130F">
      <w:pPr>
        <w:pStyle w:val="Overskrift3"/>
      </w:pPr>
      <w:r>
        <w:t xml:space="preserve">Styremedlemmer: </w:t>
      </w:r>
    </w:p>
    <w:p w:rsidR="0021130F" w:rsidRDefault="00392127" w:rsidP="00392127">
      <w:r>
        <w:t xml:space="preserve">Geir Werner </w:t>
      </w:r>
      <w:proofErr w:type="spellStart"/>
      <w:r>
        <w:t>Tlf</w:t>
      </w:r>
      <w:proofErr w:type="spellEnd"/>
      <w:r>
        <w:t xml:space="preserve">: 92 82 06 75 </w:t>
      </w:r>
      <w:hyperlink r:id="rId20" w:history="1">
        <w:r w:rsidR="0021130F" w:rsidRPr="00E80E12">
          <w:rPr>
            <w:rStyle w:val="Hyperkobling"/>
          </w:rPr>
          <w:t>post@alfnorge.no</w:t>
        </w:r>
      </w:hyperlink>
    </w:p>
    <w:p w:rsidR="0021130F" w:rsidRDefault="00392127" w:rsidP="00392127">
      <w:r>
        <w:t xml:space="preserve">Oddvar Skogsletten </w:t>
      </w:r>
      <w:proofErr w:type="spellStart"/>
      <w:r>
        <w:t>Tlf</w:t>
      </w:r>
      <w:proofErr w:type="spellEnd"/>
      <w:r>
        <w:t xml:space="preserve">: 48 13 58 19 </w:t>
      </w:r>
      <w:hyperlink r:id="rId21" w:history="1">
        <w:r w:rsidR="0021130F" w:rsidRPr="00E80E12">
          <w:rPr>
            <w:rStyle w:val="Hyperkobling"/>
          </w:rPr>
          <w:t>oddvar1@mailbox.as</w:t>
        </w:r>
      </w:hyperlink>
      <w:r w:rsidR="0021130F">
        <w:t xml:space="preserve"> </w:t>
      </w:r>
    </w:p>
    <w:p w:rsidR="0021130F" w:rsidRDefault="00392127" w:rsidP="00392127">
      <w:r>
        <w:t xml:space="preserve">Signe </w:t>
      </w:r>
      <w:proofErr w:type="spellStart"/>
      <w:r>
        <w:t>Bøvolden</w:t>
      </w:r>
      <w:proofErr w:type="spellEnd"/>
      <w:r>
        <w:t xml:space="preserve"> </w:t>
      </w:r>
      <w:proofErr w:type="spellStart"/>
      <w:r>
        <w:t>Tlf</w:t>
      </w:r>
      <w:proofErr w:type="spellEnd"/>
      <w:r>
        <w:t xml:space="preserve">: 93 48 92 22 </w:t>
      </w:r>
      <w:hyperlink r:id="rId22" w:history="1">
        <w:r w:rsidR="0021130F" w:rsidRPr="00E80E12">
          <w:rPr>
            <w:rStyle w:val="Hyperkobling"/>
          </w:rPr>
          <w:t>kittilbu@me.com</w:t>
        </w:r>
      </w:hyperlink>
      <w:r w:rsidR="0021130F">
        <w:t xml:space="preserve"> </w:t>
      </w:r>
    </w:p>
    <w:p w:rsidR="0021130F" w:rsidRDefault="00392127" w:rsidP="00392127">
      <w:r>
        <w:t xml:space="preserve">Snefrid Bergum </w:t>
      </w:r>
      <w:proofErr w:type="spellStart"/>
      <w:r>
        <w:t>Tlf</w:t>
      </w:r>
      <w:proofErr w:type="spellEnd"/>
      <w:r>
        <w:t xml:space="preserve">: 47 34 85 95 </w:t>
      </w:r>
      <w:hyperlink r:id="rId23" w:history="1">
        <w:r w:rsidR="0021130F" w:rsidRPr="00E80E12">
          <w:rPr>
            <w:rStyle w:val="Hyperkobling"/>
          </w:rPr>
          <w:t>snefrid.bergum@gmail.com</w:t>
        </w:r>
      </w:hyperlink>
      <w:r w:rsidR="0021130F">
        <w:t xml:space="preserve"> </w:t>
      </w:r>
    </w:p>
    <w:p w:rsidR="0021130F" w:rsidRDefault="00392127" w:rsidP="00392127">
      <w:r>
        <w:t xml:space="preserve">Hans Jørn Næss </w:t>
      </w:r>
      <w:proofErr w:type="spellStart"/>
      <w:r>
        <w:t>Tlf</w:t>
      </w:r>
      <w:proofErr w:type="spellEnd"/>
      <w:r>
        <w:t xml:space="preserve">: 91 10 01 00 </w:t>
      </w:r>
      <w:hyperlink r:id="rId24" w:history="1">
        <w:r w:rsidR="0021130F" w:rsidRPr="00E80E12">
          <w:rPr>
            <w:rStyle w:val="Hyperkobling"/>
          </w:rPr>
          <w:t>hjn@kapital.no</w:t>
        </w:r>
      </w:hyperlink>
      <w:r w:rsidR="0021130F">
        <w:t xml:space="preserve"> </w:t>
      </w:r>
    </w:p>
    <w:p w:rsidR="0021130F" w:rsidRDefault="00392127" w:rsidP="0021130F">
      <w:pPr>
        <w:pStyle w:val="Overskrift3"/>
      </w:pPr>
      <w:r>
        <w:t xml:space="preserve">Varamedlemmer: </w:t>
      </w:r>
    </w:p>
    <w:p w:rsidR="0021130F" w:rsidRDefault="00392127" w:rsidP="00392127">
      <w:r>
        <w:t xml:space="preserve">Randi Halden Larsen </w:t>
      </w:r>
      <w:proofErr w:type="spellStart"/>
      <w:r>
        <w:t>Tlf</w:t>
      </w:r>
      <w:proofErr w:type="spellEnd"/>
      <w:r>
        <w:t xml:space="preserve">: 97159222 </w:t>
      </w:r>
      <w:hyperlink r:id="rId25" w:history="1">
        <w:r w:rsidR="0021130F" w:rsidRPr="00E80E12">
          <w:rPr>
            <w:rStyle w:val="Hyperkobling"/>
          </w:rPr>
          <w:t>randi.halden.larsen@gmail.com</w:t>
        </w:r>
      </w:hyperlink>
      <w:r w:rsidR="0021130F">
        <w:t xml:space="preserve"> </w:t>
      </w:r>
    </w:p>
    <w:p w:rsidR="00392127" w:rsidRDefault="00392127" w:rsidP="00392127">
      <w:r>
        <w:t xml:space="preserve">Ann-Lisbeth Kreyberg </w:t>
      </w:r>
      <w:proofErr w:type="spellStart"/>
      <w:r>
        <w:t>Tlf</w:t>
      </w:r>
      <w:proofErr w:type="spellEnd"/>
      <w:r>
        <w:t>: 95726927</w:t>
      </w:r>
      <w:r w:rsidR="0021130F">
        <w:t xml:space="preserve"> </w:t>
      </w:r>
      <w:hyperlink r:id="rId26" w:history="1">
        <w:r w:rsidR="0021130F" w:rsidRPr="00E80E12">
          <w:rPr>
            <w:rStyle w:val="Hyperkobling"/>
          </w:rPr>
          <w:t>ann-lisk@online.no</w:t>
        </w:r>
      </w:hyperlink>
      <w:r w:rsidR="0021130F">
        <w:t xml:space="preserve"> </w:t>
      </w:r>
    </w:p>
    <w:p w:rsidR="0021130F" w:rsidRDefault="00392127" w:rsidP="0021130F">
      <w:pPr>
        <w:pStyle w:val="Overskrift3"/>
      </w:pPr>
      <w:r>
        <w:t xml:space="preserve">Regionkontorleder: </w:t>
      </w:r>
    </w:p>
    <w:p w:rsidR="00392127" w:rsidRDefault="00392127" w:rsidP="00392127">
      <w:r>
        <w:t>Jørgen Foss Tlf. 22 02 14 20 jorgen.foss@nhf.no</w:t>
      </w:r>
    </w:p>
    <w:p w:rsidR="00392127" w:rsidRDefault="00392127" w:rsidP="0021130F">
      <w:pPr>
        <w:pStyle w:val="Overskrift2"/>
      </w:pPr>
      <w:r>
        <w:t>Lokallag</w:t>
      </w:r>
    </w:p>
    <w:p w:rsidR="0021130F" w:rsidRDefault="00392127" w:rsidP="0021130F">
      <w:pPr>
        <w:pStyle w:val="Overskrift3"/>
      </w:pPr>
      <w:r>
        <w:t xml:space="preserve">NHF Alna </w:t>
      </w:r>
    </w:p>
    <w:p w:rsidR="0021130F" w:rsidRDefault="00392127" w:rsidP="00392127">
      <w:r>
        <w:t xml:space="preserve">Leder Søren </w:t>
      </w:r>
      <w:proofErr w:type="spellStart"/>
      <w:r>
        <w:t>Kjendl</w:t>
      </w:r>
      <w:r w:rsidR="0021130F">
        <w:t>ie</w:t>
      </w:r>
      <w:proofErr w:type="spellEnd"/>
      <w:r w:rsidR="0021130F">
        <w:t xml:space="preserve"> </w:t>
      </w:r>
      <w:proofErr w:type="spellStart"/>
      <w:r w:rsidR="0021130F">
        <w:t>Tlf</w:t>
      </w:r>
      <w:proofErr w:type="spellEnd"/>
      <w:r w:rsidR="0021130F">
        <w:t>: 22 32 68 80/950 63 344</w:t>
      </w:r>
    </w:p>
    <w:p w:rsidR="0021130F" w:rsidRDefault="0021130F" w:rsidP="00392127">
      <w:hyperlink r:id="rId27" w:history="1">
        <w:r w:rsidRPr="00E80E12">
          <w:rPr>
            <w:rStyle w:val="Hyperkobling"/>
          </w:rPr>
          <w:t>soren.kjendlie@getmail.no</w:t>
        </w:r>
      </w:hyperlink>
    </w:p>
    <w:p w:rsidR="0021130F" w:rsidRDefault="00392127" w:rsidP="0021130F">
      <w:pPr>
        <w:pStyle w:val="Overskrift3"/>
      </w:pPr>
      <w:r>
        <w:t xml:space="preserve">NHF Bjerke </w:t>
      </w:r>
    </w:p>
    <w:p w:rsidR="0021130F" w:rsidRDefault="00392127" w:rsidP="00392127">
      <w:r>
        <w:t xml:space="preserve">Leder Else Thune </w:t>
      </w:r>
      <w:proofErr w:type="spellStart"/>
      <w:r>
        <w:t>Tlf</w:t>
      </w:r>
      <w:proofErr w:type="spellEnd"/>
      <w:r>
        <w:t xml:space="preserve">: 22 65 74 </w:t>
      </w:r>
      <w:proofErr w:type="gramStart"/>
      <w:r>
        <w:t xml:space="preserve">46  </w:t>
      </w:r>
      <w:r w:rsidR="0021130F">
        <w:fldChar w:fldCharType="begin"/>
      </w:r>
      <w:proofErr w:type="gramEnd"/>
      <w:r w:rsidR="0021130F">
        <w:instrText xml:space="preserve"> HYPERLINK "mailto:elsejthune@hotmail.no" </w:instrText>
      </w:r>
      <w:r w:rsidR="0021130F">
        <w:fldChar w:fldCharType="separate"/>
      </w:r>
      <w:r w:rsidR="0021130F" w:rsidRPr="00E80E12">
        <w:rPr>
          <w:rStyle w:val="Hyperkobling"/>
        </w:rPr>
        <w:t>elsejthune@hotmail.no</w:t>
      </w:r>
      <w:r w:rsidR="0021130F">
        <w:fldChar w:fldCharType="end"/>
      </w:r>
    </w:p>
    <w:p w:rsidR="0021130F" w:rsidRDefault="00392127" w:rsidP="0021130F">
      <w:pPr>
        <w:pStyle w:val="Overskrift3"/>
      </w:pPr>
      <w:r>
        <w:t xml:space="preserve">NHF Sagene  </w:t>
      </w:r>
    </w:p>
    <w:p w:rsidR="0021130F" w:rsidRDefault="00392127" w:rsidP="00392127">
      <w:r>
        <w:t xml:space="preserve">Leder Roger Holland Dekker også Grünerløkka, Gamle Oslo og St. Hanshaugen </w:t>
      </w:r>
      <w:proofErr w:type="spellStart"/>
      <w:r>
        <w:t>Tlf</w:t>
      </w:r>
      <w:proofErr w:type="spellEnd"/>
      <w:r>
        <w:t xml:space="preserve">: 932 53 731, </w:t>
      </w:r>
      <w:hyperlink r:id="rId28" w:history="1">
        <w:r w:rsidR="0021130F" w:rsidRPr="00E80E12">
          <w:rPr>
            <w:rStyle w:val="Hyperkobling"/>
          </w:rPr>
          <w:t>roger.holland@live.no</w:t>
        </w:r>
      </w:hyperlink>
    </w:p>
    <w:p w:rsidR="0021130F" w:rsidRDefault="00392127" w:rsidP="0021130F">
      <w:pPr>
        <w:pStyle w:val="Overskrift3"/>
      </w:pPr>
      <w:r>
        <w:t xml:space="preserve">NHF Ullern </w:t>
      </w:r>
    </w:p>
    <w:p w:rsidR="00CC509D" w:rsidRDefault="00392127" w:rsidP="00392127">
      <w:r>
        <w:t xml:space="preserve">Leder Steinar Hammerstad </w:t>
      </w:r>
      <w:proofErr w:type="spellStart"/>
      <w:r>
        <w:t>Tlf</w:t>
      </w:r>
      <w:proofErr w:type="spellEnd"/>
      <w:r>
        <w:t xml:space="preserve">: 22 50 65 13 </w:t>
      </w:r>
      <w:hyperlink r:id="rId29" w:history="1">
        <w:r w:rsidR="00CC509D" w:rsidRPr="00E80E12">
          <w:rPr>
            <w:rStyle w:val="Hyperkobling"/>
          </w:rPr>
          <w:t>annkarin.fronth@getmail.no</w:t>
        </w:r>
      </w:hyperlink>
    </w:p>
    <w:p w:rsidR="00CC509D" w:rsidRDefault="00392127" w:rsidP="00CC509D">
      <w:pPr>
        <w:pStyle w:val="Overskrift3"/>
      </w:pPr>
      <w:r>
        <w:t xml:space="preserve">NHF Vestre Aker </w:t>
      </w:r>
    </w:p>
    <w:p w:rsidR="00392127" w:rsidRDefault="00392127" w:rsidP="00392127">
      <w:r>
        <w:t xml:space="preserve">Leder Elsa Oterhals </w:t>
      </w:r>
      <w:proofErr w:type="spellStart"/>
      <w:r>
        <w:t>Tlf</w:t>
      </w:r>
      <w:proofErr w:type="spellEnd"/>
      <w:r>
        <w:t xml:space="preserve">: 22 49 25 51/988 21 716 </w:t>
      </w:r>
      <w:hyperlink r:id="rId30" w:history="1">
        <w:r w:rsidR="00CC509D" w:rsidRPr="00E80E12">
          <w:rPr>
            <w:rStyle w:val="Hyperkobling"/>
          </w:rPr>
          <w:t>epoterhals@gmail.com</w:t>
        </w:r>
      </w:hyperlink>
      <w:r w:rsidR="00CC509D">
        <w:t xml:space="preserve"> </w:t>
      </w:r>
    </w:p>
    <w:p w:rsidR="00CC509D" w:rsidRDefault="00392127" w:rsidP="00392127">
      <w:r w:rsidRPr="00CC509D">
        <w:rPr>
          <w:i/>
        </w:rPr>
        <w:t>Bor du i en bydel du ikke finner i denne oversikten?  Ta kontakt med region-kontoret på telefon 22 02 14 20, så skal vi hjelpe deg</w:t>
      </w:r>
      <w:r>
        <w:t>!</w:t>
      </w:r>
    </w:p>
    <w:p w:rsidR="00CC509D" w:rsidRDefault="00392127" w:rsidP="00CC509D">
      <w:pPr>
        <w:pStyle w:val="Overskrift3"/>
      </w:pPr>
      <w:r>
        <w:t xml:space="preserve">Norges Handikapforbund Ungdom Oslo </w:t>
      </w:r>
    </w:p>
    <w:p w:rsidR="00CC509D" w:rsidRDefault="00392127" w:rsidP="00392127">
      <w:r>
        <w:t xml:space="preserve">Leder Henriette Nielsen </w:t>
      </w:r>
      <w:proofErr w:type="spellStart"/>
      <w:r>
        <w:t>Tlf</w:t>
      </w:r>
      <w:proofErr w:type="spellEnd"/>
      <w:r>
        <w:t xml:space="preserve">: 91 33 15 </w:t>
      </w:r>
      <w:proofErr w:type="gramStart"/>
      <w:r>
        <w:t xml:space="preserve">16  </w:t>
      </w:r>
      <w:r w:rsidR="00CC509D">
        <w:fldChar w:fldCharType="begin"/>
      </w:r>
      <w:proofErr w:type="gramEnd"/>
      <w:r w:rsidR="00CC509D">
        <w:instrText xml:space="preserve"> HYPERLINK "mailto:henriette.nielsen20@gmail.com" </w:instrText>
      </w:r>
      <w:r w:rsidR="00CC509D">
        <w:fldChar w:fldCharType="separate"/>
      </w:r>
      <w:r w:rsidR="00CC509D" w:rsidRPr="00E80E12">
        <w:rPr>
          <w:rStyle w:val="Hyperkobling"/>
        </w:rPr>
        <w:t>henriette.nielsen20@gmail.com</w:t>
      </w:r>
      <w:r w:rsidR="00CC509D">
        <w:fldChar w:fldCharType="end"/>
      </w:r>
    </w:p>
    <w:p w:rsidR="00CC509D" w:rsidRDefault="00392127" w:rsidP="00CC509D">
      <w:pPr>
        <w:pStyle w:val="Overskrift3"/>
      </w:pPr>
      <w:r>
        <w:lastRenderedPageBreak/>
        <w:t xml:space="preserve">Handikaplaget Aktiv </w:t>
      </w:r>
    </w:p>
    <w:p w:rsidR="00392127" w:rsidRDefault="00392127" w:rsidP="00392127">
      <w:r>
        <w:t xml:space="preserve">Leder Ole Kristian Iversen </w:t>
      </w:r>
      <w:proofErr w:type="spellStart"/>
      <w:r>
        <w:t>Tlf</w:t>
      </w:r>
      <w:proofErr w:type="spellEnd"/>
      <w:r>
        <w:t xml:space="preserve">: 91 36 07 </w:t>
      </w:r>
      <w:proofErr w:type="gramStart"/>
      <w:r>
        <w:t xml:space="preserve">70  </w:t>
      </w:r>
      <w:r w:rsidR="00CC509D">
        <w:fldChar w:fldCharType="begin"/>
      </w:r>
      <w:proofErr w:type="gramEnd"/>
      <w:r w:rsidR="00CC509D">
        <w:instrText xml:space="preserve"> HYPERLINK "mailto:hl.aktiv@getmail.no" </w:instrText>
      </w:r>
      <w:r w:rsidR="00CC509D">
        <w:fldChar w:fldCharType="separate"/>
      </w:r>
      <w:r w:rsidR="00CC509D" w:rsidRPr="00E80E12">
        <w:rPr>
          <w:rStyle w:val="Hyperkobling"/>
        </w:rPr>
        <w:t>hl.aktiv@getmail.no</w:t>
      </w:r>
      <w:r w:rsidR="00CC509D">
        <w:fldChar w:fldCharType="end"/>
      </w:r>
      <w:r w:rsidR="00CC509D">
        <w:t xml:space="preserve"> </w:t>
      </w:r>
    </w:p>
    <w:p w:rsidR="00392127" w:rsidRDefault="00392127" w:rsidP="00CC509D">
      <w:pPr>
        <w:pStyle w:val="Overskrift2"/>
      </w:pPr>
      <w:r>
        <w:t>Lokale landsforeningslag</w:t>
      </w:r>
    </w:p>
    <w:p w:rsidR="00CC509D" w:rsidRDefault="00392127" w:rsidP="00CC509D">
      <w:pPr>
        <w:pStyle w:val="Overskrift3"/>
      </w:pPr>
      <w:r>
        <w:t xml:space="preserve">ALF Oslo (Arbeidsmiljøskadde) </w:t>
      </w:r>
    </w:p>
    <w:p w:rsidR="00CC509D" w:rsidRDefault="00392127" w:rsidP="00392127">
      <w:r>
        <w:t xml:space="preserve">Leder Geir Werner </w:t>
      </w:r>
      <w:proofErr w:type="spellStart"/>
      <w:r>
        <w:t>Tlf</w:t>
      </w:r>
      <w:proofErr w:type="spellEnd"/>
      <w:r>
        <w:t xml:space="preserve">: 92 82 06 75 </w:t>
      </w:r>
      <w:hyperlink r:id="rId31" w:history="1">
        <w:r w:rsidR="00CC509D" w:rsidRPr="00E80E12">
          <w:rPr>
            <w:rStyle w:val="Hyperkobling"/>
          </w:rPr>
          <w:t>oslo@alfnorge.no</w:t>
        </w:r>
      </w:hyperlink>
    </w:p>
    <w:p w:rsidR="00CC509D" w:rsidRDefault="00392127" w:rsidP="00CC509D">
      <w:pPr>
        <w:pStyle w:val="Overskrift3"/>
      </w:pPr>
      <w:r>
        <w:t>ALF Offshore</w:t>
      </w:r>
    </w:p>
    <w:p w:rsidR="00CC509D" w:rsidRDefault="00392127" w:rsidP="00392127">
      <w:r>
        <w:t xml:space="preserve">Leder Torbjørn Mathiassen </w:t>
      </w:r>
      <w:proofErr w:type="spellStart"/>
      <w:r>
        <w:t>Tlf</w:t>
      </w:r>
      <w:proofErr w:type="spellEnd"/>
      <w:r>
        <w:t xml:space="preserve">: 91 35 60 26 </w:t>
      </w:r>
      <w:hyperlink r:id="rId32" w:history="1">
        <w:r w:rsidR="00CC509D" w:rsidRPr="00E80E12">
          <w:rPr>
            <w:rStyle w:val="Hyperkobling"/>
          </w:rPr>
          <w:t>torbm@online.no</w:t>
        </w:r>
      </w:hyperlink>
    </w:p>
    <w:p w:rsidR="00CC509D" w:rsidRDefault="00392127" w:rsidP="00CC509D">
      <w:pPr>
        <w:pStyle w:val="Overskrift3"/>
      </w:pPr>
      <w:r>
        <w:t xml:space="preserve">HBF (Handikappede barns foreldre)  </w:t>
      </w:r>
    </w:p>
    <w:p w:rsidR="00CC509D" w:rsidRDefault="00392127" w:rsidP="00392127">
      <w:r>
        <w:t xml:space="preserve">Leder Rikke Danielsen </w:t>
      </w:r>
      <w:proofErr w:type="spellStart"/>
      <w:r>
        <w:t>Tlf</w:t>
      </w:r>
      <w:proofErr w:type="spellEnd"/>
      <w:r>
        <w:t xml:space="preserve">: 90 58 51 </w:t>
      </w:r>
      <w:proofErr w:type="gramStart"/>
      <w:r>
        <w:t xml:space="preserve">37  </w:t>
      </w:r>
      <w:r w:rsidR="00CC509D">
        <w:fldChar w:fldCharType="begin"/>
      </w:r>
      <w:proofErr w:type="gramEnd"/>
      <w:r w:rsidR="00CC509D">
        <w:instrText xml:space="preserve"> HYPERLINK "mailto:rikkedani@gmail.com" </w:instrText>
      </w:r>
      <w:r w:rsidR="00CC509D">
        <w:fldChar w:fldCharType="separate"/>
      </w:r>
      <w:r w:rsidR="00CC509D" w:rsidRPr="00E80E12">
        <w:rPr>
          <w:rStyle w:val="Hyperkobling"/>
        </w:rPr>
        <w:t>rikkedani@gmail.com</w:t>
      </w:r>
      <w:r w:rsidR="00CC509D">
        <w:fldChar w:fldCharType="end"/>
      </w:r>
    </w:p>
    <w:p w:rsidR="00CC509D" w:rsidRDefault="00392127" w:rsidP="00CC509D">
      <w:pPr>
        <w:pStyle w:val="Overskrift3"/>
      </w:pPr>
      <w:r>
        <w:t>LARS Øst/Oslo (ryggmargsskadde)</w:t>
      </w:r>
    </w:p>
    <w:p w:rsidR="00CC509D" w:rsidRDefault="00392127" w:rsidP="00392127">
      <w:r>
        <w:t xml:space="preserve"> Leder Marianne Graham Hjelmen </w:t>
      </w:r>
      <w:proofErr w:type="spellStart"/>
      <w:r>
        <w:t>Tlf</w:t>
      </w:r>
      <w:proofErr w:type="spellEnd"/>
      <w:r>
        <w:t xml:space="preserve">: 92 65 26 </w:t>
      </w:r>
      <w:proofErr w:type="gramStart"/>
      <w:r>
        <w:t xml:space="preserve">73  </w:t>
      </w:r>
      <w:r w:rsidR="00CC509D">
        <w:fldChar w:fldCharType="begin"/>
      </w:r>
      <w:proofErr w:type="gramEnd"/>
      <w:r w:rsidR="00CC509D">
        <w:instrText xml:space="preserve"> HYPERLINK "mailto:marianne@hjelmen.com" </w:instrText>
      </w:r>
      <w:r w:rsidR="00CC509D">
        <w:fldChar w:fldCharType="separate"/>
      </w:r>
      <w:r w:rsidR="00CC509D" w:rsidRPr="00E80E12">
        <w:rPr>
          <w:rStyle w:val="Hyperkobling"/>
        </w:rPr>
        <w:t>marianne@hjelmen.com</w:t>
      </w:r>
      <w:r w:rsidR="00CC509D">
        <w:fldChar w:fldCharType="end"/>
      </w:r>
    </w:p>
    <w:p w:rsidR="00CC509D" w:rsidRDefault="00392127" w:rsidP="00CC509D">
      <w:pPr>
        <w:pStyle w:val="Overskrift3"/>
      </w:pPr>
      <w:r>
        <w:t xml:space="preserve">LFA Oslo/Akershus (amputerte)  </w:t>
      </w:r>
    </w:p>
    <w:p w:rsidR="00392127" w:rsidRDefault="00392127" w:rsidP="00392127">
      <w:r>
        <w:t xml:space="preserve">Leder Arve </w:t>
      </w:r>
      <w:proofErr w:type="spellStart"/>
      <w:r>
        <w:t>Birklev</w:t>
      </w:r>
      <w:proofErr w:type="spellEnd"/>
      <w:r>
        <w:t xml:space="preserve"> </w:t>
      </w:r>
      <w:proofErr w:type="spellStart"/>
      <w:r>
        <w:t>Tlf</w:t>
      </w:r>
      <w:proofErr w:type="spellEnd"/>
      <w:r>
        <w:t xml:space="preserve">: 92 26 33 44 </w:t>
      </w:r>
      <w:hyperlink r:id="rId33" w:history="1">
        <w:r w:rsidR="00CC509D" w:rsidRPr="00E80E12">
          <w:rPr>
            <w:rStyle w:val="Hyperkobling"/>
          </w:rPr>
          <w:t>arge@altiboxmail.no</w:t>
        </w:r>
      </w:hyperlink>
      <w:r w:rsidR="00CC509D">
        <w:t xml:space="preserve"> </w:t>
      </w:r>
    </w:p>
    <w:p w:rsidR="00CC509D" w:rsidRDefault="00392127" w:rsidP="00CC509D">
      <w:pPr>
        <w:pStyle w:val="Overskrift3"/>
      </w:pPr>
      <w:r>
        <w:t>LFN Oslo (</w:t>
      </w:r>
      <w:proofErr w:type="spellStart"/>
      <w:r>
        <w:t>nakkeskadde</w:t>
      </w:r>
      <w:proofErr w:type="spellEnd"/>
      <w:r>
        <w:t>)</w:t>
      </w:r>
    </w:p>
    <w:p w:rsidR="00CC509D" w:rsidRDefault="00392127" w:rsidP="00392127">
      <w:r>
        <w:t xml:space="preserve">Leder Turid Monsen </w:t>
      </w:r>
      <w:proofErr w:type="spellStart"/>
      <w:r>
        <w:t>Tlf</w:t>
      </w:r>
      <w:proofErr w:type="spellEnd"/>
      <w:r>
        <w:t xml:space="preserve">: 90 50 55 85 </w:t>
      </w:r>
      <w:hyperlink r:id="rId34" w:history="1">
        <w:r w:rsidR="00CC509D" w:rsidRPr="00E80E12">
          <w:rPr>
            <w:rStyle w:val="Hyperkobling"/>
          </w:rPr>
          <w:t>turid.monsen@getmail.no</w:t>
        </w:r>
      </w:hyperlink>
    </w:p>
    <w:p w:rsidR="00CC509D" w:rsidRPr="00CC509D" w:rsidRDefault="00CC509D" w:rsidP="00CC509D">
      <w:pPr>
        <w:pStyle w:val="Overskrift3"/>
        <w:rPr>
          <w:lang w:val="es-ES_tradnl"/>
        </w:rPr>
      </w:pPr>
      <w:r w:rsidRPr="00CC509D">
        <w:rPr>
          <w:lang w:val="es-ES_tradnl"/>
        </w:rPr>
        <w:t xml:space="preserve">LFPS Oslo (polio) </w:t>
      </w:r>
    </w:p>
    <w:p w:rsidR="00CC509D" w:rsidRPr="00CC509D" w:rsidRDefault="00392127" w:rsidP="00392127">
      <w:pPr>
        <w:rPr>
          <w:lang w:val="es-ES_tradnl"/>
        </w:rPr>
      </w:pPr>
      <w:r w:rsidRPr="00CC509D">
        <w:rPr>
          <w:lang w:val="es-ES_tradnl"/>
        </w:rPr>
        <w:t xml:space="preserve">Leder Phuoc Tan Le Tlf: 41 69 71 17 </w:t>
      </w:r>
      <w:r w:rsidR="00CC509D">
        <w:fldChar w:fldCharType="begin"/>
      </w:r>
      <w:r w:rsidR="00CC509D" w:rsidRPr="00CC509D">
        <w:rPr>
          <w:lang w:val="es-ES_tradnl"/>
        </w:rPr>
        <w:instrText xml:space="preserve"> HYPERLINK "mailto:phuocoslo@hotmail.com" </w:instrText>
      </w:r>
      <w:r w:rsidR="00CC509D">
        <w:fldChar w:fldCharType="separate"/>
      </w:r>
      <w:r w:rsidR="00CC509D" w:rsidRPr="00CC509D">
        <w:rPr>
          <w:rStyle w:val="Hyperkobling"/>
          <w:lang w:val="es-ES_tradnl"/>
        </w:rPr>
        <w:t>phuocoslo@hotmail.com</w:t>
      </w:r>
      <w:r w:rsidR="00CC509D">
        <w:fldChar w:fldCharType="end"/>
      </w:r>
    </w:p>
    <w:p w:rsidR="00CC509D" w:rsidRDefault="00392127" w:rsidP="00CC509D">
      <w:pPr>
        <w:pStyle w:val="Overskrift3"/>
      </w:pPr>
      <w:r>
        <w:t xml:space="preserve">LFS Oslo/Akershus (slagrammede) </w:t>
      </w:r>
    </w:p>
    <w:p w:rsidR="00CC509D" w:rsidRDefault="00392127" w:rsidP="00392127">
      <w:r>
        <w:t xml:space="preserve">Leder Odvar Jacobsen </w:t>
      </w:r>
      <w:proofErr w:type="spellStart"/>
      <w:r>
        <w:t>Tlf</w:t>
      </w:r>
      <w:proofErr w:type="spellEnd"/>
      <w:r>
        <w:t xml:space="preserve">: 90 74 85 21 </w:t>
      </w:r>
      <w:hyperlink r:id="rId35" w:history="1">
        <w:r w:rsidR="00CC509D" w:rsidRPr="00E80E12">
          <w:rPr>
            <w:rStyle w:val="Hyperkobling"/>
          </w:rPr>
          <w:t>odvar.jacobsen@bama.no</w:t>
        </w:r>
      </w:hyperlink>
    </w:p>
    <w:p w:rsidR="00CC509D" w:rsidRDefault="00392127" w:rsidP="00CC509D">
      <w:pPr>
        <w:pStyle w:val="Overskrift3"/>
      </w:pPr>
      <w:r>
        <w:t xml:space="preserve">LKB Oslo (kvinner med bekkenløsningsplager)  </w:t>
      </w:r>
    </w:p>
    <w:p w:rsidR="00392127" w:rsidRDefault="00392127" w:rsidP="00392127">
      <w:r>
        <w:t xml:space="preserve">Leder Evelyn </w:t>
      </w:r>
      <w:proofErr w:type="spellStart"/>
      <w:r>
        <w:t>Baklund</w:t>
      </w:r>
      <w:proofErr w:type="spellEnd"/>
      <w:r>
        <w:t xml:space="preserve"> </w:t>
      </w:r>
      <w:proofErr w:type="spellStart"/>
      <w:r>
        <w:t>Tlf</w:t>
      </w:r>
      <w:proofErr w:type="spellEnd"/>
      <w:r>
        <w:t xml:space="preserve">: 67 07 83 37/41 25 58 81 </w:t>
      </w:r>
      <w:hyperlink r:id="rId36" w:history="1">
        <w:r w:rsidR="00CC509D" w:rsidRPr="00E80E12">
          <w:rPr>
            <w:rStyle w:val="Hyperkobling"/>
          </w:rPr>
          <w:t>ebaklund@yahoo.no</w:t>
        </w:r>
      </w:hyperlink>
      <w:r w:rsidR="00CC509D">
        <w:t xml:space="preserve"> </w:t>
      </w:r>
    </w:p>
    <w:p w:rsidR="00392127" w:rsidRDefault="00392127" w:rsidP="00CC509D">
      <w:pPr>
        <w:pStyle w:val="Overskrift3"/>
      </w:pPr>
      <w:r>
        <w:t>Landsforeninger uten lokallag i Oslo</w:t>
      </w:r>
    </w:p>
    <w:p w:rsidR="00CC509D" w:rsidRDefault="00392127" w:rsidP="00CC509D">
      <w:pPr>
        <w:pStyle w:val="Overskrift3"/>
      </w:pPr>
      <w:r>
        <w:t xml:space="preserve">NASPA  </w:t>
      </w:r>
    </w:p>
    <w:p w:rsidR="00CC509D" w:rsidRDefault="00392127" w:rsidP="00392127">
      <w:r>
        <w:t xml:space="preserve">ved leder Geir Eriksen </w:t>
      </w:r>
      <w:proofErr w:type="spellStart"/>
      <w:r>
        <w:t>Tlf</w:t>
      </w:r>
      <w:proofErr w:type="spellEnd"/>
      <w:r>
        <w:t xml:space="preserve">: 99 72 43 </w:t>
      </w:r>
      <w:proofErr w:type="gramStart"/>
      <w:r>
        <w:t xml:space="preserve">76  </w:t>
      </w:r>
      <w:r w:rsidR="00CC509D">
        <w:fldChar w:fldCharType="begin"/>
      </w:r>
      <w:proofErr w:type="gramEnd"/>
      <w:r w:rsidR="00CC509D">
        <w:instrText xml:space="preserve"> HYPERLINK "mailto:naspa@nhf.no" </w:instrText>
      </w:r>
      <w:r w:rsidR="00CC509D">
        <w:fldChar w:fldCharType="separate"/>
      </w:r>
      <w:r w:rsidR="00CC509D" w:rsidRPr="00E80E12">
        <w:rPr>
          <w:rStyle w:val="Hyperkobling"/>
        </w:rPr>
        <w:t>naspa@nhf.no</w:t>
      </w:r>
      <w:r w:rsidR="00CC509D">
        <w:fldChar w:fldCharType="end"/>
      </w:r>
    </w:p>
    <w:p w:rsidR="00CC509D" w:rsidRDefault="00392127" w:rsidP="00CC509D">
      <w:pPr>
        <w:pStyle w:val="Overskrift3"/>
      </w:pPr>
      <w:r>
        <w:t xml:space="preserve">Fotfeilforeningen </w:t>
      </w:r>
    </w:p>
    <w:p w:rsidR="00CC509D" w:rsidRDefault="00392127" w:rsidP="00392127">
      <w:r>
        <w:t xml:space="preserve">ved leder Lars Tore Dystvold </w:t>
      </w:r>
      <w:proofErr w:type="spellStart"/>
      <w:r>
        <w:t>Tlf</w:t>
      </w:r>
      <w:proofErr w:type="spellEnd"/>
      <w:r>
        <w:t xml:space="preserve">: 48 02 48 </w:t>
      </w:r>
      <w:proofErr w:type="gramStart"/>
      <w:r>
        <w:t xml:space="preserve">11  </w:t>
      </w:r>
      <w:r w:rsidR="00CC509D">
        <w:fldChar w:fldCharType="begin"/>
      </w:r>
      <w:proofErr w:type="gramEnd"/>
      <w:r w:rsidR="00CC509D">
        <w:instrText xml:space="preserve"> HYPERLINK "mailto:leder@fotfeilforeningen.no" </w:instrText>
      </w:r>
      <w:r w:rsidR="00CC509D">
        <w:fldChar w:fldCharType="separate"/>
      </w:r>
      <w:r w:rsidR="00CC509D" w:rsidRPr="00E80E12">
        <w:rPr>
          <w:rStyle w:val="Hyperkobling"/>
        </w:rPr>
        <w:t>leder@fotfeilforeningen.no</w:t>
      </w:r>
      <w:r w:rsidR="00CC509D">
        <w:fldChar w:fldCharType="end"/>
      </w:r>
    </w:p>
    <w:p w:rsidR="00CC509D" w:rsidRDefault="00392127" w:rsidP="00CC509D">
      <w:pPr>
        <w:pStyle w:val="Overskrift3"/>
      </w:pPr>
      <w:r>
        <w:t>AMC</w:t>
      </w:r>
    </w:p>
    <w:p w:rsidR="00392127" w:rsidRDefault="00392127" w:rsidP="00392127">
      <w:r>
        <w:t xml:space="preserve">ved leder Hege </w:t>
      </w:r>
      <w:proofErr w:type="spellStart"/>
      <w:r>
        <w:t>Hundnes</w:t>
      </w:r>
      <w:proofErr w:type="spellEnd"/>
      <w:r>
        <w:t xml:space="preserve"> Klausen </w:t>
      </w:r>
      <w:proofErr w:type="spellStart"/>
      <w:r>
        <w:t>Tlf</w:t>
      </w:r>
      <w:proofErr w:type="spellEnd"/>
      <w:r>
        <w:t xml:space="preserve">: 47 33 33 39 </w:t>
      </w:r>
      <w:hyperlink r:id="rId37" w:history="1">
        <w:r w:rsidR="00CC509D" w:rsidRPr="00E80E12">
          <w:rPr>
            <w:rStyle w:val="Hyperkobling"/>
          </w:rPr>
          <w:t>leder@amc-foreningen.no</w:t>
        </w:r>
      </w:hyperlink>
      <w:r w:rsidR="00CC509D">
        <w:t xml:space="preserve"> </w:t>
      </w:r>
    </w:p>
    <w:p w:rsidR="00D73FE1" w:rsidRDefault="00D73FE1">
      <w:r>
        <w:br w:type="page"/>
      </w:r>
    </w:p>
    <w:p w:rsidR="00D73FE1" w:rsidRDefault="00392127" w:rsidP="00D73FE1">
      <w:pPr>
        <w:pStyle w:val="Overskrift1"/>
      </w:pPr>
      <w:r>
        <w:lastRenderedPageBreak/>
        <w:t>Returadresse:</w:t>
      </w:r>
    </w:p>
    <w:p w:rsidR="00392127" w:rsidRDefault="00392127" w:rsidP="00392127">
      <w:r>
        <w:t>Norges Handikapforbund</w:t>
      </w:r>
      <w:r w:rsidR="00D73FE1">
        <w:t xml:space="preserve"> </w:t>
      </w:r>
      <w:r>
        <w:t>Oslo</w:t>
      </w:r>
      <w:r w:rsidR="00D73FE1">
        <w:t xml:space="preserve">, </w:t>
      </w:r>
      <w:r>
        <w:t xml:space="preserve">Folke </w:t>
      </w:r>
      <w:proofErr w:type="spellStart"/>
      <w:r>
        <w:t>Bernadottesvei</w:t>
      </w:r>
      <w:proofErr w:type="spellEnd"/>
      <w:r>
        <w:t xml:space="preserve"> 2</w:t>
      </w:r>
      <w:r w:rsidR="00D73FE1">
        <w:t xml:space="preserve"> </w:t>
      </w:r>
      <w:r>
        <w:t>0862 Oslo</w:t>
      </w:r>
    </w:p>
    <w:p w:rsidR="00392127" w:rsidRDefault="00392127" w:rsidP="00392127"/>
    <w:p w:rsidR="00392127" w:rsidRDefault="00392127" w:rsidP="00392127"/>
    <w:p w:rsidR="00392127" w:rsidRDefault="00392127" w:rsidP="00392127"/>
    <w:p w:rsidR="00392127" w:rsidRDefault="00392127" w:rsidP="00392127"/>
    <w:p w:rsidR="00392127" w:rsidRDefault="00392127" w:rsidP="00392127"/>
    <w:p w:rsidR="00392127" w:rsidRDefault="00392127" w:rsidP="00392127"/>
    <w:p w:rsidR="00392127" w:rsidRDefault="00392127" w:rsidP="00392127"/>
    <w:p w:rsidR="00392127" w:rsidRDefault="00392127" w:rsidP="00392127"/>
    <w:p w:rsidR="00686E83" w:rsidRDefault="00686E83"/>
    <w:sectPr w:rsidR="00686E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50" w:rsidRDefault="00715350" w:rsidP="00CC509D">
      <w:pPr>
        <w:spacing w:after="0" w:line="240" w:lineRule="auto"/>
      </w:pPr>
      <w:r>
        <w:separator/>
      </w:r>
    </w:p>
  </w:endnote>
  <w:endnote w:type="continuationSeparator" w:id="0">
    <w:p w:rsidR="00715350" w:rsidRDefault="00715350" w:rsidP="00CC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50" w:rsidRDefault="00715350" w:rsidP="00CC509D">
      <w:pPr>
        <w:spacing w:after="0" w:line="240" w:lineRule="auto"/>
      </w:pPr>
      <w:r>
        <w:separator/>
      </w:r>
    </w:p>
  </w:footnote>
  <w:footnote w:type="continuationSeparator" w:id="0">
    <w:p w:rsidR="00715350" w:rsidRDefault="00715350" w:rsidP="00CC5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8FE"/>
    <w:multiLevelType w:val="hybridMultilevel"/>
    <w:tmpl w:val="4B1025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16D434A"/>
    <w:multiLevelType w:val="hybridMultilevel"/>
    <w:tmpl w:val="76145F60"/>
    <w:lvl w:ilvl="0" w:tplc="69881C9E">
      <w:numFmt w:val="bullet"/>
      <w:lvlText w:val="•"/>
      <w:lvlJc w:val="left"/>
      <w:pPr>
        <w:ind w:left="705" w:hanging="705"/>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41800A5F"/>
    <w:multiLevelType w:val="hybridMultilevel"/>
    <w:tmpl w:val="306ACA5A"/>
    <w:lvl w:ilvl="0" w:tplc="69881C9E">
      <w:numFmt w:val="bullet"/>
      <w:lvlText w:val="•"/>
      <w:lvlJc w:val="left"/>
      <w:pPr>
        <w:ind w:left="705" w:hanging="705"/>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44000804"/>
    <w:multiLevelType w:val="hybridMultilevel"/>
    <w:tmpl w:val="1D2CAC4E"/>
    <w:lvl w:ilvl="0" w:tplc="69881C9E">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27"/>
    <w:rsid w:val="000E17F3"/>
    <w:rsid w:val="001E472A"/>
    <w:rsid w:val="0021130F"/>
    <w:rsid w:val="00316C63"/>
    <w:rsid w:val="00392127"/>
    <w:rsid w:val="003E093A"/>
    <w:rsid w:val="00443122"/>
    <w:rsid w:val="004C59D8"/>
    <w:rsid w:val="004C77F2"/>
    <w:rsid w:val="004E2936"/>
    <w:rsid w:val="004F6404"/>
    <w:rsid w:val="00512967"/>
    <w:rsid w:val="00686E83"/>
    <w:rsid w:val="00715350"/>
    <w:rsid w:val="0079180F"/>
    <w:rsid w:val="007B1922"/>
    <w:rsid w:val="00B0783D"/>
    <w:rsid w:val="00CC509D"/>
    <w:rsid w:val="00D73FE1"/>
    <w:rsid w:val="00D82FC7"/>
    <w:rsid w:val="00E759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92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92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F64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2127"/>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392127"/>
    <w:rPr>
      <w:color w:val="0000FF" w:themeColor="hyperlink"/>
      <w:u w:val="single"/>
    </w:rPr>
  </w:style>
  <w:style w:type="character" w:customStyle="1" w:styleId="Overskrift2Tegn">
    <w:name w:val="Overskrift 2 Tegn"/>
    <w:basedOn w:val="Standardskriftforavsnitt"/>
    <w:link w:val="Overskrift2"/>
    <w:uiPriority w:val="9"/>
    <w:rsid w:val="00392127"/>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79180F"/>
    <w:pPr>
      <w:ind w:left="720"/>
      <w:contextualSpacing/>
    </w:pPr>
  </w:style>
  <w:style w:type="character" w:customStyle="1" w:styleId="Overskrift3Tegn">
    <w:name w:val="Overskrift 3 Tegn"/>
    <w:basedOn w:val="Standardskriftforavsnitt"/>
    <w:link w:val="Overskrift3"/>
    <w:uiPriority w:val="9"/>
    <w:rsid w:val="004F6404"/>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CC50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509D"/>
  </w:style>
  <w:style w:type="paragraph" w:styleId="Bunntekst">
    <w:name w:val="footer"/>
    <w:basedOn w:val="Normal"/>
    <w:link w:val="BunntekstTegn"/>
    <w:uiPriority w:val="99"/>
    <w:unhideWhenUsed/>
    <w:rsid w:val="00CC50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5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92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92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F64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2127"/>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392127"/>
    <w:rPr>
      <w:color w:val="0000FF" w:themeColor="hyperlink"/>
      <w:u w:val="single"/>
    </w:rPr>
  </w:style>
  <w:style w:type="character" w:customStyle="1" w:styleId="Overskrift2Tegn">
    <w:name w:val="Overskrift 2 Tegn"/>
    <w:basedOn w:val="Standardskriftforavsnitt"/>
    <w:link w:val="Overskrift2"/>
    <w:uiPriority w:val="9"/>
    <w:rsid w:val="00392127"/>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79180F"/>
    <w:pPr>
      <w:ind w:left="720"/>
      <w:contextualSpacing/>
    </w:pPr>
  </w:style>
  <w:style w:type="character" w:customStyle="1" w:styleId="Overskrift3Tegn">
    <w:name w:val="Overskrift 3 Tegn"/>
    <w:basedOn w:val="Standardskriftforavsnitt"/>
    <w:link w:val="Overskrift3"/>
    <w:uiPriority w:val="9"/>
    <w:rsid w:val="004F6404"/>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CC50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509D"/>
  </w:style>
  <w:style w:type="paragraph" w:styleId="Bunntekst">
    <w:name w:val="footer"/>
    <w:basedOn w:val="Normal"/>
    <w:link w:val="BunntekstTegn"/>
    <w:uiPriority w:val="99"/>
    <w:unhideWhenUsed/>
    <w:rsid w:val="00CC50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f.oslo@nhf.no" TargetMode="External"/><Relationship Id="rId13" Type="http://schemas.openxmlformats.org/officeDocument/2006/relationships/hyperlink" Target="http://www.studiozate.com" TargetMode="External"/><Relationship Id="rId18" Type="http://schemas.openxmlformats.org/officeDocument/2006/relationships/hyperlink" Target="mailto:magnhild7@gmail.com" TargetMode="External"/><Relationship Id="rId26" Type="http://schemas.openxmlformats.org/officeDocument/2006/relationships/hyperlink" Target="mailto:ann-lisk@online.no"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oddvar1@mailbox.as" TargetMode="External"/><Relationship Id="rId34" Type="http://schemas.openxmlformats.org/officeDocument/2006/relationships/hyperlink" Target="mailto:turid.monsen@getmail.no" TargetMode="External"/><Relationship Id="rId7" Type="http://schemas.openxmlformats.org/officeDocument/2006/relationships/endnotes" Target="endnotes.xml"/><Relationship Id="rId12" Type="http://schemas.openxmlformats.org/officeDocument/2006/relationships/hyperlink" Target="mailto:jorgen.foss@nhf.no" TargetMode="External"/><Relationship Id="rId17" Type="http://schemas.openxmlformats.org/officeDocument/2006/relationships/hyperlink" Target="http://www.slag.no" TargetMode="External"/><Relationship Id="rId25" Type="http://schemas.openxmlformats.org/officeDocument/2006/relationships/hyperlink" Target="mailto:randi.halden.larsen@gmail.com" TargetMode="External"/><Relationship Id="rId33" Type="http://schemas.openxmlformats.org/officeDocument/2006/relationships/hyperlink" Target="mailto:arge@altiboxmail.n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as@nhf.no" TargetMode="External"/><Relationship Id="rId20" Type="http://schemas.openxmlformats.org/officeDocument/2006/relationships/hyperlink" Target="mailto:post@alfnorge.no" TargetMode="External"/><Relationship Id="rId29" Type="http://schemas.openxmlformats.org/officeDocument/2006/relationships/hyperlink" Target="mailto:annkarin.fronth@getmail.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da.freng@nhf.no" TargetMode="External"/><Relationship Id="rId24" Type="http://schemas.openxmlformats.org/officeDocument/2006/relationships/hyperlink" Target="mailto:hjn@kapital.no" TargetMode="External"/><Relationship Id="rId32" Type="http://schemas.openxmlformats.org/officeDocument/2006/relationships/hyperlink" Target="mailto:torbm@online.no" TargetMode="External"/><Relationship Id="rId37" Type="http://schemas.openxmlformats.org/officeDocument/2006/relationships/hyperlink" Target="mailto:leder@amc-foreningen.no" TargetMode="External"/><Relationship Id="rId5" Type="http://schemas.openxmlformats.org/officeDocument/2006/relationships/webSettings" Target="webSettings.xml"/><Relationship Id="rId15" Type="http://schemas.openxmlformats.org/officeDocument/2006/relationships/hyperlink" Target="http://www.hjelpemiddeldatabasen.no" TargetMode="External"/><Relationship Id="rId23" Type="http://schemas.openxmlformats.org/officeDocument/2006/relationships/hyperlink" Target="mailto:snefrid.bergum@gmail.com" TargetMode="External"/><Relationship Id="rId28" Type="http://schemas.openxmlformats.org/officeDocument/2006/relationships/hyperlink" Target="mailto:roger.holland@live.no" TargetMode="External"/><Relationship Id="rId36" Type="http://schemas.openxmlformats.org/officeDocument/2006/relationships/hyperlink" Target="mailto:ebaklund@yahoo.no" TargetMode="External"/><Relationship Id="rId10" Type="http://schemas.openxmlformats.org/officeDocument/2006/relationships/hyperlink" Target="mailto:magnhild7@gmail.com" TargetMode="External"/><Relationship Id="rId19" Type="http://schemas.openxmlformats.org/officeDocument/2006/relationships/hyperlink" Target="mailto:grete.vinje@gmail.com" TargetMode="External"/><Relationship Id="rId31" Type="http://schemas.openxmlformats.org/officeDocument/2006/relationships/hyperlink" Target="mailto:oslo@alfnorge.no" TargetMode="External"/><Relationship Id="rId4" Type="http://schemas.openxmlformats.org/officeDocument/2006/relationships/settings" Target="settings.xml"/><Relationship Id="rId9" Type="http://schemas.openxmlformats.org/officeDocument/2006/relationships/hyperlink" Target="http://www.nhf.no/oslo" TargetMode="External"/><Relationship Id="rId14" Type="http://schemas.openxmlformats.org/officeDocument/2006/relationships/hyperlink" Target="mailto:elisabeth.wilhelmsen@nhf.no" TargetMode="External"/><Relationship Id="rId22" Type="http://schemas.openxmlformats.org/officeDocument/2006/relationships/hyperlink" Target="mailto:kittilbu@me.com" TargetMode="External"/><Relationship Id="rId27" Type="http://schemas.openxmlformats.org/officeDocument/2006/relationships/hyperlink" Target="mailto:soren.kjendlie@getmail.no" TargetMode="External"/><Relationship Id="rId30" Type="http://schemas.openxmlformats.org/officeDocument/2006/relationships/hyperlink" Target="mailto:epoterhals@gmail.com" TargetMode="External"/><Relationship Id="rId35" Type="http://schemas.openxmlformats.org/officeDocument/2006/relationships/hyperlink" Target="mailto:odvar.jacobsen@bam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33</Pages>
  <Words>11331</Words>
  <Characters>60057</Characters>
  <Application>Microsoft Office Word</Application>
  <DocSecurity>0</DocSecurity>
  <Lines>500</Lines>
  <Paragraphs>142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 Zahl</dc:creator>
  <cp:lastModifiedBy>Steinar Zahl</cp:lastModifiedBy>
  <cp:revision>14</cp:revision>
  <dcterms:created xsi:type="dcterms:W3CDTF">2016-11-29T11:26:00Z</dcterms:created>
  <dcterms:modified xsi:type="dcterms:W3CDTF">2016-11-29T12:11:00Z</dcterms:modified>
</cp:coreProperties>
</file>