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2143" w14:textId="3E8C9F12" w:rsidR="00FC2F33" w:rsidRPr="00C55CA6" w:rsidRDefault="00FC2F33">
      <w:pPr>
        <w:rPr>
          <w:b/>
          <w:bCs/>
        </w:rPr>
      </w:pPr>
    </w:p>
    <w:tbl>
      <w:tblPr>
        <w:tblpPr w:leftFromText="141" w:rightFromText="141" w:bottomFromText="160" w:vertAnchor="text" w:tblpY="-213"/>
        <w:tblW w:w="9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906"/>
        <w:gridCol w:w="6668"/>
      </w:tblGrid>
      <w:tr w:rsidR="003D1A7D" w:rsidRPr="003D1A7D" w14:paraId="315C915E" w14:textId="77777777" w:rsidTr="00B70D59">
        <w:trPr>
          <w:trHeight w:val="448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9FAE5" w14:textId="77777777" w:rsidR="003D1A7D" w:rsidRDefault="003D1A7D" w:rsidP="003D1A7D">
            <w:bookmarkStart w:id="0" w:name="_Hlk66352060"/>
            <w:r w:rsidRPr="003D1A7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78887B" wp14:editId="34188B49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47625</wp:posOffset>
                  </wp:positionV>
                  <wp:extent cx="716280" cy="998220"/>
                  <wp:effectExtent l="0" t="0" r="762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2BD41E" w14:textId="6A328CA1" w:rsidR="0054555F" w:rsidRPr="003D1A7D" w:rsidRDefault="0054555F" w:rsidP="003D1A7D"/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0755C24" w14:textId="77777777" w:rsidR="003D1A7D" w:rsidRPr="003D1A7D" w:rsidRDefault="003D1A7D" w:rsidP="003D1A7D">
            <w:pPr>
              <w:rPr>
                <w:b/>
                <w:bCs/>
                <w:sz w:val="24"/>
                <w:szCs w:val="24"/>
              </w:rPr>
            </w:pPr>
            <w:r w:rsidRPr="003D1A7D">
              <w:rPr>
                <w:b/>
                <w:bCs/>
                <w:sz w:val="24"/>
                <w:szCs w:val="24"/>
              </w:rPr>
              <w:t xml:space="preserve">Regionstyret i NHF Øst </w:t>
            </w:r>
          </w:p>
        </w:tc>
      </w:tr>
      <w:tr w:rsidR="003D1A7D" w:rsidRPr="003D1A7D" w14:paraId="33479129" w14:textId="77777777" w:rsidTr="00B70D59">
        <w:trPr>
          <w:trHeight w:val="394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19725" w14:textId="77777777" w:rsidR="003D1A7D" w:rsidRPr="003D1A7D" w:rsidRDefault="003D1A7D" w:rsidP="003D1A7D"/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03D2C" w14:textId="6DF2F94F" w:rsidR="003D1A7D" w:rsidRPr="003D1A7D" w:rsidRDefault="00C01094" w:rsidP="003D1A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Protokoll</w:t>
            </w:r>
            <w:r w:rsidR="00546EAB">
              <w:rPr>
                <w:b/>
                <w:bCs/>
                <w:sz w:val="24"/>
                <w:szCs w:val="24"/>
              </w:rPr>
              <w:t xml:space="preserve"> </w:t>
            </w:r>
            <w:r w:rsidR="00E40D9C">
              <w:rPr>
                <w:b/>
                <w:bCs/>
                <w:sz w:val="24"/>
                <w:szCs w:val="24"/>
              </w:rPr>
              <w:t>0</w:t>
            </w:r>
            <w:r w:rsidR="002C23E4">
              <w:rPr>
                <w:b/>
                <w:bCs/>
                <w:sz w:val="24"/>
                <w:szCs w:val="24"/>
              </w:rPr>
              <w:t>5</w:t>
            </w:r>
            <w:r w:rsidR="00E40D9C">
              <w:rPr>
                <w:b/>
                <w:bCs/>
                <w:sz w:val="24"/>
                <w:szCs w:val="24"/>
              </w:rPr>
              <w:t xml:space="preserve"> - </w:t>
            </w:r>
            <w:r w:rsidR="00ED35A8">
              <w:rPr>
                <w:b/>
                <w:bCs/>
                <w:sz w:val="24"/>
                <w:szCs w:val="24"/>
              </w:rPr>
              <w:t>202</w:t>
            </w:r>
            <w:r w:rsidR="00E40D9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D1A7D" w:rsidRPr="003D1A7D" w14:paraId="69C6C2ED" w14:textId="77777777" w:rsidTr="00B70D59">
        <w:trPr>
          <w:trHeight w:val="598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9302" w14:textId="77777777" w:rsidR="003D1A7D" w:rsidRPr="003D1A7D" w:rsidRDefault="003D1A7D" w:rsidP="003D1A7D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08" w:type="dxa"/>
              <w:bottom w:w="0" w:type="dxa"/>
              <w:right w:w="108" w:type="dxa"/>
            </w:tcMar>
            <w:hideMark/>
          </w:tcPr>
          <w:p w14:paraId="074C87A6" w14:textId="77777777" w:rsidR="003D1A7D" w:rsidRPr="003D1A7D" w:rsidRDefault="003D1A7D" w:rsidP="003D1A7D">
            <w:r w:rsidRPr="003D1A7D">
              <w:t>Dato:</w:t>
            </w:r>
          </w:p>
          <w:p w14:paraId="1DFCAF91" w14:textId="77777777" w:rsidR="003D1A7D" w:rsidRPr="003D1A7D" w:rsidRDefault="003D1A7D" w:rsidP="003D1A7D">
            <w:r w:rsidRPr="003D1A7D">
              <w:t>Sted: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7F4C5" w14:textId="6C76C957" w:rsidR="00C01094" w:rsidRDefault="002C23E4" w:rsidP="00C01094">
            <w:bookmarkStart w:id="1" w:name="_Hlk63767154"/>
            <w:r>
              <w:t xml:space="preserve">Torsdag 13. </w:t>
            </w:r>
            <w:r w:rsidR="00BF3719">
              <w:t>juni –</w:t>
            </w:r>
            <w:r w:rsidR="00E40D9C">
              <w:t xml:space="preserve"> </w:t>
            </w:r>
            <w:bookmarkEnd w:id="1"/>
            <w:r w:rsidR="000B0AF7">
              <w:t>kl 17.00</w:t>
            </w:r>
          </w:p>
          <w:p w14:paraId="3F3B876A" w14:textId="3007D1CA" w:rsidR="003D1A7D" w:rsidRPr="00696E3F" w:rsidRDefault="00E40D9C" w:rsidP="00C010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Galleriet </w:t>
            </w:r>
            <w:r w:rsidR="00CA7DB6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4443FF">
              <w:rPr>
                <w:b/>
                <w:bCs/>
              </w:rPr>
              <w:t>Biblioteket</w:t>
            </w:r>
          </w:p>
        </w:tc>
      </w:tr>
      <w:tr w:rsidR="003D1A7D" w:rsidRPr="003D1A7D" w14:paraId="61FD3BED" w14:textId="77777777" w:rsidTr="005E5F2C">
        <w:trPr>
          <w:trHeight w:val="1926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F1A4" w14:textId="24EE50E0" w:rsidR="003D1A7D" w:rsidRPr="003D1A7D" w:rsidRDefault="00C01094" w:rsidP="003D1A7D">
            <w:r>
              <w:t>Møtte: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CF705" w14:textId="6FE02AE0" w:rsidR="003D1A7D" w:rsidRPr="003D1A7D" w:rsidRDefault="003D1A7D" w:rsidP="00B70D59">
            <w:r w:rsidRPr="003D1A7D">
              <w:t>1. Nestleder Sverre Bergenholdt</w:t>
            </w:r>
            <w:r w:rsidR="00B70D59">
              <w:br/>
            </w:r>
            <w:r w:rsidRPr="003D1A7D">
              <w:t>2. Nestleder Ragnhild Skovly Hartviksen</w:t>
            </w:r>
            <w:r w:rsidR="00B70D59">
              <w:br/>
            </w:r>
            <w:r w:rsidRPr="003D1A7D">
              <w:t xml:space="preserve">Styremedlem Runar Tønnesen </w:t>
            </w:r>
            <w:r w:rsidR="00B70D59">
              <w:br/>
            </w:r>
            <w:r w:rsidRPr="003D1A7D">
              <w:t xml:space="preserve">Styremedlem Maren Huseby </w:t>
            </w:r>
            <w:r w:rsidR="00577F19">
              <w:br/>
            </w:r>
            <w:r w:rsidRPr="003D1A7D">
              <w:t>Saad Al-Jaderi (1. vara)</w:t>
            </w:r>
            <w:r w:rsidRPr="003D1A7D">
              <w:br/>
            </w:r>
            <w:r w:rsidR="00351544">
              <w:t xml:space="preserve">Elisabeth J Engan - </w:t>
            </w:r>
            <w:r w:rsidR="00577F19" w:rsidRPr="005F207E">
              <w:rPr>
                <w:b/>
                <w:bCs/>
              </w:rPr>
              <w:t xml:space="preserve">NHFU Øst </w:t>
            </w:r>
          </w:p>
        </w:tc>
      </w:tr>
      <w:tr w:rsidR="003D1A7D" w:rsidRPr="003D1A7D" w14:paraId="105BBFF9" w14:textId="77777777" w:rsidTr="00B70D59">
        <w:trPr>
          <w:trHeight w:val="542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ED61" w14:textId="4C1A2B92" w:rsidR="003D1A7D" w:rsidRPr="003D1A7D" w:rsidRDefault="003D1A7D" w:rsidP="003D1A7D">
            <w:bookmarkStart w:id="2" w:name="_heading=h.gjdgxs"/>
            <w:bookmarkEnd w:id="2"/>
            <w:r w:rsidRPr="003D1A7D">
              <w:t>Møt</w:t>
            </w:r>
            <w:r w:rsidR="00484007">
              <w:t>te</w:t>
            </w:r>
            <w:r w:rsidRPr="003D1A7D">
              <w:t xml:space="preserve"> fra administrasjonen: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3AC2" w14:textId="269FE9F6" w:rsidR="00D01D5F" w:rsidRPr="003D1A7D" w:rsidRDefault="003D1A7D" w:rsidP="00D01D5F">
            <w:r w:rsidRPr="003D1A7D">
              <w:t>Ann-Karin Pettersen</w:t>
            </w:r>
            <w:r w:rsidR="00AD7754">
              <w:br/>
            </w:r>
            <w:r w:rsidR="00E40D9C">
              <w:t xml:space="preserve"> </w:t>
            </w:r>
          </w:p>
          <w:p w14:paraId="17CF8CDD" w14:textId="5BB70BFD" w:rsidR="00AD7754" w:rsidRPr="003D1A7D" w:rsidRDefault="00AD7754" w:rsidP="00AD7754"/>
        </w:tc>
      </w:tr>
      <w:tr w:rsidR="00C01094" w:rsidRPr="003D1A7D" w14:paraId="44D0C2D4" w14:textId="77777777" w:rsidTr="00B70D59">
        <w:trPr>
          <w:trHeight w:val="542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7407" w14:textId="1893D976" w:rsidR="00C01094" w:rsidRPr="003D1A7D" w:rsidRDefault="00C01094" w:rsidP="003D1A7D">
            <w:r>
              <w:t>Forfall: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F819" w14:textId="43B7FFDC" w:rsidR="00C01094" w:rsidRPr="003D1A7D" w:rsidRDefault="00C01094" w:rsidP="00D01D5F">
            <w:r w:rsidRPr="00C01094">
              <w:t>Regionleder Arild Karlsen</w:t>
            </w:r>
            <w:r>
              <w:t xml:space="preserve">, </w:t>
            </w:r>
            <w:r w:rsidR="00E53D4C">
              <w:t xml:space="preserve">styremedlem Dagfinn Glad, styremedlem Jan Thorstensen (kom ikke med bussen fra Lørenskog til </w:t>
            </w:r>
            <w:r w:rsidR="00191581">
              <w:t>Galleriet</w:t>
            </w:r>
            <w:r w:rsidR="00E53D4C">
              <w:t xml:space="preserve">), </w:t>
            </w:r>
            <w:r w:rsidR="00F71080">
              <w:t xml:space="preserve">varamedlem </w:t>
            </w:r>
            <w:r w:rsidR="00E53D4C">
              <w:t>Sarah Naomi Lunner</w:t>
            </w:r>
            <w:r w:rsidR="00F71080">
              <w:t xml:space="preserve"> og varamedlem Tor-Erik Bjurstrøm</w:t>
            </w:r>
            <w:r w:rsidRPr="00C01094">
              <w:t xml:space="preserve"> </w:t>
            </w:r>
          </w:p>
        </w:tc>
      </w:tr>
    </w:tbl>
    <w:bookmarkEnd w:id="0"/>
    <w:p w14:paraId="235AB726" w14:textId="77777777" w:rsidR="00D65952" w:rsidRDefault="004C0CF3" w:rsidP="007B4DBF">
      <w:r w:rsidRPr="004C0CF3">
        <w:rPr>
          <w:b/>
          <w:bCs/>
        </w:rPr>
        <w:t xml:space="preserve">Sak </w:t>
      </w:r>
      <w:r w:rsidR="00A30592">
        <w:rPr>
          <w:b/>
          <w:bCs/>
        </w:rPr>
        <w:t>43</w:t>
      </w:r>
      <w:r w:rsidRPr="004C0CF3">
        <w:rPr>
          <w:b/>
          <w:bCs/>
        </w:rPr>
        <w:t>/202</w:t>
      </w:r>
      <w:r w:rsidR="00E40D9C">
        <w:rPr>
          <w:b/>
          <w:bCs/>
        </w:rPr>
        <w:t>4</w:t>
      </w:r>
      <w:r w:rsidRPr="004C0CF3">
        <w:rPr>
          <w:b/>
          <w:bCs/>
        </w:rPr>
        <w:t xml:space="preserve"> </w:t>
      </w:r>
      <w:r w:rsidRPr="004C0CF3">
        <w:rPr>
          <w:b/>
          <w:bCs/>
        </w:rPr>
        <w:tab/>
        <w:t>Godkjenning av dagsorden og innkalling</w:t>
      </w:r>
      <w:r w:rsidR="00A04A56">
        <w:rPr>
          <w:b/>
          <w:bCs/>
        </w:rPr>
        <w:br/>
      </w:r>
      <w:r w:rsidR="00DD4A44">
        <w:t xml:space="preserve">                             </w:t>
      </w:r>
      <w:r w:rsidR="007819C9">
        <w:t>Ingen merknader.</w:t>
      </w:r>
      <w:r w:rsidR="007819C9">
        <w:br/>
      </w:r>
      <w:r w:rsidR="007819C9">
        <w:br/>
        <w:t xml:space="preserve">                             </w:t>
      </w:r>
      <w:r w:rsidR="007819C9">
        <w:rPr>
          <w:b/>
          <w:bCs/>
          <w:u w:val="single"/>
        </w:rPr>
        <w:t>Vedtak:</w:t>
      </w:r>
      <w:r w:rsidR="007819C9">
        <w:br/>
      </w:r>
      <w:r w:rsidR="009206BF">
        <w:t xml:space="preserve">                             </w:t>
      </w:r>
      <w:r w:rsidR="00D65952">
        <w:t>Dagsorden og innkalling godkjent.</w:t>
      </w:r>
    </w:p>
    <w:p w14:paraId="4D88CDC4" w14:textId="6B74BE74" w:rsidR="007C349D" w:rsidRDefault="009206BF" w:rsidP="007B4DBF">
      <w:pPr>
        <w:rPr>
          <w:b/>
          <w:bCs/>
        </w:rPr>
      </w:pPr>
      <w:r>
        <w:t xml:space="preserve"> </w:t>
      </w:r>
      <w:r w:rsidR="004C0CF3" w:rsidRPr="004C0CF3">
        <w:rPr>
          <w:b/>
          <w:bCs/>
        </w:rPr>
        <w:br/>
        <w:t xml:space="preserve">Sak </w:t>
      </w:r>
      <w:r w:rsidR="00A30592">
        <w:rPr>
          <w:b/>
          <w:bCs/>
        </w:rPr>
        <w:t>44</w:t>
      </w:r>
      <w:r w:rsidR="004C0CF3" w:rsidRPr="004C0CF3">
        <w:rPr>
          <w:b/>
          <w:bCs/>
        </w:rPr>
        <w:t>/202</w:t>
      </w:r>
      <w:r w:rsidR="00E40D9C">
        <w:rPr>
          <w:b/>
          <w:bCs/>
        </w:rPr>
        <w:t>4</w:t>
      </w:r>
      <w:r w:rsidR="004C0CF3" w:rsidRPr="004C0CF3">
        <w:rPr>
          <w:b/>
          <w:bCs/>
        </w:rPr>
        <w:tab/>
        <w:t xml:space="preserve">Godkjenning av protokoll </w:t>
      </w:r>
      <w:r w:rsidR="005722BE">
        <w:rPr>
          <w:b/>
          <w:bCs/>
        </w:rPr>
        <w:t>0</w:t>
      </w:r>
      <w:r w:rsidR="00A30592">
        <w:rPr>
          <w:b/>
          <w:bCs/>
        </w:rPr>
        <w:t>4</w:t>
      </w:r>
      <w:r w:rsidR="005722BE">
        <w:rPr>
          <w:b/>
          <w:bCs/>
        </w:rPr>
        <w:t>/2024</w:t>
      </w:r>
      <w:r w:rsidR="00D65952">
        <w:rPr>
          <w:b/>
          <w:bCs/>
        </w:rPr>
        <w:br/>
      </w:r>
      <w:r w:rsidR="00D65952">
        <w:t xml:space="preserve">                             Ingen merknader til protokoll 04/2024.</w:t>
      </w:r>
      <w:r w:rsidR="00D65952">
        <w:br/>
      </w:r>
      <w:r w:rsidR="00D65952">
        <w:br/>
        <w:t xml:space="preserve">                             </w:t>
      </w:r>
      <w:r w:rsidR="00D65952">
        <w:rPr>
          <w:b/>
          <w:bCs/>
          <w:u w:val="single"/>
        </w:rPr>
        <w:t>Vedtak:</w:t>
      </w:r>
      <w:r w:rsidR="00D65952">
        <w:br/>
        <w:t xml:space="preserve">                             Protokoll 04/2024 godkjent</w:t>
      </w:r>
      <w:r w:rsidR="009F4DE6">
        <w:rPr>
          <w:b/>
          <w:bCs/>
        </w:rPr>
        <w:t xml:space="preserve"> </w:t>
      </w:r>
    </w:p>
    <w:p w14:paraId="72E52A2C" w14:textId="09A6643C" w:rsidR="005E28D9" w:rsidRPr="005E28D9" w:rsidRDefault="003C4527" w:rsidP="00523264">
      <w:r>
        <w:rPr>
          <w:b/>
          <w:bCs/>
        </w:rPr>
        <w:t xml:space="preserve">Sak </w:t>
      </w:r>
      <w:r w:rsidR="00A30592">
        <w:rPr>
          <w:b/>
          <w:bCs/>
        </w:rPr>
        <w:t>45</w:t>
      </w:r>
      <w:r>
        <w:rPr>
          <w:b/>
          <w:bCs/>
        </w:rPr>
        <w:t>/202</w:t>
      </w:r>
      <w:r w:rsidR="00E73E26">
        <w:rPr>
          <w:b/>
          <w:bCs/>
        </w:rPr>
        <w:t>4</w:t>
      </w:r>
      <w:r>
        <w:rPr>
          <w:b/>
          <w:bCs/>
        </w:rPr>
        <w:tab/>
      </w:r>
      <w:r w:rsidR="00A30592">
        <w:rPr>
          <w:b/>
          <w:bCs/>
        </w:rPr>
        <w:t>AU protokoll 04</w:t>
      </w:r>
      <w:r w:rsidR="005E28D9">
        <w:rPr>
          <w:b/>
          <w:bCs/>
        </w:rPr>
        <w:t>/</w:t>
      </w:r>
      <w:r w:rsidR="00A30592">
        <w:rPr>
          <w:b/>
          <w:bCs/>
        </w:rPr>
        <w:t xml:space="preserve">2024 </w:t>
      </w:r>
      <w:r w:rsidR="00D65952">
        <w:rPr>
          <w:b/>
          <w:bCs/>
        </w:rPr>
        <w:br/>
        <w:t xml:space="preserve">                            </w:t>
      </w:r>
      <w:r w:rsidR="005E28D9">
        <w:t>Ingen merknader eller spørsmål til protokoll 04/2024</w:t>
      </w:r>
    </w:p>
    <w:p w14:paraId="5EA9BC1F" w14:textId="28EC0553" w:rsidR="00814F95" w:rsidRDefault="00FF276D" w:rsidP="00523264">
      <w:r>
        <w:rPr>
          <w:b/>
          <w:bCs/>
        </w:rPr>
        <w:t xml:space="preserve">                            </w:t>
      </w:r>
      <w:r w:rsidR="00D65952">
        <w:rPr>
          <w:b/>
          <w:bCs/>
        </w:rPr>
        <w:t xml:space="preserve"> </w:t>
      </w:r>
      <w:r w:rsidR="002F7A01">
        <w:t>Runar Tønnesen etterlyste protokoll 05/2024 fra AU møte 4.6.</w:t>
      </w:r>
      <w:r w:rsidR="002F7A01">
        <w:br/>
        <w:t xml:space="preserve">                             Han mente denne burde ha vært på dagsorden</w:t>
      </w:r>
      <w:r w:rsidR="00B76168">
        <w:t xml:space="preserve"> 13.6.</w:t>
      </w:r>
      <w:r w:rsidR="00B76168">
        <w:br/>
        <w:t xml:space="preserve">                             Sverre og Ann-Karin svarte ut – denne protokoll er ikke</w:t>
      </w:r>
      <w:r w:rsidR="00B76168">
        <w:br/>
        <w:t xml:space="preserve">                             godkjent og derfor ble den ikke satt på dagsorden.</w:t>
      </w:r>
      <w:r w:rsidR="00011561">
        <w:br/>
        <w:t xml:space="preserve">                             </w:t>
      </w:r>
    </w:p>
    <w:p w14:paraId="1C541CF7" w14:textId="70287AA1" w:rsidR="005E28D9" w:rsidRDefault="00011561" w:rsidP="00523264">
      <w:r>
        <w:t xml:space="preserve">                             Regionstyret mener at når AU protokoll er godkjent på epost, så</w:t>
      </w:r>
      <w:r>
        <w:br/>
        <w:t xml:space="preserve">                             bør den da sendes til regionstyret, og ikke minst settes på dagsorden</w:t>
      </w:r>
      <w:r w:rsidR="005E28D9">
        <w:t xml:space="preserve"> </w:t>
      </w:r>
      <w:r w:rsidR="00152D74">
        <w:br/>
        <w:t xml:space="preserve">                            </w:t>
      </w:r>
      <w:r w:rsidR="00800DE3">
        <w:t>førstkommende</w:t>
      </w:r>
      <w:r w:rsidR="00152D74">
        <w:t xml:space="preserve"> regionstyremøte.</w:t>
      </w:r>
    </w:p>
    <w:p w14:paraId="19856899" w14:textId="7DD27A18" w:rsidR="005E28D9" w:rsidRPr="005E28D9" w:rsidRDefault="005E28D9" w:rsidP="00523264">
      <w:r>
        <w:lastRenderedPageBreak/>
        <w:t xml:space="preserve">                            </w:t>
      </w:r>
      <w:r>
        <w:rPr>
          <w:b/>
          <w:bCs/>
          <w:u w:val="single"/>
        </w:rPr>
        <w:t>Vedtak:</w:t>
      </w:r>
      <w:r>
        <w:rPr>
          <w:b/>
          <w:bCs/>
          <w:u w:val="single"/>
        </w:rPr>
        <w:br/>
      </w:r>
      <w:r>
        <w:t xml:space="preserve">                            Protokoll</w:t>
      </w:r>
      <w:r w:rsidR="00FF276D">
        <w:t xml:space="preserve"> 04/2024 tatt til orientering. Når AU protokollene er godkjent</w:t>
      </w:r>
      <w:r w:rsidR="00FF276D">
        <w:br/>
        <w:t xml:space="preserve">                            på epost av AU, så sendes den på epost til regionstyret og settes på </w:t>
      </w:r>
      <w:r w:rsidR="008778FA">
        <w:t>førstkommende</w:t>
      </w:r>
      <w:r w:rsidR="00FF276D">
        <w:t xml:space="preserve"> </w:t>
      </w:r>
      <w:r w:rsidR="00FF276D">
        <w:br/>
        <w:t xml:space="preserve">                            regionstyremøte.</w:t>
      </w:r>
      <w:r w:rsidR="007F5732">
        <w:t xml:space="preserve"> AU tar dette til etterretning.</w:t>
      </w:r>
      <w:r>
        <w:t xml:space="preserve">                </w:t>
      </w:r>
    </w:p>
    <w:p w14:paraId="4C67B69A" w14:textId="1FD63DBA" w:rsidR="00151CBE" w:rsidRDefault="0072772F" w:rsidP="00523264">
      <w:r>
        <w:rPr>
          <w:b/>
          <w:bCs/>
        </w:rPr>
        <w:t>S</w:t>
      </w:r>
      <w:r w:rsidR="00707B21">
        <w:rPr>
          <w:b/>
          <w:bCs/>
        </w:rPr>
        <w:t xml:space="preserve">ak </w:t>
      </w:r>
      <w:r w:rsidR="005C3088">
        <w:rPr>
          <w:b/>
          <w:bCs/>
        </w:rPr>
        <w:t>46</w:t>
      </w:r>
      <w:r w:rsidR="00707B21">
        <w:rPr>
          <w:b/>
          <w:bCs/>
        </w:rPr>
        <w:t>/202</w:t>
      </w:r>
      <w:r w:rsidR="000D78D7">
        <w:rPr>
          <w:b/>
          <w:bCs/>
        </w:rPr>
        <w:t>4</w:t>
      </w:r>
      <w:r w:rsidR="00707B21">
        <w:rPr>
          <w:b/>
          <w:bCs/>
        </w:rPr>
        <w:tab/>
      </w:r>
      <w:r w:rsidR="005B206B">
        <w:rPr>
          <w:b/>
          <w:bCs/>
        </w:rPr>
        <w:t>Arendalsuka 2024</w:t>
      </w:r>
      <w:r w:rsidR="00124F19">
        <w:rPr>
          <w:b/>
          <w:bCs/>
        </w:rPr>
        <w:t xml:space="preserve"> </w:t>
      </w:r>
      <w:r w:rsidR="005B206B">
        <w:br/>
        <w:t xml:space="preserve">                            </w:t>
      </w:r>
      <w:r w:rsidR="00CC036F">
        <w:t>Det lages informasjonsskriv til de som skal delta</w:t>
      </w:r>
      <w:r w:rsidR="006E6B20">
        <w:t xml:space="preserve"> denne uka</w:t>
      </w:r>
      <w:r w:rsidR="00CC036F">
        <w:t xml:space="preserve">. </w:t>
      </w:r>
      <w:r w:rsidR="006E6B20">
        <w:t xml:space="preserve">Administrasjonen sender </w:t>
      </w:r>
      <w:r w:rsidR="00240162">
        <w:br/>
        <w:t xml:space="preserve">                            </w:t>
      </w:r>
      <w:r w:rsidR="006E6B20">
        <w:t>inn informasjon til hotellet</w:t>
      </w:r>
      <w:r w:rsidR="00240162">
        <w:t xml:space="preserve"> med navn og slikt de trenger.</w:t>
      </w:r>
      <w:r w:rsidR="00CC036F">
        <w:br/>
        <w:t xml:space="preserve">                            NHF Øst/Safo Øst dekker lunsj og middag</w:t>
      </w:r>
      <w:r w:rsidR="00843B0D">
        <w:t xml:space="preserve"> </w:t>
      </w:r>
      <w:r w:rsidR="00240162">
        <w:t xml:space="preserve">som </w:t>
      </w:r>
      <w:r w:rsidR="00843B0D">
        <w:t>deltakerne forskutterer og sender</w:t>
      </w:r>
      <w:r w:rsidR="00CC036F">
        <w:t xml:space="preserve">                      </w:t>
      </w:r>
      <w:r w:rsidR="00843B0D">
        <w:br/>
        <w:t xml:space="preserve">                            </w:t>
      </w:r>
      <w:r w:rsidR="00CC036F">
        <w:t xml:space="preserve">kvittering og slikt. </w:t>
      </w:r>
      <w:r w:rsidR="00240162">
        <w:t>Vi</w:t>
      </w:r>
      <w:r w:rsidR="00304231">
        <w:t xml:space="preserve"> </w:t>
      </w:r>
      <w:r w:rsidR="00151CBE">
        <w:t>har felles</w:t>
      </w:r>
      <w:r w:rsidR="00304231">
        <w:t xml:space="preserve"> middag tirsdag 13.8 og torsdag 15.8</w:t>
      </w:r>
      <w:r w:rsidR="00307635">
        <w:t xml:space="preserve"> </w:t>
      </w:r>
      <w:r w:rsidR="00151CBE">
        <w:t xml:space="preserve">som dekkes av </w:t>
      </w:r>
      <w:r w:rsidR="00EF3B19">
        <w:br/>
        <w:t xml:space="preserve">                            </w:t>
      </w:r>
      <w:r w:rsidR="00151CBE">
        <w:t xml:space="preserve">Safo Øst. </w:t>
      </w:r>
      <w:r w:rsidR="00DF58CA">
        <w:br/>
      </w:r>
      <w:r w:rsidR="00DF58CA">
        <w:br/>
        <w:t xml:space="preserve">                            Arild Karlsen og Runar Tønnesen ser på muligheten til å bli frem til torsdag.</w:t>
      </w:r>
      <w:r w:rsidR="00DF58CA">
        <w:br/>
        <w:t xml:space="preserve">                            De skal bo i huset vi leier i Fevik.</w:t>
      </w:r>
      <w:r w:rsidR="00493F4A">
        <w:br/>
      </w:r>
      <w:r w:rsidR="00493F4A">
        <w:br/>
        <w:t xml:space="preserve">                            Administrasjonen sender informasjon om vår deltakelse til NHF Agder som holder</w:t>
      </w:r>
      <w:r w:rsidR="00493F4A">
        <w:br/>
        <w:t xml:space="preserve">                            tak i vår stand denne uka. Det settes opp en turnus, slik at våre deltakere vet</w:t>
      </w:r>
      <w:r w:rsidR="00493F4A">
        <w:br/>
        <w:t xml:space="preserve">                            </w:t>
      </w:r>
      <w:r w:rsidR="001323BA">
        <w:t>når de skal stå på stand og når de kan se seg rundt og delta på seminarer.</w:t>
      </w:r>
      <w:r w:rsidR="001323BA">
        <w:br/>
      </w:r>
      <w:r w:rsidR="001323BA">
        <w:br/>
        <w:t xml:space="preserve">                            Vi stiller med Safo Øst pikeskjorter til alle sammen. Sender informasjon om dette, og </w:t>
      </w:r>
      <w:r w:rsidR="001323BA">
        <w:br/>
        <w:t xml:space="preserve">                            ber om størrelse og slikt. Runar og Arild tar dette med seg ned til Arendal.</w:t>
      </w:r>
      <w:r w:rsidR="00304231">
        <w:t xml:space="preserve">   </w:t>
      </w:r>
      <w:r w:rsidR="001323BA">
        <w:br/>
      </w:r>
    </w:p>
    <w:p w14:paraId="2A70FD9B" w14:textId="77777777" w:rsidR="00CA59CD" w:rsidRDefault="00151CBE" w:rsidP="00523264">
      <w:r>
        <w:t xml:space="preserve">                            </w:t>
      </w:r>
      <w:r>
        <w:rPr>
          <w:b/>
          <w:bCs/>
          <w:u w:val="single"/>
        </w:rPr>
        <w:t>Vedtak:</w:t>
      </w:r>
      <w:r>
        <w:br/>
        <w:t xml:space="preserve">                            </w:t>
      </w:r>
      <w:r w:rsidR="007E2183">
        <w:t>Det sendes informasjon til deltakerne fra Safo Øst/NHF Øst på Arendalsuka.</w:t>
      </w:r>
      <w:r w:rsidR="007E2183">
        <w:br/>
        <w:t xml:space="preserve">                            Det lages turnusoversikt og det blir fellesmiddag dekt av Safo Øst tirsdag og torsdag.</w:t>
      </w:r>
    </w:p>
    <w:p w14:paraId="231F1763" w14:textId="241706CB" w:rsidR="003920A6" w:rsidRPr="004C00DA" w:rsidRDefault="00B87B3E" w:rsidP="00523264">
      <w:r>
        <w:br/>
      </w:r>
      <w:r w:rsidR="00525DF6">
        <w:rPr>
          <w:b/>
          <w:bCs/>
        </w:rPr>
        <w:t xml:space="preserve">Sak </w:t>
      </w:r>
      <w:r w:rsidR="00CC4E19">
        <w:rPr>
          <w:b/>
          <w:bCs/>
        </w:rPr>
        <w:t>47</w:t>
      </w:r>
      <w:r w:rsidR="00525DF6">
        <w:rPr>
          <w:b/>
          <w:bCs/>
        </w:rPr>
        <w:t>/202</w:t>
      </w:r>
      <w:r w:rsidR="007D25FC">
        <w:rPr>
          <w:b/>
          <w:bCs/>
        </w:rPr>
        <w:t>4</w:t>
      </w:r>
      <w:r w:rsidR="005F6139">
        <w:rPr>
          <w:b/>
          <w:bCs/>
        </w:rPr>
        <w:t xml:space="preserve">     </w:t>
      </w:r>
      <w:r w:rsidR="00B568B4">
        <w:t xml:space="preserve"> </w:t>
      </w:r>
      <w:r w:rsidR="00C34380" w:rsidRPr="00C34380">
        <w:rPr>
          <w:b/>
          <w:bCs/>
        </w:rPr>
        <w:t>Regionstyrekurs – dagskonferanse</w:t>
      </w:r>
      <w:r w:rsidR="00B568B4">
        <w:t xml:space="preserve"> </w:t>
      </w:r>
      <w:r w:rsidR="005B55E7">
        <w:br/>
        <w:t xml:space="preserve">                            </w:t>
      </w:r>
      <w:r w:rsidR="00B46428">
        <w:t>Det blir regionstyrekurs lørdag 24.8.2024</w:t>
      </w:r>
      <w:r w:rsidR="002213B9">
        <w:t xml:space="preserve"> fra kl 10.00 til kl 15.00</w:t>
      </w:r>
      <w:r w:rsidR="00B46428">
        <w:t>. V</w:t>
      </w:r>
      <w:r w:rsidR="005505D4">
        <w:t xml:space="preserve">i samles på </w:t>
      </w:r>
      <w:r w:rsidR="002173F4">
        <w:br/>
        <w:t xml:space="preserve">                            </w:t>
      </w:r>
      <w:r w:rsidR="005505D4">
        <w:t>Storebaug i Moss (langs E6)</w:t>
      </w:r>
      <w:r w:rsidR="00827DA5">
        <w:t xml:space="preserve"> – ved bensinstasjon – høyre side ned mot Sarpsborg</w:t>
      </w:r>
      <w:r w:rsidR="005505D4">
        <w:t>.</w:t>
      </w:r>
      <w:r w:rsidR="005505D4">
        <w:br/>
        <w:t xml:space="preserve">                            Vi må organisere henting av de som kommer med tog. </w:t>
      </w:r>
      <w:r w:rsidR="00B46428">
        <w:br/>
        <w:t xml:space="preserve">                            Maren </w:t>
      </w:r>
      <w:r w:rsidR="00FE78FD">
        <w:t xml:space="preserve">Huseby </w:t>
      </w:r>
      <w:r w:rsidR="00B46428">
        <w:t>møter og plukker opp Elisabeth</w:t>
      </w:r>
      <w:r w:rsidR="00FE78FD">
        <w:t xml:space="preserve"> Jacobsen</w:t>
      </w:r>
      <w:r w:rsidR="00B46428">
        <w:t xml:space="preserve">, Sverre </w:t>
      </w:r>
      <w:r w:rsidR="00FE78FD">
        <w:t xml:space="preserve">Bergenholdt </w:t>
      </w:r>
      <w:r w:rsidR="00B46428">
        <w:t xml:space="preserve">møter </w:t>
      </w:r>
      <w:r w:rsidR="00FE78FD">
        <w:br/>
        <w:t xml:space="preserve">                            </w:t>
      </w:r>
      <w:r w:rsidR="00B46428">
        <w:t>og plukker opp Saad</w:t>
      </w:r>
      <w:r w:rsidR="00FE78FD">
        <w:t xml:space="preserve"> Al-Jaderi. </w:t>
      </w:r>
      <w:r w:rsidR="00B46428">
        <w:t xml:space="preserve">Ann-Karin </w:t>
      </w:r>
      <w:r w:rsidR="00FE78FD">
        <w:t xml:space="preserve">Pettersen </w:t>
      </w:r>
      <w:r w:rsidR="00B46428">
        <w:t>henter Jan</w:t>
      </w:r>
      <w:r w:rsidR="00FE78FD">
        <w:t xml:space="preserve"> Thorstensen</w:t>
      </w:r>
      <w:r w:rsidR="00B46428">
        <w:t xml:space="preserve"> på </w:t>
      </w:r>
      <w:r w:rsidR="0029593E">
        <w:br/>
        <w:t xml:space="preserve">                            </w:t>
      </w:r>
      <w:r w:rsidR="00B46428">
        <w:t>Fjellhamar.</w:t>
      </w:r>
      <w:r w:rsidR="004A3FCD">
        <w:br/>
      </w:r>
      <w:r w:rsidR="004A3FCD">
        <w:br/>
        <w:t xml:space="preserve">                            Konferansen består av faste styremedlemmer, varamedlemmer og administrasjonen </w:t>
      </w:r>
      <w:r w:rsidR="004A3FCD">
        <w:br/>
        <w:t xml:space="preserve">                            ved Ann-Karin </w:t>
      </w:r>
      <w:r w:rsidR="0029593E">
        <w:t xml:space="preserve">Pettersen </w:t>
      </w:r>
      <w:r w:rsidR="004A3FCD">
        <w:t>og Hanne</w:t>
      </w:r>
      <w:r w:rsidR="0029593E">
        <w:t xml:space="preserve"> Grimstvedt. </w:t>
      </w:r>
      <w:r w:rsidR="0029593E">
        <w:br/>
      </w:r>
      <w:r w:rsidR="0029593E">
        <w:br/>
        <w:t xml:space="preserve">                            Påmeldingsskjema sendes deltakere</w:t>
      </w:r>
      <w:r w:rsidR="002213B9">
        <w:t>. Administrasjonen bestiller møterom og mat.</w:t>
      </w:r>
      <w:r w:rsidR="002213B9">
        <w:br/>
      </w:r>
      <w:r w:rsidR="002213B9">
        <w:br/>
        <w:t xml:space="preserve">                            Temaer for dagen er blant annet virksomhetsplanen vår og vårt </w:t>
      </w:r>
      <w:r w:rsidR="002213B9">
        <w:br/>
        <w:t xml:space="preserve">                            delegasjonsreglement. Arild Karlsen og Ann-Karin Pettersen setter opp</w:t>
      </w:r>
      <w:r w:rsidR="002213B9">
        <w:br/>
        <w:t xml:space="preserve">                            forslag til program. AU møtes til nytt møte 02.07.2024.</w:t>
      </w:r>
      <w:r w:rsidR="004C00DA">
        <w:br/>
      </w:r>
      <w:r w:rsidR="004C00DA">
        <w:br/>
        <w:t xml:space="preserve">                            </w:t>
      </w:r>
      <w:r w:rsidR="004C00DA">
        <w:rPr>
          <w:b/>
          <w:bCs/>
          <w:u w:val="single"/>
        </w:rPr>
        <w:t>Vedtak:</w:t>
      </w:r>
      <w:r w:rsidR="004C00DA">
        <w:br/>
        <w:t xml:space="preserve">                            Regionstyrekonferanse blir 24.8.2024 på Storebaug. Program for dagen</w:t>
      </w:r>
      <w:r w:rsidR="004C00DA">
        <w:br/>
        <w:t xml:space="preserve">                            settes opp av Arild Karlsen og Ann-Karin Pettersen.</w:t>
      </w:r>
      <w:r w:rsidR="003D00CA">
        <w:br/>
      </w:r>
    </w:p>
    <w:p w14:paraId="6B7D0BC8" w14:textId="50707DA1" w:rsidR="00E0739C" w:rsidRPr="00575ACD" w:rsidRDefault="003920A6" w:rsidP="00C37C6E">
      <w:r>
        <w:rPr>
          <w:b/>
          <w:bCs/>
        </w:rPr>
        <w:lastRenderedPageBreak/>
        <w:t xml:space="preserve">Sak </w:t>
      </w:r>
      <w:r w:rsidR="0029778E">
        <w:rPr>
          <w:b/>
          <w:bCs/>
        </w:rPr>
        <w:t>48</w:t>
      </w:r>
      <w:r>
        <w:rPr>
          <w:b/>
          <w:bCs/>
        </w:rPr>
        <w:t>/2024</w:t>
      </w:r>
      <w:r>
        <w:rPr>
          <w:b/>
          <w:bCs/>
        </w:rPr>
        <w:tab/>
      </w:r>
      <w:r w:rsidR="0029778E">
        <w:rPr>
          <w:b/>
          <w:bCs/>
        </w:rPr>
        <w:t xml:space="preserve">Status - </w:t>
      </w:r>
      <w:r w:rsidR="00E94242">
        <w:rPr>
          <w:b/>
          <w:bCs/>
        </w:rPr>
        <w:t>m</w:t>
      </w:r>
      <w:r w:rsidR="00E94242" w:rsidRPr="003D3CF9">
        <w:rPr>
          <w:b/>
          <w:bCs/>
        </w:rPr>
        <w:t>øteplanen</w:t>
      </w:r>
      <w:r w:rsidR="003D3CF9" w:rsidRPr="003D3CF9">
        <w:rPr>
          <w:b/>
          <w:bCs/>
        </w:rPr>
        <w:t xml:space="preserve"> vår og høst 2024</w:t>
      </w:r>
      <w:r w:rsidR="003D3CF9">
        <w:rPr>
          <w:b/>
          <w:bCs/>
        </w:rPr>
        <w:t xml:space="preserve"> </w:t>
      </w:r>
      <w:r w:rsidR="0029778E">
        <w:rPr>
          <w:b/>
          <w:bCs/>
        </w:rPr>
        <w:br/>
        <w:t xml:space="preserve"> </w:t>
      </w:r>
      <w:r w:rsidR="00636B12">
        <w:t xml:space="preserve">                            AU og administrasjonen har </w:t>
      </w:r>
      <w:r w:rsidR="0029778E">
        <w:t xml:space="preserve">oppdatert </w:t>
      </w:r>
      <w:r w:rsidR="00636B12">
        <w:t>møteplan for høsten 2024.</w:t>
      </w:r>
      <w:r w:rsidR="00C20D35">
        <w:br/>
        <w:t xml:space="preserve">                             Vi gikk igjennom møteplan. Administrasjonen bestiller møterom og </w:t>
      </w:r>
      <w:r w:rsidR="00C20D35">
        <w:br/>
        <w:t xml:space="preserve">                             hotellrom på regionstyremøte i nov/des.</w:t>
      </w:r>
      <w:r w:rsidR="00FE5361">
        <w:t xml:space="preserve"> Regionstyret ønsker</w:t>
      </w:r>
      <w:r w:rsidR="00FE5361">
        <w:br/>
        <w:t xml:space="preserve">                             primært å ha styremøte med overnatting fra 29.11-30.11, og sekundært</w:t>
      </w:r>
      <w:r w:rsidR="00FE5361">
        <w:br/>
        <w:t xml:space="preserve">                             6.12-7.12. Administrasjonen sender henvendelse til hotell i Sarpsborg.</w:t>
      </w:r>
      <w:r w:rsidR="00545121">
        <w:br/>
      </w:r>
      <w:r w:rsidR="00545121">
        <w:br/>
        <w:t xml:space="preserve">                             Det er nå satt opp datoer for områdemøtene og alle i regionstyret må</w:t>
      </w:r>
      <w:r w:rsidR="00545121">
        <w:br/>
        <w:t xml:space="preserve">                             ikke møte begge dagene. Det viktigste er at de som hører til Akershus</w:t>
      </w:r>
      <w:r w:rsidR="00545121">
        <w:br/>
        <w:t xml:space="preserve">                             deltar sammen med Akershus lagene våre og så</w:t>
      </w:r>
      <w:r w:rsidR="00060FD2">
        <w:t xml:space="preserve"> de som hører til </w:t>
      </w:r>
      <w:r w:rsidR="00060FD2">
        <w:br/>
        <w:t xml:space="preserve">                             Østfold deltar når Østfold lagene møtes. Ønsker noen å være med</w:t>
      </w:r>
      <w:r w:rsidR="00060FD2">
        <w:br/>
        <w:t xml:space="preserve">                             begge dager, så er det supert.</w:t>
      </w:r>
      <w:r w:rsidR="00B16B30">
        <w:br/>
      </w:r>
      <w:r w:rsidR="00B16B30">
        <w:br/>
        <w:t xml:space="preserve">                             Oppdatert møteplan legges ved protokollen.</w:t>
      </w:r>
      <w:r w:rsidR="00B16B30">
        <w:br/>
      </w:r>
      <w:r w:rsidR="00B16B30">
        <w:br/>
        <w:t xml:space="preserve">                             </w:t>
      </w:r>
      <w:r w:rsidR="00B16B30">
        <w:rPr>
          <w:b/>
          <w:bCs/>
          <w:u w:val="single"/>
        </w:rPr>
        <w:t>Vedtak:</w:t>
      </w:r>
      <w:r w:rsidR="00B16B30">
        <w:br/>
        <w:t xml:space="preserve">                             Møteplan gjennomgått og vedtatt. Legges ved protokollen.</w:t>
      </w:r>
      <w:r w:rsidR="00EE2383">
        <w:t xml:space="preserve">     </w:t>
      </w:r>
      <w:r w:rsidR="00BD6100">
        <w:t xml:space="preserve">                          </w:t>
      </w:r>
      <w:r w:rsidR="00636B12">
        <w:br/>
      </w:r>
      <w:r w:rsidR="00461119">
        <w:br/>
      </w:r>
      <w:r w:rsidR="00461119">
        <w:rPr>
          <w:b/>
          <w:bCs/>
        </w:rPr>
        <w:t xml:space="preserve">Sak </w:t>
      </w:r>
      <w:r w:rsidR="00863462">
        <w:rPr>
          <w:b/>
          <w:bCs/>
        </w:rPr>
        <w:t>49</w:t>
      </w:r>
      <w:r w:rsidR="00461119">
        <w:rPr>
          <w:b/>
          <w:bCs/>
        </w:rPr>
        <w:t>/2024</w:t>
      </w:r>
      <w:r w:rsidR="00461119">
        <w:rPr>
          <w:b/>
          <w:bCs/>
        </w:rPr>
        <w:tab/>
      </w:r>
      <w:r w:rsidR="006F37E2" w:rsidRPr="006F37E2">
        <w:rPr>
          <w:b/>
          <w:bCs/>
        </w:rPr>
        <w:t>Kurs høsten 2024</w:t>
      </w:r>
      <w:r w:rsidR="009F6D8A">
        <w:rPr>
          <w:b/>
          <w:bCs/>
        </w:rPr>
        <w:t xml:space="preserve"> </w:t>
      </w:r>
      <w:r w:rsidR="00A3208C">
        <w:rPr>
          <w:b/>
          <w:bCs/>
        </w:rPr>
        <w:br/>
      </w:r>
      <w:r w:rsidR="00A3208C">
        <w:t xml:space="preserve">                            </w:t>
      </w:r>
      <w:r w:rsidR="00863462">
        <w:t>Arild</w:t>
      </w:r>
      <w:r w:rsidR="006525C3">
        <w:t xml:space="preserve"> Karlsen</w:t>
      </w:r>
      <w:r w:rsidR="00863462">
        <w:t xml:space="preserve"> og administrasjonen har laget forslag til kursplan med datoer og</w:t>
      </w:r>
      <w:r w:rsidR="00863462">
        <w:br/>
        <w:t xml:space="preserve">                            innledere. </w:t>
      </w:r>
      <w:r w:rsidR="006525C3">
        <w:t>Regionstyret gikk igjennom kurs for kurs</w:t>
      </w:r>
      <w:r w:rsidR="000B7B89">
        <w:t xml:space="preserve">. </w:t>
      </w:r>
      <w:r w:rsidR="00100BCF">
        <w:t xml:space="preserve">Vi avventer en dato for </w:t>
      </w:r>
      <w:r w:rsidR="00100BCF">
        <w:br/>
        <w:t xml:space="preserve">                            skolekurset, og vi kommer tilbake til hvor Likepersonskurset skal være. </w:t>
      </w:r>
      <w:r w:rsidR="00100BCF">
        <w:br/>
        <w:t xml:space="preserve">                            </w:t>
      </w:r>
      <w:r w:rsidR="00670198">
        <w:t xml:space="preserve">Vi må se på vår økonomi 2. halvår før </w:t>
      </w:r>
      <w:r w:rsidR="00100BCF">
        <w:t xml:space="preserve">vi </w:t>
      </w:r>
      <w:r w:rsidR="009F6D8A">
        <w:t>setter kursplanen i</w:t>
      </w:r>
      <w:r w:rsidR="009F6D8A">
        <w:br/>
        <w:t xml:space="preserve">                            Regionnytt 03-2024 og legger denne ut på vår hjemmeside. </w:t>
      </w:r>
      <w:r w:rsidR="007322D1">
        <w:t>Mulig at vi må</w:t>
      </w:r>
      <w:r w:rsidR="007322D1">
        <w:br/>
        <w:t xml:space="preserve">                            vente med noen kurs. Dette ser AU på i sitt møte 02.07.2024.</w:t>
      </w:r>
      <w:r w:rsidR="007322D1">
        <w:br/>
      </w:r>
      <w:r w:rsidR="007322D1">
        <w:br/>
        <w:t xml:space="preserve">                            </w:t>
      </w:r>
      <w:r w:rsidR="00451513">
        <w:t>Vi må</w:t>
      </w:r>
      <w:r w:rsidR="00651B06">
        <w:t xml:space="preserve"> tydeliggjøring av godkjennelse av styret i lokallaget før de medlemmer</w:t>
      </w:r>
      <w:r w:rsidR="00651B06">
        <w:br/>
        <w:t xml:space="preserve">                            melder seg på kurs. Kursavgiften satte vi opp sist regionstyremøte.</w:t>
      </w:r>
      <w:r w:rsidR="00F767E2">
        <w:br/>
      </w:r>
      <w:r w:rsidR="00F767E2">
        <w:br/>
        <w:t xml:space="preserve">                            Vi må henvende oss til NHF sentralt når det gjelder sertifisering av likeperson.</w:t>
      </w:r>
      <w:r w:rsidR="00F767E2">
        <w:br/>
        <w:t xml:space="preserve">                            </w:t>
      </w:r>
      <w:r w:rsidR="004D5DFF">
        <w:t>Noen av våre landsforeninger gjør dette litt annerledes enn oss. Ann-Karin Pettersen</w:t>
      </w:r>
      <w:r w:rsidR="004D5DFF">
        <w:br/>
        <w:t xml:space="preserve">                            sjekker ut med organisasjonsavdelingen</w:t>
      </w:r>
      <w:r w:rsidR="002F44F9">
        <w:t xml:space="preserve"> og etterspør</w:t>
      </w:r>
      <w:r w:rsidR="00C4721E">
        <w:t xml:space="preserve"> om hva som skjer med </w:t>
      </w:r>
      <w:r w:rsidR="00C4721E">
        <w:br/>
        <w:t xml:space="preserve">                            Likepersonsarbeidet i NHF</w:t>
      </w:r>
      <w:r w:rsidR="004D5DFF">
        <w:t>.</w:t>
      </w:r>
      <w:r w:rsidR="00805733">
        <w:br/>
      </w:r>
      <w:r w:rsidR="00805733">
        <w:br/>
        <w:t xml:space="preserve">                         </w:t>
      </w:r>
      <w:r w:rsidR="00C032EE">
        <w:t xml:space="preserve">   Når det gjelder deltakelsen på BPA for barn. Her må vi se på kostnader for familie hvis</w:t>
      </w:r>
      <w:r w:rsidR="00C032EE">
        <w:br/>
        <w:t xml:space="preserve">                            begge foresatte ønsker å delta og har med seg barna.</w:t>
      </w:r>
      <w:r w:rsidR="009840ED">
        <w:t xml:space="preserve"> Ragnhild Skovly Hartviksen</w:t>
      </w:r>
      <w:r w:rsidR="009840ED">
        <w:br/>
        <w:t xml:space="preserve">                            tar opp dette på Safo Øst styremøte. Administrasjonen sender også epost til Safo </w:t>
      </w:r>
      <w:r w:rsidR="003E7818">
        <w:t>Øst</w:t>
      </w:r>
      <w:r w:rsidR="003E7818">
        <w:br/>
        <w:t xml:space="preserve">                            sin leder. </w:t>
      </w:r>
      <w:r w:rsidR="003E7818">
        <w:br/>
      </w:r>
      <w:r w:rsidR="003E7818">
        <w:br/>
        <w:t xml:space="preserve">                            Regionstyret anbefaler Safo Øst å se på kostnaden for deltakere på BPA for barn</w:t>
      </w:r>
      <w:r w:rsidR="00EC05BC">
        <w:t>.</w:t>
      </w:r>
      <w:r w:rsidR="00EC05BC">
        <w:br/>
      </w:r>
      <w:r w:rsidR="00EC05BC">
        <w:br/>
        <w:t xml:space="preserve">                            </w:t>
      </w:r>
      <w:r w:rsidR="009573A0">
        <w:rPr>
          <w:b/>
          <w:bCs/>
          <w:u w:val="single"/>
        </w:rPr>
        <w:t>Vedtak:</w:t>
      </w:r>
      <w:r w:rsidR="009573A0">
        <w:br/>
        <w:t xml:space="preserve">                            </w:t>
      </w:r>
      <w:r w:rsidR="00B3249B">
        <w:t>Kursplan gjennomgått og godkjent.</w:t>
      </w:r>
      <w:r w:rsidR="00E94242">
        <w:br/>
      </w:r>
      <w:r w:rsidR="00E94242">
        <w:br/>
      </w:r>
      <w:r w:rsidR="00E94242">
        <w:br/>
      </w:r>
      <w:r w:rsidR="001327A8">
        <w:br/>
      </w:r>
      <w:r w:rsidR="001327A8">
        <w:br/>
      </w:r>
      <w:r w:rsidR="009F6D8A">
        <w:br/>
      </w:r>
      <w:r w:rsidR="006A06D7">
        <w:rPr>
          <w:b/>
          <w:bCs/>
        </w:rPr>
        <w:lastRenderedPageBreak/>
        <w:t xml:space="preserve">    </w:t>
      </w:r>
      <w:r w:rsidR="00D66F63" w:rsidRPr="001327A8">
        <w:rPr>
          <w:b/>
          <w:bCs/>
        </w:rPr>
        <w:t xml:space="preserve">Sak </w:t>
      </w:r>
      <w:r w:rsidR="006A4974" w:rsidRPr="001327A8">
        <w:rPr>
          <w:b/>
          <w:bCs/>
        </w:rPr>
        <w:t>50</w:t>
      </w:r>
      <w:r w:rsidR="00D66F63" w:rsidRPr="001327A8">
        <w:rPr>
          <w:b/>
          <w:bCs/>
        </w:rPr>
        <w:t>/202</w:t>
      </w:r>
      <w:r w:rsidR="0036583C" w:rsidRPr="001327A8">
        <w:rPr>
          <w:b/>
          <w:bCs/>
        </w:rPr>
        <w:t>4</w:t>
      </w:r>
      <w:r w:rsidR="00A91830" w:rsidRPr="001327A8">
        <w:rPr>
          <w:b/>
          <w:bCs/>
        </w:rPr>
        <w:tab/>
      </w:r>
      <w:r w:rsidR="007D2802" w:rsidRPr="001327A8">
        <w:rPr>
          <w:b/>
          <w:bCs/>
        </w:rPr>
        <w:t xml:space="preserve">Høstkonferansen – </w:t>
      </w:r>
      <w:r w:rsidR="006A4974" w:rsidRPr="001327A8">
        <w:rPr>
          <w:b/>
          <w:bCs/>
        </w:rPr>
        <w:t>invitasjon</w:t>
      </w:r>
      <w:r w:rsidR="006A4974" w:rsidRPr="001327A8">
        <w:rPr>
          <w:b/>
          <w:bCs/>
        </w:rPr>
        <w:br/>
      </w:r>
      <w:r w:rsidR="00BA3506" w:rsidRPr="001327A8">
        <w:rPr>
          <w:b/>
          <w:bCs/>
        </w:rPr>
        <w:t xml:space="preserve">                            </w:t>
      </w:r>
      <w:r w:rsidR="00E122D6" w:rsidRPr="001327A8">
        <w:t>Sverre Bergenholdt gir innspill på invitasjonen til høstkonferansen</w:t>
      </w:r>
      <w:r w:rsidR="003B3835" w:rsidRPr="001327A8">
        <w:t>, slik</w:t>
      </w:r>
      <w:r w:rsidR="003B3835" w:rsidRPr="001327A8">
        <w:br/>
        <w:t xml:space="preserve">                            at den blir mer informativt og interessant for lokallagene. Vi ønsker stor</w:t>
      </w:r>
      <w:r w:rsidR="003B3835" w:rsidRPr="001327A8">
        <w:br/>
        <w:t xml:space="preserve">                            deltakelse fra lokallagene som i fjor.</w:t>
      </w:r>
      <w:r w:rsidR="003B3835" w:rsidRPr="001327A8">
        <w:br/>
      </w:r>
      <w:r w:rsidR="003B3835" w:rsidRPr="001327A8">
        <w:br/>
        <w:t xml:space="preserve">                             Administrasjonen kontakter Sarah i forbindelse med videosnutter til</w:t>
      </w:r>
      <w:r w:rsidR="003B3835" w:rsidRPr="001327A8">
        <w:br/>
        <w:t xml:space="preserve">                             </w:t>
      </w:r>
      <w:r w:rsidR="00E94242" w:rsidRPr="001327A8">
        <w:t>Facebook</w:t>
      </w:r>
      <w:r w:rsidR="003B3835" w:rsidRPr="001327A8">
        <w:t>.</w:t>
      </w:r>
      <w:r w:rsidR="003B3835" w:rsidRPr="001327A8">
        <w:br/>
      </w:r>
      <w:r w:rsidR="003B3835" w:rsidRPr="001327A8">
        <w:br/>
        <w:t xml:space="preserve">                             Runar Tønnesen spilte inn </w:t>
      </w:r>
      <w:r w:rsidR="00A13F96" w:rsidRPr="001327A8">
        <w:t>tema – Likeperson.</w:t>
      </w:r>
      <w:r w:rsidR="00A13F96">
        <w:t xml:space="preserve"> </w:t>
      </w:r>
      <w:r w:rsidR="001327A8">
        <w:t>Vi bør lage et spørreskjema. Runar</w:t>
      </w:r>
      <w:r w:rsidR="001327A8">
        <w:br/>
        <w:t xml:space="preserve">                             ser på dette.</w:t>
      </w:r>
      <w:r w:rsidR="00575ACD">
        <w:br/>
      </w:r>
      <w:r w:rsidR="00575ACD">
        <w:br/>
        <w:t xml:space="preserve">                             </w:t>
      </w:r>
      <w:r w:rsidR="00575ACD">
        <w:rPr>
          <w:b/>
          <w:bCs/>
          <w:u w:val="single"/>
        </w:rPr>
        <w:t>Vedtak:</w:t>
      </w:r>
      <w:r w:rsidR="00575ACD">
        <w:br/>
        <w:t xml:space="preserve">                             Tatt til orientering.</w:t>
      </w:r>
    </w:p>
    <w:p w14:paraId="21E87595" w14:textId="306246E5" w:rsidR="00675D59" w:rsidRPr="00DD7447" w:rsidRDefault="00E5570E" w:rsidP="00C37C6E">
      <w:r>
        <w:br/>
      </w:r>
      <w:r w:rsidR="00D90D95">
        <w:rPr>
          <w:b/>
          <w:bCs/>
        </w:rPr>
        <w:t xml:space="preserve">Sak </w:t>
      </w:r>
      <w:r w:rsidR="00FC31CD">
        <w:rPr>
          <w:b/>
          <w:bCs/>
        </w:rPr>
        <w:t>51</w:t>
      </w:r>
      <w:r w:rsidR="00D90D95">
        <w:rPr>
          <w:b/>
          <w:bCs/>
        </w:rPr>
        <w:t>/202</w:t>
      </w:r>
      <w:r w:rsidR="00DB2A9E">
        <w:rPr>
          <w:b/>
          <w:bCs/>
        </w:rPr>
        <w:t>4</w:t>
      </w:r>
      <w:r w:rsidR="00D90D95">
        <w:rPr>
          <w:b/>
          <w:bCs/>
        </w:rPr>
        <w:tab/>
      </w:r>
      <w:r w:rsidR="00374062" w:rsidRPr="00374062">
        <w:rPr>
          <w:b/>
          <w:bCs/>
        </w:rPr>
        <w:t>Status økonomi pr</w:t>
      </w:r>
      <w:r w:rsidR="001D0534">
        <w:rPr>
          <w:b/>
          <w:bCs/>
        </w:rPr>
        <w:t xml:space="preserve"> </w:t>
      </w:r>
      <w:r w:rsidR="00FC31CD">
        <w:rPr>
          <w:b/>
          <w:bCs/>
        </w:rPr>
        <w:t>06.06.2024</w:t>
      </w:r>
      <w:r w:rsidR="00FC31CD">
        <w:rPr>
          <w:b/>
          <w:bCs/>
        </w:rPr>
        <w:br/>
      </w:r>
      <w:r w:rsidR="0086072C">
        <w:t xml:space="preserve">                             Pr dags dato har vi </w:t>
      </w:r>
      <w:r w:rsidR="00FC31CD">
        <w:t xml:space="preserve">merforbruk på kr </w:t>
      </w:r>
      <w:r w:rsidR="00B74735">
        <w:t xml:space="preserve">68 443,-. Vi har fått innvilget kr 13.900 fra </w:t>
      </w:r>
      <w:r w:rsidR="00B74735">
        <w:br/>
        <w:t xml:space="preserve">                             Østfold fylkeskommune. </w:t>
      </w:r>
      <w:r w:rsidR="0086072C">
        <w:t xml:space="preserve"> </w:t>
      </w:r>
      <w:r w:rsidR="00B74735">
        <w:t xml:space="preserve">Administrasjonen har purret opp Akershus </w:t>
      </w:r>
      <w:r w:rsidR="00B74735">
        <w:br/>
        <w:t xml:space="preserve">                             fylkeskommune,</w:t>
      </w:r>
      <w:r w:rsidR="006F0547">
        <w:t xml:space="preserve"> og de er forsinket i sin behandling av søknader</w:t>
      </w:r>
      <w:r w:rsidR="00B74735">
        <w:t xml:space="preserve">. </w:t>
      </w:r>
      <w:r w:rsidR="00153B81">
        <w:br/>
      </w:r>
      <w:r w:rsidR="00153B81">
        <w:br/>
        <w:t xml:space="preserve">                             AU følger med på den økonomiske situasjonen i sine jevnlige møter.</w:t>
      </w:r>
      <w:r w:rsidR="00153B81">
        <w:br/>
      </w:r>
      <w:r w:rsidR="00153B81">
        <w:br/>
        <w:t xml:space="preserve">                             Vi betaler i dag ulykkesforsikring for de tillitsvalgte i regionstyret. </w:t>
      </w:r>
      <w:r w:rsidR="000C28D7">
        <w:t xml:space="preserve">Mer informasjon </w:t>
      </w:r>
      <w:r w:rsidR="000C28D7">
        <w:br/>
        <w:t xml:space="preserve">                             om denne ordningen tas på regionstyrekurset i august.</w:t>
      </w:r>
      <w:r w:rsidR="008419D7">
        <w:br/>
      </w:r>
      <w:r w:rsidR="008419D7">
        <w:br/>
        <w:t xml:space="preserve">                             </w:t>
      </w:r>
      <w:r w:rsidR="008419D7">
        <w:rPr>
          <w:b/>
          <w:bCs/>
          <w:u w:val="single"/>
        </w:rPr>
        <w:t>Vedtak:</w:t>
      </w:r>
      <w:r w:rsidR="008419D7">
        <w:br/>
        <w:t xml:space="preserve">                             Status økonomi tatt til orientering.</w:t>
      </w:r>
      <w:r w:rsidR="000C28D7">
        <w:br/>
      </w:r>
      <w:r w:rsidR="005A7D80">
        <w:rPr>
          <w:b/>
          <w:bCs/>
        </w:rPr>
        <w:br/>
        <w:t xml:space="preserve">Sak </w:t>
      </w:r>
      <w:r w:rsidR="008E73B2">
        <w:rPr>
          <w:b/>
          <w:bCs/>
        </w:rPr>
        <w:t>52</w:t>
      </w:r>
      <w:r w:rsidR="00DB2A9E">
        <w:rPr>
          <w:b/>
          <w:bCs/>
        </w:rPr>
        <w:t>/2024</w:t>
      </w:r>
      <w:r w:rsidR="005A7D80">
        <w:rPr>
          <w:b/>
          <w:bCs/>
        </w:rPr>
        <w:tab/>
      </w:r>
      <w:r w:rsidR="008E73B2">
        <w:rPr>
          <w:b/>
          <w:bCs/>
        </w:rPr>
        <w:t>Status fra fylkesrådene i Østfold og Akershus</w:t>
      </w:r>
      <w:r w:rsidR="00E16903">
        <w:rPr>
          <w:b/>
          <w:bCs/>
        </w:rPr>
        <w:br/>
        <w:t xml:space="preserve">                             </w:t>
      </w:r>
      <w:r w:rsidR="00E16903">
        <w:t>Ragnhild Skovly Hartviksen – rådet i Østfold fylkeskommune</w:t>
      </w:r>
      <w:r w:rsidR="00607F03">
        <w:t xml:space="preserve"> jobber med</w:t>
      </w:r>
      <w:r w:rsidR="00E16903">
        <w:t>:</w:t>
      </w:r>
      <w:r w:rsidR="00E16903">
        <w:br/>
        <w:t xml:space="preserve">                             </w:t>
      </w:r>
      <w:r w:rsidR="00485891">
        <w:t>Rådet hadde møte 5.6.2024. Arne Lein og Ragnhild – skal jobbe med</w:t>
      </w:r>
      <w:r w:rsidR="00485891">
        <w:br/>
        <w:t xml:space="preserve">                             en workshop vedørende kultur og idrett – belyse universell utforming</w:t>
      </w:r>
      <w:r w:rsidR="00523B81">
        <w:t xml:space="preserve"> og</w:t>
      </w:r>
      <w:r w:rsidR="00523B81">
        <w:br/>
        <w:t xml:space="preserve">                             spillemidler</w:t>
      </w:r>
      <w:r w:rsidR="00485891">
        <w:t>.</w:t>
      </w:r>
      <w:r w:rsidR="00523B81">
        <w:br/>
        <w:t xml:space="preserve">                             Fylkeskommunen sendte ikke inn høringssvar på CRPD</w:t>
      </w:r>
      <w:r w:rsidR="00CE6DA6">
        <w:t>, men rådet sendte inn</w:t>
      </w:r>
      <w:r w:rsidR="00CE6DA6">
        <w:br/>
        <w:t xml:space="preserve">                             et svar.</w:t>
      </w:r>
      <w:r w:rsidR="00CE6DA6">
        <w:br/>
        <w:t xml:space="preserve">                             Rutetilbud i Østfold</w:t>
      </w:r>
      <w:r w:rsidR="00CE6DA6">
        <w:br/>
        <w:t xml:space="preserve">                             Digital ledsagerbevis</w:t>
      </w:r>
      <w:r w:rsidR="00607F03">
        <w:br/>
        <w:t xml:space="preserve">                             Regionale planer</w:t>
      </w:r>
      <w:r w:rsidR="00607F03">
        <w:br/>
        <w:t xml:space="preserve">                             Utbygging av videregående skole – her kom rådet veldig tidlig inn.</w:t>
      </w:r>
      <w:r w:rsidR="00485891">
        <w:t xml:space="preserve">                          </w:t>
      </w:r>
      <w:r w:rsidR="00E16903">
        <w:rPr>
          <w:b/>
          <w:bCs/>
        </w:rPr>
        <w:br/>
        <w:t xml:space="preserve">                     </w:t>
      </w:r>
      <w:r w:rsidR="00DF5E75">
        <w:rPr>
          <w:b/>
          <w:bCs/>
        </w:rPr>
        <w:br/>
      </w:r>
      <w:r w:rsidR="008E73B2">
        <w:tab/>
      </w:r>
      <w:r w:rsidR="008E73B2">
        <w:tab/>
        <w:t>Sverre</w:t>
      </w:r>
      <w:r w:rsidR="009B5098">
        <w:t xml:space="preserve"> Bergenholdt – Rådet i Akershus </w:t>
      </w:r>
      <w:r w:rsidR="00607F03">
        <w:t>f</w:t>
      </w:r>
      <w:r w:rsidR="009B5098">
        <w:t>ylkeskommune</w:t>
      </w:r>
      <w:r w:rsidR="00607F03">
        <w:t xml:space="preserve"> jobber med</w:t>
      </w:r>
      <w:r w:rsidR="009B5098">
        <w:t>:</w:t>
      </w:r>
      <w:r w:rsidR="00607F03">
        <w:br/>
      </w:r>
      <w:r w:rsidR="003650E4">
        <w:t xml:space="preserve">                             </w:t>
      </w:r>
      <w:r w:rsidR="00DB18DF">
        <w:t>Hadde møte 6. juni 2024.</w:t>
      </w:r>
      <w:r w:rsidR="00DB18DF">
        <w:br/>
        <w:t xml:space="preserve">                             </w:t>
      </w:r>
      <w:r w:rsidR="007924A0">
        <w:t>Vært med på 2 deputasjoner i fylkestinget</w:t>
      </w:r>
      <w:r w:rsidR="007924A0">
        <w:br/>
        <w:t xml:space="preserve">                             KS konferanse – universell utforming nettverk</w:t>
      </w:r>
      <w:r w:rsidR="007924A0">
        <w:br/>
        <w:t xml:space="preserve">                             BUFDIR konferanse</w:t>
      </w:r>
      <w:r w:rsidR="00592E23">
        <w:br/>
        <w:t xml:space="preserve">                             Transport – TT ordninger</w:t>
      </w:r>
      <w:r w:rsidR="00592E23">
        <w:br/>
        <w:t xml:space="preserve">                             CRPD høringen – Fylkestinget som sender inn høringssvar</w:t>
      </w:r>
      <w:r w:rsidR="00387657">
        <w:t xml:space="preserve"> og de gikk for</w:t>
      </w:r>
      <w:r w:rsidR="00387657">
        <w:br/>
        <w:t xml:space="preserve">                             flertallet i CRPD utvalget – inn i menne</w:t>
      </w:r>
      <w:r w:rsidR="005F734E">
        <w:t>ske</w:t>
      </w:r>
      <w:r w:rsidR="00387657">
        <w:t>rettsloven</w:t>
      </w:r>
      <w:r w:rsidR="005F734E">
        <w:br/>
      </w:r>
      <w:r w:rsidR="005F734E">
        <w:lastRenderedPageBreak/>
        <w:t xml:space="preserve">                             Regional planstrategi – her er det høringssvar 25.6. Denne inneholder lite</w:t>
      </w:r>
      <w:r w:rsidR="005F734E">
        <w:br/>
        <w:t xml:space="preserve">                             om mennesker med nedsatt funksjonsevne</w:t>
      </w:r>
      <w:r w:rsidR="00DD7447">
        <w:t>. Her skal rådet gi høringssvar.</w:t>
      </w:r>
      <w:r w:rsidR="00DD7447">
        <w:br/>
      </w:r>
      <w:r w:rsidR="00DD7447">
        <w:br/>
        <w:t xml:space="preserve">                             </w:t>
      </w:r>
      <w:r w:rsidR="00DD7447">
        <w:rPr>
          <w:b/>
          <w:bCs/>
          <w:u w:val="single"/>
        </w:rPr>
        <w:t>Vedtak:</w:t>
      </w:r>
      <w:r w:rsidR="00DD7447">
        <w:br/>
        <w:t xml:space="preserve">                             Tatt til orientering.</w:t>
      </w:r>
      <w:r w:rsidR="00387657">
        <w:t xml:space="preserve">                     </w:t>
      </w:r>
    </w:p>
    <w:p w14:paraId="048BB1A9" w14:textId="755C7D7D" w:rsidR="00397875" w:rsidRDefault="00675D59" w:rsidP="003C48EE">
      <w:r>
        <w:rPr>
          <w:b/>
          <w:bCs/>
        </w:rPr>
        <w:t xml:space="preserve">Sak </w:t>
      </w:r>
      <w:r w:rsidR="005D686F">
        <w:rPr>
          <w:b/>
          <w:bCs/>
        </w:rPr>
        <w:t>53</w:t>
      </w:r>
      <w:r>
        <w:rPr>
          <w:b/>
          <w:bCs/>
        </w:rPr>
        <w:t>/2024</w:t>
      </w:r>
      <w:r w:rsidR="004C0CF3" w:rsidRPr="004C0CF3">
        <w:rPr>
          <w:b/>
          <w:bCs/>
        </w:rPr>
        <w:t xml:space="preserve">     </w:t>
      </w:r>
      <w:r w:rsidR="003C48EE" w:rsidRPr="003C48EE">
        <w:rPr>
          <w:b/>
          <w:bCs/>
        </w:rPr>
        <w:t>Runde rundt bordet</w:t>
      </w:r>
      <w:r w:rsidR="00452EFF">
        <w:rPr>
          <w:b/>
          <w:bCs/>
        </w:rPr>
        <w:br/>
        <w:t xml:space="preserve"> </w:t>
      </w:r>
      <w:r w:rsidR="00452EFF">
        <w:t xml:space="preserve">                           </w:t>
      </w:r>
      <w:r w:rsidR="009E711E">
        <w:t xml:space="preserve">Runar løftet </w:t>
      </w:r>
      <w:r w:rsidR="004F02D1">
        <w:t>– runde rundt bordet – opp. Dette er et punkt/sak som ofte blir</w:t>
      </w:r>
      <w:r w:rsidR="004F02D1">
        <w:br/>
        <w:t xml:space="preserve">                            utsatt på grunn av tid. Ann-Karin gav et innspill på at vi bør løfte opp dette punktet/</w:t>
      </w:r>
      <w:r w:rsidR="004F02D1">
        <w:br/>
        <w:t xml:space="preserve">                            saken høyere opp på dagsorden</w:t>
      </w:r>
      <w:r w:rsidR="00557CF6">
        <w:t xml:space="preserve">. Vi bør se mer på dette på vår dagskonferanse i </w:t>
      </w:r>
      <w:r w:rsidR="00557CF6">
        <w:br/>
        <w:t xml:space="preserve">                            august.</w:t>
      </w:r>
      <w:r w:rsidR="00557CF6">
        <w:br/>
      </w:r>
      <w:r w:rsidR="00557CF6">
        <w:br/>
        <w:t xml:space="preserve">                            </w:t>
      </w:r>
      <w:r w:rsidR="00557CF6" w:rsidRPr="008C278F">
        <w:rPr>
          <w:b/>
          <w:bCs/>
        </w:rPr>
        <w:t>Runar:</w:t>
      </w:r>
      <w:r w:rsidR="00557CF6">
        <w:br/>
        <w:t xml:space="preserve">                            </w:t>
      </w:r>
      <w:r w:rsidR="00677AEE">
        <w:t>Årsmøte i Safo Øst i mai</w:t>
      </w:r>
      <w:r w:rsidR="00677AEE">
        <w:br/>
        <w:t xml:space="preserve">                            Stand – </w:t>
      </w:r>
      <w:r w:rsidR="00E94242">
        <w:t>mangfolds dagen</w:t>
      </w:r>
      <w:r w:rsidR="00677AEE">
        <w:t xml:space="preserve"> i Sarpsborg (Folk i Særp)</w:t>
      </w:r>
      <w:r w:rsidR="00677AEE">
        <w:br/>
      </w:r>
      <w:r w:rsidR="00677AEE">
        <w:br/>
        <w:t xml:space="preserve">                            </w:t>
      </w:r>
      <w:r w:rsidR="00677AEE" w:rsidRPr="008C278F">
        <w:rPr>
          <w:b/>
          <w:bCs/>
        </w:rPr>
        <w:t>Maren:</w:t>
      </w:r>
      <w:r w:rsidR="00677AEE">
        <w:br/>
        <w:t xml:space="preserve">                            </w:t>
      </w:r>
      <w:r w:rsidR="00C306B3">
        <w:t>Årsmøte i Safo Øst</w:t>
      </w:r>
      <w:r w:rsidR="00C306B3">
        <w:br/>
        <w:t xml:space="preserve">                            Årsmøte i NHFU Øst</w:t>
      </w:r>
      <w:r w:rsidR="00C306B3">
        <w:br/>
        <w:t xml:space="preserve">                            NHFU Øst har hatt møte med NHFU sentralt</w:t>
      </w:r>
      <w:r w:rsidR="00A37E3B">
        <w:br/>
      </w:r>
      <w:r w:rsidR="00A37E3B">
        <w:br/>
        <w:t xml:space="preserve">                            </w:t>
      </w:r>
      <w:r w:rsidR="008C278F" w:rsidRPr="008C278F">
        <w:rPr>
          <w:b/>
          <w:bCs/>
        </w:rPr>
        <w:t>Ragnhild:</w:t>
      </w:r>
      <w:r w:rsidR="008C278F">
        <w:br/>
        <w:t xml:space="preserve">                            </w:t>
      </w:r>
      <w:r w:rsidR="00B91FAB">
        <w:t>Bufdir konferanse</w:t>
      </w:r>
      <w:r w:rsidR="00B91FAB">
        <w:br/>
        <w:t xml:space="preserve">                            LFPS Østfold og Akershus har hatt fagdag</w:t>
      </w:r>
      <w:r w:rsidR="00B91FAB">
        <w:br/>
      </w:r>
      <w:r w:rsidR="007F10A6">
        <w:t xml:space="preserve">                            Datakurs for LFPS</w:t>
      </w:r>
      <w:r w:rsidR="007F10A6">
        <w:br/>
        <w:t xml:space="preserve">                            Safo Øst årsmøte</w:t>
      </w:r>
      <w:r w:rsidR="007F10A6">
        <w:br/>
        <w:t xml:space="preserve">                            Befaringer – idrettsanlegg</w:t>
      </w:r>
      <w:r w:rsidR="007F10A6">
        <w:br/>
        <w:t xml:space="preserve">                            Fylkesrådsmøte</w:t>
      </w:r>
      <w:r w:rsidR="007F10A6">
        <w:br/>
        <w:t xml:space="preserve">                            Gode råd kurs i Østfold (FFO og Safo Øst)</w:t>
      </w:r>
      <w:r w:rsidR="00764CC1">
        <w:br/>
      </w:r>
      <w:r w:rsidR="00764CC1">
        <w:br/>
        <w:t xml:space="preserve">                            </w:t>
      </w:r>
      <w:r w:rsidR="00764CC1">
        <w:rPr>
          <w:b/>
          <w:bCs/>
        </w:rPr>
        <w:t>Ann-Karin:</w:t>
      </w:r>
      <w:r w:rsidR="00A774C6">
        <w:br/>
        <w:t xml:space="preserve">                            Kursleder i Gode råd i Asker for Akershus</w:t>
      </w:r>
      <w:r w:rsidR="00A774C6">
        <w:br/>
        <w:t xml:space="preserve">                            Sentralstyremøte </w:t>
      </w:r>
      <w:r w:rsidR="00B44FD1">
        <w:t>–</w:t>
      </w:r>
      <w:r w:rsidR="00A774C6">
        <w:t xml:space="preserve"> refere</w:t>
      </w:r>
      <w:r w:rsidR="00B44FD1">
        <w:t>rte her til Helsenettverket</w:t>
      </w:r>
      <w:r w:rsidR="00B44FD1">
        <w:br/>
        <w:t xml:space="preserve">                            Arne Lein – vår kandidat er med i nettverket</w:t>
      </w:r>
      <w:r w:rsidR="00B44FD1">
        <w:br/>
        <w:t xml:space="preserve">                            </w:t>
      </w:r>
      <w:r w:rsidR="00FC13BB">
        <w:t>CRPD høringssvar – rådet i Nittedal</w:t>
      </w:r>
      <w:r w:rsidR="00FC13BB">
        <w:br/>
      </w:r>
      <w:r w:rsidR="00FC13BB">
        <w:br/>
        <w:t xml:space="preserve">                             </w:t>
      </w:r>
      <w:r w:rsidR="00FC13BB">
        <w:rPr>
          <w:b/>
          <w:bCs/>
        </w:rPr>
        <w:t>Saad:</w:t>
      </w:r>
      <w:r w:rsidR="00FC13BB">
        <w:br/>
        <w:t xml:space="preserve">                            </w:t>
      </w:r>
      <w:r w:rsidR="0097762E">
        <w:t xml:space="preserve"> </w:t>
      </w:r>
      <w:r w:rsidR="00FC13BB">
        <w:t>Vært med på å befare parkeringsmuligheter i Ski</w:t>
      </w:r>
    </w:p>
    <w:p w14:paraId="7269DB12" w14:textId="12067476" w:rsidR="00677AEE" w:rsidRPr="0097762E" w:rsidRDefault="008E089A" w:rsidP="003C48EE">
      <w:r>
        <w:br w:type="page"/>
      </w:r>
      <w:r w:rsidR="00FC13BB">
        <w:lastRenderedPageBreak/>
        <w:t xml:space="preserve">                             </w:t>
      </w:r>
      <w:r w:rsidR="00FC13BB">
        <w:rPr>
          <w:b/>
          <w:bCs/>
        </w:rPr>
        <w:t>Elisabeth:</w:t>
      </w:r>
      <w:r w:rsidR="00FC13BB">
        <w:br/>
        <w:t xml:space="preserve">                             </w:t>
      </w:r>
      <w:r w:rsidR="002A7F04">
        <w:t>NHFU Øst har hatt møte med NHFU administrasjonen</w:t>
      </w:r>
      <w:r w:rsidR="002A7F04">
        <w:br/>
        <w:t xml:space="preserve">                             NHFU Øst – årsmøte og styremøte</w:t>
      </w:r>
      <w:r w:rsidR="00D50D0F">
        <w:t xml:space="preserve"> hvor man planlegger sommeravslutning og</w:t>
      </w:r>
      <w:r w:rsidR="00D50D0F">
        <w:br/>
        <w:t xml:space="preserve">                             aktiviteter for medlemmene som hører til NHFU Øst</w:t>
      </w:r>
      <w:r w:rsidR="002A7F04">
        <w:br/>
        <w:t xml:space="preserve">                             </w:t>
      </w:r>
      <w:r w:rsidR="00D50D0F">
        <w:t>Safo Øst årsmøte</w:t>
      </w:r>
      <w:r w:rsidR="00D50D0F">
        <w:br/>
        <w:t xml:space="preserve">                             Rådsmøte i Lørenskog</w:t>
      </w:r>
      <w:r w:rsidR="0097762E">
        <w:t xml:space="preserve"> kommune</w:t>
      </w:r>
      <w:r w:rsidR="003851FF">
        <w:br/>
      </w:r>
      <w:r w:rsidR="0097762E">
        <w:br/>
        <w:t xml:space="preserve">                            </w:t>
      </w:r>
      <w:r w:rsidR="0097762E">
        <w:rPr>
          <w:b/>
          <w:bCs/>
        </w:rPr>
        <w:t>Sverre:</w:t>
      </w:r>
      <w:r w:rsidR="003851FF">
        <w:br/>
        <w:t xml:space="preserve">                             </w:t>
      </w:r>
      <w:r w:rsidR="00397875">
        <w:t>NHFU Øst sitt årsmøte i april – var møteleder og med på workshop</w:t>
      </w:r>
      <w:r w:rsidR="00397875">
        <w:br/>
        <w:t xml:space="preserve">                             NHFU – videosnutt om samspillet mellom NHF Øst og NHFU Øst.</w:t>
      </w:r>
      <w:r w:rsidR="0097762E">
        <w:br/>
        <w:t xml:space="preserve">                               </w:t>
      </w:r>
    </w:p>
    <w:p w14:paraId="6D0D2597" w14:textId="77777777" w:rsidR="00397875" w:rsidRDefault="00740A70" w:rsidP="00C37C6E">
      <w:pPr>
        <w:rPr>
          <w:b/>
          <w:bCs/>
        </w:rPr>
      </w:pPr>
      <w:r>
        <w:rPr>
          <w:b/>
          <w:bCs/>
        </w:rPr>
        <w:t xml:space="preserve">Sak </w:t>
      </w:r>
      <w:r w:rsidR="005D686F">
        <w:rPr>
          <w:b/>
          <w:bCs/>
        </w:rPr>
        <w:t>54</w:t>
      </w:r>
      <w:r>
        <w:rPr>
          <w:b/>
          <w:bCs/>
        </w:rPr>
        <w:t>/2024</w:t>
      </w:r>
      <w:r>
        <w:rPr>
          <w:b/>
          <w:bCs/>
        </w:rPr>
        <w:tab/>
        <w:t>Eventuelt</w:t>
      </w:r>
      <w:r w:rsidR="004C0CF3" w:rsidRPr="004C0CF3">
        <w:rPr>
          <w:b/>
          <w:bCs/>
        </w:rPr>
        <w:t xml:space="preserve">  </w:t>
      </w:r>
      <w:r w:rsidR="00397875">
        <w:rPr>
          <w:b/>
          <w:bCs/>
        </w:rPr>
        <w:br/>
        <w:t xml:space="preserve">                             Ingen saker, men vi ønsket hverandre en GOD SOMMER!</w:t>
      </w:r>
    </w:p>
    <w:p w14:paraId="2D0B77E8" w14:textId="77777777" w:rsidR="00397875" w:rsidRDefault="00397875" w:rsidP="00C37C6E">
      <w:pPr>
        <w:rPr>
          <w:b/>
          <w:bCs/>
        </w:rPr>
      </w:pPr>
    </w:p>
    <w:p w14:paraId="2986A5C4" w14:textId="13017E8D" w:rsidR="000F4F64" w:rsidRDefault="00397875" w:rsidP="00C37C6E">
      <w:r>
        <w:rPr>
          <w:b/>
          <w:bCs/>
        </w:rPr>
        <w:t>Møte hevet kl 19.52</w:t>
      </w:r>
      <w:r w:rsidR="009738A2">
        <w:rPr>
          <w:b/>
          <w:bCs/>
        </w:rPr>
        <w:br/>
      </w:r>
      <w:r w:rsidR="004C0CF3" w:rsidRPr="004C0CF3">
        <w:rPr>
          <w:b/>
          <w:bCs/>
        </w:rPr>
        <w:br/>
      </w:r>
      <w:r w:rsidR="003D1A7D" w:rsidRPr="003D1A7D">
        <w:rPr>
          <w:b/>
          <w:bCs/>
        </w:rPr>
        <w:t>Ann-Karin Pettersen</w:t>
      </w:r>
      <w:r w:rsidR="003D1A7D" w:rsidRPr="003D1A7D">
        <w:br/>
      </w:r>
      <w:r w:rsidR="003D1A7D" w:rsidRPr="003D1A7D">
        <w:rPr>
          <w:b/>
          <w:bCs/>
        </w:rPr>
        <w:t>Regionkontorleder</w:t>
      </w:r>
    </w:p>
    <w:sectPr w:rsidR="000F4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7D"/>
    <w:rsid w:val="00004B0A"/>
    <w:rsid w:val="000054F2"/>
    <w:rsid w:val="00011561"/>
    <w:rsid w:val="00024BC0"/>
    <w:rsid w:val="00030856"/>
    <w:rsid w:val="000319A4"/>
    <w:rsid w:val="0003318D"/>
    <w:rsid w:val="000336FC"/>
    <w:rsid w:val="00042FCA"/>
    <w:rsid w:val="00053B2B"/>
    <w:rsid w:val="00060FD2"/>
    <w:rsid w:val="000648C0"/>
    <w:rsid w:val="0006622D"/>
    <w:rsid w:val="000765D4"/>
    <w:rsid w:val="00086EE0"/>
    <w:rsid w:val="00091B95"/>
    <w:rsid w:val="000A162B"/>
    <w:rsid w:val="000A2338"/>
    <w:rsid w:val="000A39F9"/>
    <w:rsid w:val="000B0AF7"/>
    <w:rsid w:val="000B5ED8"/>
    <w:rsid w:val="000B7B89"/>
    <w:rsid w:val="000C28D7"/>
    <w:rsid w:val="000D2986"/>
    <w:rsid w:val="000D47DC"/>
    <w:rsid w:val="000D78D7"/>
    <w:rsid w:val="000D7F63"/>
    <w:rsid w:val="000F4F64"/>
    <w:rsid w:val="000F6586"/>
    <w:rsid w:val="00100BCF"/>
    <w:rsid w:val="00106FD4"/>
    <w:rsid w:val="00124F19"/>
    <w:rsid w:val="00127D2F"/>
    <w:rsid w:val="001323BA"/>
    <w:rsid w:val="001327A8"/>
    <w:rsid w:val="001328D0"/>
    <w:rsid w:val="00144A44"/>
    <w:rsid w:val="00151CBE"/>
    <w:rsid w:val="00152D74"/>
    <w:rsid w:val="00152FB2"/>
    <w:rsid w:val="00153B81"/>
    <w:rsid w:val="00172C08"/>
    <w:rsid w:val="00187972"/>
    <w:rsid w:val="00191581"/>
    <w:rsid w:val="0019477C"/>
    <w:rsid w:val="00194F1F"/>
    <w:rsid w:val="001952B4"/>
    <w:rsid w:val="001A170A"/>
    <w:rsid w:val="001A1DA8"/>
    <w:rsid w:val="001A38BA"/>
    <w:rsid w:val="001A3BA5"/>
    <w:rsid w:val="001A77E6"/>
    <w:rsid w:val="001C47CF"/>
    <w:rsid w:val="001C4DBE"/>
    <w:rsid w:val="001C642F"/>
    <w:rsid w:val="001D0235"/>
    <w:rsid w:val="001D0534"/>
    <w:rsid w:val="001D3D5A"/>
    <w:rsid w:val="001E07A1"/>
    <w:rsid w:val="001E424C"/>
    <w:rsid w:val="001E65CF"/>
    <w:rsid w:val="001E6784"/>
    <w:rsid w:val="001F4F2E"/>
    <w:rsid w:val="001F70EA"/>
    <w:rsid w:val="002078AE"/>
    <w:rsid w:val="00210049"/>
    <w:rsid w:val="002173F4"/>
    <w:rsid w:val="002213B9"/>
    <w:rsid w:val="00222033"/>
    <w:rsid w:val="00223955"/>
    <w:rsid w:val="00223B66"/>
    <w:rsid w:val="002326DE"/>
    <w:rsid w:val="00233E68"/>
    <w:rsid w:val="00240162"/>
    <w:rsid w:val="00253109"/>
    <w:rsid w:val="00257CE2"/>
    <w:rsid w:val="00264621"/>
    <w:rsid w:val="00264ED9"/>
    <w:rsid w:val="002654C0"/>
    <w:rsid w:val="002672BE"/>
    <w:rsid w:val="00272448"/>
    <w:rsid w:val="00273FE9"/>
    <w:rsid w:val="00284090"/>
    <w:rsid w:val="0029593E"/>
    <w:rsid w:val="0029778E"/>
    <w:rsid w:val="002A4F1B"/>
    <w:rsid w:val="002A5926"/>
    <w:rsid w:val="002A5F30"/>
    <w:rsid w:val="002A7F04"/>
    <w:rsid w:val="002C23E4"/>
    <w:rsid w:val="002C6936"/>
    <w:rsid w:val="002E0F9B"/>
    <w:rsid w:val="002E2CCF"/>
    <w:rsid w:val="002F44F9"/>
    <w:rsid w:val="002F7A01"/>
    <w:rsid w:val="00303E82"/>
    <w:rsid w:val="00304231"/>
    <w:rsid w:val="003075BD"/>
    <w:rsid w:val="00307635"/>
    <w:rsid w:val="00311241"/>
    <w:rsid w:val="003120B9"/>
    <w:rsid w:val="003135B7"/>
    <w:rsid w:val="003157EB"/>
    <w:rsid w:val="00323FD7"/>
    <w:rsid w:val="00330EB1"/>
    <w:rsid w:val="00331BE0"/>
    <w:rsid w:val="003419CD"/>
    <w:rsid w:val="00342F40"/>
    <w:rsid w:val="003451E8"/>
    <w:rsid w:val="00351544"/>
    <w:rsid w:val="003650E4"/>
    <w:rsid w:val="0036583C"/>
    <w:rsid w:val="00373E23"/>
    <w:rsid w:val="00374062"/>
    <w:rsid w:val="0038464F"/>
    <w:rsid w:val="003851FF"/>
    <w:rsid w:val="00387657"/>
    <w:rsid w:val="00391B46"/>
    <w:rsid w:val="003920A6"/>
    <w:rsid w:val="003952FD"/>
    <w:rsid w:val="00396269"/>
    <w:rsid w:val="00397875"/>
    <w:rsid w:val="003A009A"/>
    <w:rsid w:val="003A483D"/>
    <w:rsid w:val="003B16CC"/>
    <w:rsid w:val="003B34A5"/>
    <w:rsid w:val="003B3835"/>
    <w:rsid w:val="003B696B"/>
    <w:rsid w:val="003C0AE6"/>
    <w:rsid w:val="003C4527"/>
    <w:rsid w:val="003C48EE"/>
    <w:rsid w:val="003C6C7D"/>
    <w:rsid w:val="003D00CA"/>
    <w:rsid w:val="003D1A7D"/>
    <w:rsid w:val="003D22BC"/>
    <w:rsid w:val="003D3CF9"/>
    <w:rsid w:val="003D52F3"/>
    <w:rsid w:val="003D7284"/>
    <w:rsid w:val="003E7818"/>
    <w:rsid w:val="003F155F"/>
    <w:rsid w:val="003F789D"/>
    <w:rsid w:val="00403BB7"/>
    <w:rsid w:val="0040658F"/>
    <w:rsid w:val="004369A4"/>
    <w:rsid w:val="00443DBA"/>
    <w:rsid w:val="004443FF"/>
    <w:rsid w:val="004467E1"/>
    <w:rsid w:val="00447A70"/>
    <w:rsid w:val="00451513"/>
    <w:rsid w:val="00452EFF"/>
    <w:rsid w:val="00460280"/>
    <w:rsid w:val="00461119"/>
    <w:rsid w:val="0046454F"/>
    <w:rsid w:val="004652E1"/>
    <w:rsid w:val="004668E6"/>
    <w:rsid w:val="00484007"/>
    <w:rsid w:val="00485891"/>
    <w:rsid w:val="00487563"/>
    <w:rsid w:val="0049270A"/>
    <w:rsid w:val="00493F4A"/>
    <w:rsid w:val="0049500C"/>
    <w:rsid w:val="004A0072"/>
    <w:rsid w:val="004A1DE7"/>
    <w:rsid w:val="004A3FCD"/>
    <w:rsid w:val="004A5AC4"/>
    <w:rsid w:val="004C00DA"/>
    <w:rsid w:val="004C0CF3"/>
    <w:rsid w:val="004C449D"/>
    <w:rsid w:val="004D3C7A"/>
    <w:rsid w:val="004D5DFF"/>
    <w:rsid w:val="004E747D"/>
    <w:rsid w:val="004F02D1"/>
    <w:rsid w:val="00500208"/>
    <w:rsid w:val="005075FC"/>
    <w:rsid w:val="005113F7"/>
    <w:rsid w:val="005132C6"/>
    <w:rsid w:val="00523264"/>
    <w:rsid w:val="00523B81"/>
    <w:rsid w:val="00524CE2"/>
    <w:rsid w:val="00525DF6"/>
    <w:rsid w:val="005303E8"/>
    <w:rsid w:val="00535ED4"/>
    <w:rsid w:val="00543470"/>
    <w:rsid w:val="00545121"/>
    <w:rsid w:val="0054555F"/>
    <w:rsid w:val="00546EAB"/>
    <w:rsid w:val="005505D4"/>
    <w:rsid w:val="00552F60"/>
    <w:rsid w:val="00554EDF"/>
    <w:rsid w:val="00557CF6"/>
    <w:rsid w:val="00561E2B"/>
    <w:rsid w:val="005722BE"/>
    <w:rsid w:val="005733B8"/>
    <w:rsid w:val="0057342E"/>
    <w:rsid w:val="005752ED"/>
    <w:rsid w:val="00575ACD"/>
    <w:rsid w:val="005764D6"/>
    <w:rsid w:val="00577F19"/>
    <w:rsid w:val="005804DE"/>
    <w:rsid w:val="00584353"/>
    <w:rsid w:val="00592E23"/>
    <w:rsid w:val="00594B64"/>
    <w:rsid w:val="00596495"/>
    <w:rsid w:val="005A6C3B"/>
    <w:rsid w:val="005A73A0"/>
    <w:rsid w:val="005A7D80"/>
    <w:rsid w:val="005B1098"/>
    <w:rsid w:val="005B206B"/>
    <w:rsid w:val="005B3F85"/>
    <w:rsid w:val="005B4151"/>
    <w:rsid w:val="005B55E7"/>
    <w:rsid w:val="005B6DF5"/>
    <w:rsid w:val="005C3088"/>
    <w:rsid w:val="005C3945"/>
    <w:rsid w:val="005D2C14"/>
    <w:rsid w:val="005D5F1E"/>
    <w:rsid w:val="005D686F"/>
    <w:rsid w:val="005E28D9"/>
    <w:rsid w:val="005E5F2C"/>
    <w:rsid w:val="005E6B41"/>
    <w:rsid w:val="005F207E"/>
    <w:rsid w:val="005F35AF"/>
    <w:rsid w:val="005F58E3"/>
    <w:rsid w:val="005F6139"/>
    <w:rsid w:val="005F734E"/>
    <w:rsid w:val="00607308"/>
    <w:rsid w:val="00607F03"/>
    <w:rsid w:val="00614D87"/>
    <w:rsid w:val="0061592C"/>
    <w:rsid w:val="0062243A"/>
    <w:rsid w:val="00632400"/>
    <w:rsid w:val="00636B12"/>
    <w:rsid w:val="00647E8F"/>
    <w:rsid w:val="00651B06"/>
    <w:rsid w:val="006525C3"/>
    <w:rsid w:val="0066191C"/>
    <w:rsid w:val="006624BA"/>
    <w:rsid w:val="00666DF7"/>
    <w:rsid w:val="00670185"/>
    <w:rsid w:val="00670198"/>
    <w:rsid w:val="00675D59"/>
    <w:rsid w:val="00677AEE"/>
    <w:rsid w:val="00686882"/>
    <w:rsid w:val="00690C17"/>
    <w:rsid w:val="006939A4"/>
    <w:rsid w:val="006967FA"/>
    <w:rsid w:val="00696E3F"/>
    <w:rsid w:val="006A06D7"/>
    <w:rsid w:val="006A4974"/>
    <w:rsid w:val="006B2052"/>
    <w:rsid w:val="006C4F59"/>
    <w:rsid w:val="006D6619"/>
    <w:rsid w:val="006E6B20"/>
    <w:rsid w:val="006F0185"/>
    <w:rsid w:val="006F0547"/>
    <w:rsid w:val="006F37E2"/>
    <w:rsid w:val="006F77FA"/>
    <w:rsid w:val="007036E0"/>
    <w:rsid w:val="00707B21"/>
    <w:rsid w:val="0071761E"/>
    <w:rsid w:val="007211F7"/>
    <w:rsid w:val="0072772F"/>
    <w:rsid w:val="007322D1"/>
    <w:rsid w:val="00736692"/>
    <w:rsid w:val="00737721"/>
    <w:rsid w:val="00740A70"/>
    <w:rsid w:val="00742147"/>
    <w:rsid w:val="0074221E"/>
    <w:rsid w:val="0074635C"/>
    <w:rsid w:val="00757CC5"/>
    <w:rsid w:val="00760E6C"/>
    <w:rsid w:val="00764CC1"/>
    <w:rsid w:val="0076650B"/>
    <w:rsid w:val="00773980"/>
    <w:rsid w:val="0077623E"/>
    <w:rsid w:val="007819C9"/>
    <w:rsid w:val="00785DA6"/>
    <w:rsid w:val="007924A0"/>
    <w:rsid w:val="00796C45"/>
    <w:rsid w:val="007A69F5"/>
    <w:rsid w:val="007A6C9A"/>
    <w:rsid w:val="007B2B7C"/>
    <w:rsid w:val="007B4DBF"/>
    <w:rsid w:val="007C349D"/>
    <w:rsid w:val="007D25FC"/>
    <w:rsid w:val="007D2802"/>
    <w:rsid w:val="007D6EB8"/>
    <w:rsid w:val="007D7CB3"/>
    <w:rsid w:val="007E2183"/>
    <w:rsid w:val="007F10A6"/>
    <w:rsid w:val="007F24DC"/>
    <w:rsid w:val="007F5732"/>
    <w:rsid w:val="0080088F"/>
    <w:rsid w:val="00800DE3"/>
    <w:rsid w:val="0080394F"/>
    <w:rsid w:val="00805733"/>
    <w:rsid w:val="00805833"/>
    <w:rsid w:val="00814F95"/>
    <w:rsid w:val="00826E13"/>
    <w:rsid w:val="00827DA5"/>
    <w:rsid w:val="008344B5"/>
    <w:rsid w:val="00834580"/>
    <w:rsid w:val="008345C5"/>
    <w:rsid w:val="008419D7"/>
    <w:rsid w:val="00841BBD"/>
    <w:rsid w:val="00843B0D"/>
    <w:rsid w:val="00853F53"/>
    <w:rsid w:val="0086072C"/>
    <w:rsid w:val="008613BC"/>
    <w:rsid w:val="00863462"/>
    <w:rsid w:val="00875EB3"/>
    <w:rsid w:val="008778FA"/>
    <w:rsid w:val="0088217D"/>
    <w:rsid w:val="00882918"/>
    <w:rsid w:val="00885A1F"/>
    <w:rsid w:val="008861FB"/>
    <w:rsid w:val="00890AA3"/>
    <w:rsid w:val="008A46B0"/>
    <w:rsid w:val="008A5108"/>
    <w:rsid w:val="008B70A9"/>
    <w:rsid w:val="008C278F"/>
    <w:rsid w:val="008C5590"/>
    <w:rsid w:val="008D0B2C"/>
    <w:rsid w:val="008D0C5E"/>
    <w:rsid w:val="008E020C"/>
    <w:rsid w:val="008E089A"/>
    <w:rsid w:val="008E0A26"/>
    <w:rsid w:val="008E6C1B"/>
    <w:rsid w:val="008E73B2"/>
    <w:rsid w:val="008F1EC8"/>
    <w:rsid w:val="00913830"/>
    <w:rsid w:val="00913F10"/>
    <w:rsid w:val="009157F1"/>
    <w:rsid w:val="00915ABD"/>
    <w:rsid w:val="009162EA"/>
    <w:rsid w:val="009206BF"/>
    <w:rsid w:val="00926803"/>
    <w:rsid w:val="00926BAA"/>
    <w:rsid w:val="009325B3"/>
    <w:rsid w:val="00933382"/>
    <w:rsid w:val="00934422"/>
    <w:rsid w:val="00940D9A"/>
    <w:rsid w:val="00952AE4"/>
    <w:rsid w:val="00954050"/>
    <w:rsid w:val="009573A0"/>
    <w:rsid w:val="00957BC6"/>
    <w:rsid w:val="009738A2"/>
    <w:rsid w:val="0097762E"/>
    <w:rsid w:val="00982CBC"/>
    <w:rsid w:val="009840ED"/>
    <w:rsid w:val="009859B9"/>
    <w:rsid w:val="009870EA"/>
    <w:rsid w:val="00994640"/>
    <w:rsid w:val="009974DE"/>
    <w:rsid w:val="009A24AE"/>
    <w:rsid w:val="009A7523"/>
    <w:rsid w:val="009B3701"/>
    <w:rsid w:val="009B5098"/>
    <w:rsid w:val="009B6428"/>
    <w:rsid w:val="009C7317"/>
    <w:rsid w:val="009D341E"/>
    <w:rsid w:val="009D3AAF"/>
    <w:rsid w:val="009D4349"/>
    <w:rsid w:val="009D6FD4"/>
    <w:rsid w:val="009E17C3"/>
    <w:rsid w:val="009E711E"/>
    <w:rsid w:val="009F4DE6"/>
    <w:rsid w:val="009F4EDB"/>
    <w:rsid w:val="009F6D8A"/>
    <w:rsid w:val="009F7BDC"/>
    <w:rsid w:val="00A04A56"/>
    <w:rsid w:val="00A05EA2"/>
    <w:rsid w:val="00A1162F"/>
    <w:rsid w:val="00A13F96"/>
    <w:rsid w:val="00A22134"/>
    <w:rsid w:val="00A27346"/>
    <w:rsid w:val="00A30592"/>
    <w:rsid w:val="00A3208C"/>
    <w:rsid w:val="00A3504B"/>
    <w:rsid w:val="00A37E3B"/>
    <w:rsid w:val="00A418FF"/>
    <w:rsid w:val="00A53DEE"/>
    <w:rsid w:val="00A5698E"/>
    <w:rsid w:val="00A60268"/>
    <w:rsid w:val="00A609EE"/>
    <w:rsid w:val="00A62630"/>
    <w:rsid w:val="00A655BB"/>
    <w:rsid w:val="00A6708F"/>
    <w:rsid w:val="00A7444B"/>
    <w:rsid w:val="00A75750"/>
    <w:rsid w:val="00A774C6"/>
    <w:rsid w:val="00A86308"/>
    <w:rsid w:val="00A907BC"/>
    <w:rsid w:val="00A91830"/>
    <w:rsid w:val="00AB4834"/>
    <w:rsid w:val="00AC22C8"/>
    <w:rsid w:val="00AC490F"/>
    <w:rsid w:val="00AC5BA3"/>
    <w:rsid w:val="00AC68FD"/>
    <w:rsid w:val="00AD0C91"/>
    <w:rsid w:val="00AD7754"/>
    <w:rsid w:val="00AE1E45"/>
    <w:rsid w:val="00AE294D"/>
    <w:rsid w:val="00AE29D6"/>
    <w:rsid w:val="00AF2787"/>
    <w:rsid w:val="00AF7FC3"/>
    <w:rsid w:val="00B0408C"/>
    <w:rsid w:val="00B168B0"/>
    <w:rsid w:val="00B16B30"/>
    <w:rsid w:val="00B200CB"/>
    <w:rsid w:val="00B263D1"/>
    <w:rsid w:val="00B2686A"/>
    <w:rsid w:val="00B3249B"/>
    <w:rsid w:val="00B34B22"/>
    <w:rsid w:val="00B44FD1"/>
    <w:rsid w:val="00B46428"/>
    <w:rsid w:val="00B568B4"/>
    <w:rsid w:val="00B60D0C"/>
    <w:rsid w:val="00B63D46"/>
    <w:rsid w:val="00B70D59"/>
    <w:rsid w:val="00B7442A"/>
    <w:rsid w:val="00B74735"/>
    <w:rsid w:val="00B76168"/>
    <w:rsid w:val="00B7712C"/>
    <w:rsid w:val="00B830CE"/>
    <w:rsid w:val="00B840E8"/>
    <w:rsid w:val="00B86205"/>
    <w:rsid w:val="00B87B3E"/>
    <w:rsid w:val="00B91FAB"/>
    <w:rsid w:val="00BA3506"/>
    <w:rsid w:val="00BA4750"/>
    <w:rsid w:val="00BA5433"/>
    <w:rsid w:val="00BC76DA"/>
    <w:rsid w:val="00BD4407"/>
    <w:rsid w:val="00BD6100"/>
    <w:rsid w:val="00BE0650"/>
    <w:rsid w:val="00BF3719"/>
    <w:rsid w:val="00BF7FCE"/>
    <w:rsid w:val="00C01094"/>
    <w:rsid w:val="00C032EE"/>
    <w:rsid w:val="00C03EB3"/>
    <w:rsid w:val="00C160DA"/>
    <w:rsid w:val="00C16E36"/>
    <w:rsid w:val="00C20D35"/>
    <w:rsid w:val="00C306B3"/>
    <w:rsid w:val="00C34380"/>
    <w:rsid w:val="00C37C6E"/>
    <w:rsid w:val="00C438F2"/>
    <w:rsid w:val="00C45D4B"/>
    <w:rsid w:val="00C4721E"/>
    <w:rsid w:val="00C520BB"/>
    <w:rsid w:val="00C54296"/>
    <w:rsid w:val="00C55CA6"/>
    <w:rsid w:val="00C55F00"/>
    <w:rsid w:val="00C6314C"/>
    <w:rsid w:val="00C666F7"/>
    <w:rsid w:val="00C700BB"/>
    <w:rsid w:val="00C74BF4"/>
    <w:rsid w:val="00C77D1F"/>
    <w:rsid w:val="00C81389"/>
    <w:rsid w:val="00C82021"/>
    <w:rsid w:val="00C830C6"/>
    <w:rsid w:val="00C84888"/>
    <w:rsid w:val="00CA4834"/>
    <w:rsid w:val="00CA4ECD"/>
    <w:rsid w:val="00CA59CD"/>
    <w:rsid w:val="00CA7DB6"/>
    <w:rsid w:val="00CB3C8D"/>
    <w:rsid w:val="00CC036F"/>
    <w:rsid w:val="00CC1AEA"/>
    <w:rsid w:val="00CC4E19"/>
    <w:rsid w:val="00CC76B7"/>
    <w:rsid w:val="00CD66FD"/>
    <w:rsid w:val="00CD747E"/>
    <w:rsid w:val="00CE3C95"/>
    <w:rsid w:val="00CE6C35"/>
    <w:rsid w:val="00CE6DA6"/>
    <w:rsid w:val="00CE7727"/>
    <w:rsid w:val="00CF0BD3"/>
    <w:rsid w:val="00CF5F91"/>
    <w:rsid w:val="00D01A80"/>
    <w:rsid w:val="00D01D5F"/>
    <w:rsid w:val="00D030B9"/>
    <w:rsid w:val="00D0358A"/>
    <w:rsid w:val="00D114E0"/>
    <w:rsid w:val="00D14BE0"/>
    <w:rsid w:val="00D26C74"/>
    <w:rsid w:val="00D33C66"/>
    <w:rsid w:val="00D50D0F"/>
    <w:rsid w:val="00D5358B"/>
    <w:rsid w:val="00D57967"/>
    <w:rsid w:val="00D65952"/>
    <w:rsid w:val="00D66F63"/>
    <w:rsid w:val="00D6726A"/>
    <w:rsid w:val="00D72244"/>
    <w:rsid w:val="00D73B5A"/>
    <w:rsid w:val="00D74BE3"/>
    <w:rsid w:val="00D77D1D"/>
    <w:rsid w:val="00D77DFF"/>
    <w:rsid w:val="00D808CE"/>
    <w:rsid w:val="00D8726B"/>
    <w:rsid w:val="00D90D95"/>
    <w:rsid w:val="00D91F9E"/>
    <w:rsid w:val="00DB18DF"/>
    <w:rsid w:val="00DB2A9E"/>
    <w:rsid w:val="00DB5615"/>
    <w:rsid w:val="00DB5779"/>
    <w:rsid w:val="00DB5C1E"/>
    <w:rsid w:val="00DC0D16"/>
    <w:rsid w:val="00DC4643"/>
    <w:rsid w:val="00DD4A44"/>
    <w:rsid w:val="00DD4F05"/>
    <w:rsid w:val="00DD7447"/>
    <w:rsid w:val="00DF1FA4"/>
    <w:rsid w:val="00DF2525"/>
    <w:rsid w:val="00DF47CB"/>
    <w:rsid w:val="00DF58CA"/>
    <w:rsid w:val="00DF5E75"/>
    <w:rsid w:val="00E005F1"/>
    <w:rsid w:val="00E0739C"/>
    <w:rsid w:val="00E10F66"/>
    <w:rsid w:val="00E122D6"/>
    <w:rsid w:val="00E16903"/>
    <w:rsid w:val="00E25439"/>
    <w:rsid w:val="00E26FC4"/>
    <w:rsid w:val="00E3772F"/>
    <w:rsid w:val="00E40D9C"/>
    <w:rsid w:val="00E4132B"/>
    <w:rsid w:val="00E45B03"/>
    <w:rsid w:val="00E50D2A"/>
    <w:rsid w:val="00E53D4C"/>
    <w:rsid w:val="00E5570E"/>
    <w:rsid w:val="00E57F98"/>
    <w:rsid w:val="00E700E1"/>
    <w:rsid w:val="00E71E38"/>
    <w:rsid w:val="00E73E26"/>
    <w:rsid w:val="00E80A01"/>
    <w:rsid w:val="00E94242"/>
    <w:rsid w:val="00EA0199"/>
    <w:rsid w:val="00EA1B7F"/>
    <w:rsid w:val="00EB029A"/>
    <w:rsid w:val="00EC05BC"/>
    <w:rsid w:val="00EC30A9"/>
    <w:rsid w:val="00ED35A8"/>
    <w:rsid w:val="00ED69F0"/>
    <w:rsid w:val="00EE2383"/>
    <w:rsid w:val="00EE5F5D"/>
    <w:rsid w:val="00EE644F"/>
    <w:rsid w:val="00EF1B87"/>
    <w:rsid w:val="00EF3B19"/>
    <w:rsid w:val="00EF6016"/>
    <w:rsid w:val="00EF6828"/>
    <w:rsid w:val="00F067D9"/>
    <w:rsid w:val="00F16414"/>
    <w:rsid w:val="00F27CF9"/>
    <w:rsid w:val="00F35837"/>
    <w:rsid w:val="00F36999"/>
    <w:rsid w:val="00F36B67"/>
    <w:rsid w:val="00F42400"/>
    <w:rsid w:val="00F46380"/>
    <w:rsid w:val="00F46686"/>
    <w:rsid w:val="00F561AC"/>
    <w:rsid w:val="00F5786F"/>
    <w:rsid w:val="00F57D65"/>
    <w:rsid w:val="00F617ED"/>
    <w:rsid w:val="00F633D4"/>
    <w:rsid w:val="00F67BD8"/>
    <w:rsid w:val="00F71080"/>
    <w:rsid w:val="00F767E2"/>
    <w:rsid w:val="00F81305"/>
    <w:rsid w:val="00F847C7"/>
    <w:rsid w:val="00F85AD7"/>
    <w:rsid w:val="00F85D30"/>
    <w:rsid w:val="00F90032"/>
    <w:rsid w:val="00F9447D"/>
    <w:rsid w:val="00FB1322"/>
    <w:rsid w:val="00FB4024"/>
    <w:rsid w:val="00FB614C"/>
    <w:rsid w:val="00FC13BB"/>
    <w:rsid w:val="00FC2F33"/>
    <w:rsid w:val="00FC31CD"/>
    <w:rsid w:val="00FE0D36"/>
    <w:rsid w:val="00FE5361"/>
    <w:rsid w:val="00FE78FD"/>
    <w:rsid w:val="00FF276D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50E4"/>
  <w15:chartTrackingRefBased/>
  <w15:docId w15:val="{96C53D58-8F2B-4A72-8852-63A63FA4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B55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f390d-8209-44fb-8451-bb15cafcb73f">
      <Terms xmlns="http://schemas.microsoft.com/office/infopath/2007/PartnerControls"/>
    </lcf76f155ced4ddcb4097134ff3c332f>
    <TaxCatchAll xmlns="92ff1784-e6ae-4344-82c8-555687edec66" xsi:nil="true"/>
    <Dato xmlns="182f390d-8209-44fb-8451-bb15cafcb73f" xsi:nil="true"/>
    <Tipsomformulering xmlns="182f390d-8209-44fb-8451-bb15cafcb7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9641089FF7446801F0FCD7172BFD8" ma:contentTypeVersion="20" ma:contentTypeDescription="Opprett et nytt dokument." ma:contentTypeScope="" ma:versionID="c47e1e7aede16340be39ad15df19a119">
  <xsd:schema xmlns:xsd="http://www.w3.org/2001/XMLSchema" xmlns:xs="http://www.w3.org/2001/XMLSchema" xmlns:p="http://schemas.microsoft.com/office/2006/metadata/properties" xmlns:ns2="182f390d-8209-44fb-8451-bb15cafcb73f" xmlns:ns3="92ff1784-e6ae-4344-82c8-555687edec66" targetNamespace="http://schemas.microsoft.com/office/2006/metadata/properties" ma:root="true" ma:fieldsID="ced0e141d76fb58d01f49464d91ac52b" ns2:_="" ns3:_="">
    <xsd:import namespace="182f390d-8209-44fb-8451-bb15cafcb73f"/>
    <xsd:import namespace="92ff1784-e6ae-4344-82c8-555687ede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ipsomformul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390d-8209-44fb-8451-bb15cafcb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21" nillable="true" ma:displayName="Dato" ma:format="DateOnly" ma:internalName="Dato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2f5a35f4-51eb-43fa-81e8-cfaaeec65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psomformulering" ma:index="27" nillable="true" ma:displayName="Tips om formulering" ma:description="Denne søknaden har gått gjennom hos DAM. Her er tips om formuleringer og vektlegging av frivillighet, helse, samfunnsnytt mm" ma:format="Dropdown" ma:internalName="Tipsomformule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1784-e6ae-4344-82c8-555687ede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72a4f3-cdee-45a7-8c05-1640b71e48f4}" ma:internalName="TaxCatchAll" ma:showField="CatchAllData" ma:web="92ff1784-e6ae-4344-82c8-555687ede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37808-3068-4D9A-A576-ECC7467ED90E}">
  <ds:schemaRefs>
    <ds:schemaRef ds:uri="http://schemas.microsoft.com/office/2006/metadata/properties"/>
    <ds:schemaRef ds:uri="http://schemas.microsoft.com/office/infopath/2007/PartnerControls"/>
    <ds:schemaRef ds:uri="182f390d-8209-44fb-8451-bb15cafcb73f"/>
    <ds:schemaRef ds:uri="92ff1784-e6ae-4344-82c8-555687edec66"/>
  </ds:schemaRefs>
</ds:datastoreItem>
</file>

<file path=customXml/itemProps2.xml><?xml version="1.0" encoding="utf-8"?>
<ds:datastoreItem xmlns:ds="http://schemas.openxmlformats.org/officeDocument/2006/customXml" ds:itemID="{F070E81C-F91A-46DB-AF82-9FC45EB02625}"/>
</file>

<file path=customXml/itemProps3.xml><?xml version="1.0" encoding="utf-8"?>
<ds:datastoreItem xmlns:ds="http://schemas.openxmlformats.org/officeDocument/2006/customXml" ds:itemID="{5D5C14B3-9266-42B8-9F01-A49B7AD0F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2138</Words>
  <Characters>11337</Characters>
  <Application>Microsoft Office Word</Application>
  <DocSecurity>0</DocSecurity>
  <Lines>94</Lines>
  <Paragraphs>26</Paragraphs>
  <ScaleCrop>false</ScaleCrop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Ann-Karin Pettersen</dc:creator>
  <cp:keywords/>
  <dc:description/>
  <cp:lastModifiedBy>Ann-Karin Pettersen</cp:lastModifiedBy>
  <cp:revision>128</cp:revision>
  <cp:lastPrinted>2024-03-20T08:50:00Z</cp:lastPrinted>
  <dcterms:created xsi:type="dcterms:W3CDTF">2024-06-18T08:24:00Z</dcterms:created>
  <dcterms:modified xsi:type="dcterms:W3CDTF">2024-06-19T12:00:00Z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0x0101002BA9641089FF7446801F0FCD7172BFD8</vt:lpwstr>
  </property>
  <property fmtid="{D5CDD505-2E9C-101B-9397-08002B2CF9AE}" pid="3" name="MediaServiceImageTags">
    <vt:lpwstr/>
  </property>
</Properties>
</file>